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683190B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5B1C0B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5B1C0B">
        <w:rPr>
          <w:rFonts w:cs="Arial"/>
          <w:b/>
          <w:sz w:val="20"/>
        </w:rPr>
        <w:t>9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0638533D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16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26"/>
        <w:gridCol w:w="4527"/>
      </w:tblGrid>
      <w:tr w:rsidR="00EC7545" w:rsidRPr="00A01C54" w14:paraId="132E51D9" w14:textId="77777777" w:rsidTr="00AD524A">
        <w:trPr>
          <w:cantSplit/>
          <w:trHeight w:val="690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8E06804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4561A9">
              <w:rPr>
                <w:rFonts w:cs="Arial"/>
                <w:sz w:val="20"/>
                <w:u w:val="single"/>
                <w:lang w:eastAsia="en-GB"/>
              </w:rPr>
              <w:t>001EU0451</w:t>
            </w:r>
          </w:p>
        </w:tc>
      </w:tr>
      <w:tr w:rsidR="00A14563" w:rsidRPr="00A01C54" w14:paraId="6B59FFF4" w14:textId="77777777" w:rsidTr="00AD524A">
        <w:trPr>
          <w:cantSplit/>
          <w:trHeight w:val="704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A14563" w:rsidRPr="00A01C54" w:rsidRDefault="00A14563" w:rsidP="00A1456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4061A00B" w:rsidR="00A14563" w:rsidRDefault="00A14563" w:rsidP="00A14563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14563" w:rsidRPr="00A01C54" w14:paraId="6B2D853C" w14:textId="77777777" w:rsidTr="00AD524A">
        <w:trPr>
          <w:cantSplit/>
          <w:trHeight w:val="690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A14563" w:rsidRPr="00A01C54" w:rsidRDefault="00A14563" w:rsidP="00A1456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C458CA6" w:rsidR="00A14563" w:rsidRDefault="00A14563" w:rsidP="00A14563">
            <w:pPr>
              <w:rPr>
                <w:rFonts w:cs="Arial"/>
                <w:color w:val="000000"/>
                <w:sz w:val="20"/>
              </w:rPr>
            </w:pPr>
          </w:p>
        </w:tc>
      </w:tr>
      <w:tr w:rsidR="00A14563" w:rsidRPr="00A01C54" w14:paraId="5EDA38E7" w14:textId="77777777" w:rsidTr="00AD524A">
        <w:trPr>
          <w:cantSplit/>
          <w:trHeight w:val="690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A14563" w:rsidRPr="00A01C54" w:rsidRDefault="00A14563" w:rsidP="00A1456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49E5C1D0" w:rsidR="00A14563" w:rsidRDefault="00A14563" w:rsidP="00A1456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A14563" w:rsidRPr="005B1C0B" w14:paraId="17EE1BAC" w14:textId="77777777" w:rsidTr="00AD524A">
        <w:trPr>
          <w:cantSplit/>
          <w:trHeight w:val="704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A14563" w:rsidRPr="00A01C54" w:rsidRDefault="00A14563" w:rsidP="00A1456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1331C786" w:rsidR="00A14563" w:rsidRPr="001F5E29" w:rsidRDefault="00A14563" w:rsidP="00A14563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A14563" w:rsidRPr="00A01C54" w14:paraId="77359A54" w14:textId="77777777" w:rsidTr="00AD524A">
        <w:trPr>
          <w:cantSplit/>
          <w:trHeight w:val="690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A14563" w:rsidRPr="00A01C54" w:rsidRDefault="00A14563" w:rsidP="00A1456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604E7713" w:rsidR="00A14563" w:rsidRDefault="00A14563" w:rsidP="00A145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 Forrester</w:t>
            </w:r>
          </w:p>
        </w:tc>
      </w:tr>
      <w:tr w:rsidR="00A14563" w:rsidRPr="00A01C54" w14:paraId="18F3E7A8" w14:textId="77777777" w:rsidTr="00AD524A">
        <w:trPr>
          <w:cantSplit/>
          <w:trHeight w:val="690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A14563" w:rsidRPr="00A01C54" w:rsidRDefault="00A14563" w:rsidP="00A1456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1D00D2AF" w:rsidR="00A14563" w:rsidRDefault="00A14563" w:rsidP="00A1456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</w:tr>
      <w:tr w:rsidR="00F22DD5" w:rsidRPr="00A01C54" w14:paraId="3350E71E" w14:textId="77777777" w:rsidTr="00AD524A">
        <w:tblPrEx>
          <w:tblCellMar>
            <w:left w:w="108" w:type="dxa"/>
            <w:right w:w="108" w:type="dxa"/>
          </w:tblCellMar>
        </w:tblPrEx>
        <w:trPr>
          <w:cantSplit/>
          <w:trHeight w:val="738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6C92F5DA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3"/>
        <w:gridCol w:w="2575"/>
        <w:gridCol w:w="2006"/>
        <w:gridCol w:w="200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14563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14563" w:rsidRDefault="00A14563" w:rsidP="00A1456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47AA6A93" w:rsidR="00A14563" w:rsidRDefault="00A14563" w:rsidP="00A1456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51F76A83" w:rsidR="00A14563" w:rsidRPr="00631E24" w:rsidRDefault="00A14563" w:rsidP="00A145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14563" w:rsidRPr="00631E24" w:rsidRDefault="00A14563" w:rsidP="00A145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4563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A14563" w:rsidRDefault="00A14563" w:rsidP="00A1456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653419A9" w:rsidR="00A14563" w:rsidRDefault="00A14563" w:rsidP="00A1456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3B514C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A14563" w:rsidRPr="00631E24" w:rsidRDefault="00A14563" w:rsidP="00A145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4563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A14563" w:rsidRDefault="00A14563" w:rsidP="00A1456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1A9AE6E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4472383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A14563" w:rsidRPr="00631E24" w:rsidRDefault="00A14563" w:rsidP="00A145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4563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A14563" w:rsidRDefault="00A14563" w:rsidP="00A1456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5CE94DE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0849A51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A14563" w:rsidRPr="00631E24" w:rsidRDefault="00A14563" w:rsidP="00A145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14563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A14563" w:rsidRDefault="00A14563" w:rsidP="00A1456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28ED8A8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EBB3F0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A14563" w:rsidRPr="00631E24" w:rsidRDefault="00A14563" w:rsidP="00A14563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14563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A14563" w:rsidRDefault="00A14563" w:rsidP="00A1456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5975D39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5ECD253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A14563" w:rsidRPr="00631E24" w:rsidRDefault="00A14563" w:rsidP="00A14563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A14563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A14563" w:rsidRDefault="00A14563" w:rsidP="00A14563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32F0726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17D0311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A14563" w:rsidRPr="00631E24" w:rsidRDefault="00A14563" w:rsidP="00A145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Pr="00AA5F8D" w:rsidRDefault="00CA4F4B" w:rsidP="00CA4F4B">
      <w:pPr>
        <w:pStyle w:val="BodyText"/>
        <w:rPr>
          <w:rFonts w:cs="Arial"/>
          <w:i/>
          <w:sz w:val="8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14563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15969742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1452" w:type="pct"/>
            <w:vAlign w:val="center"/>
          </w:tcPr>
          <w:p w14:paraId="1BDDA08E" w14:textId="151E8D35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1898" w:type="pct"/>
            <w:vAlign w:val="center"/>
          </w:tcPr>
          <w:p w14:paraId="20652D1F" w14:textId="56C5CFBC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244027</w:t>
            </w:r>
          </w:p>
        </w:tc>
      </w:tr>
      <w:tr w:rsidR="00A14563" w:rsidRPr="000F19B9" w14:paraId="2F4104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A25EE2" w14:textId="206B4A82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1452" w:type="pct"/>
            <w:vAlign w:val="center"/>
          </w:tcPr>
          <w:p w14:paraId="7B1EBA1F" w14:textId="1D66113C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1898" w:type="pct"/>
            <w:vAlign w:val="center"/>
          </w:tcPr>
          <w:p w14:paraId="64D7360A" w14:textId="4DABFE87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47607,25</w:t>
            </w:r>
          </w:p>
        </w:tc>
      </w:tr>
      <w:tr w:rsidR="00A14563" w:rsidRPr="000F19B9" w14:paraId="3D34C29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0DC8AB" w14:textId="16CC7D7B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1452" w:type="pct"/>
            <w:vAlign w:val="center"/>
          </w:tcPr>
          <w:p w14:paraId="07D7F24F" w14:textId="396A515B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3283</w:t>
            </w:r>
          </w:p>
        </w:tc>
        <w:tc>
          <w:tcPr>
            <w:tcW w:w="1898" w:type="pct"/>
            <w:vAlign w:val="center"/>
          </w:tcPr>
          <w:p w14:paraId="02777E4B" w14:textId="62F8B42C" w:rsidR="00A14563" w:rsidRPr="000F19B9" w:rsidRDefault="00A14563" w:rsidP="00A1456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326512</w:t>
            </w:r>
          </w:p>
        </w:tc>
      </w:tr>
      <w:tr w:rsidR="00A14563" w:rsidRPr="000F19B9" w14:paraId="637A157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DB2FD7" w14:textId="778413C3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1452" w:type="pct"/>
            <w:vAlign w:val="center"/>
          </w:tcPr>
          <w:p w14:paraId="0CC748FD" w14:textId="42C6210E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</w:t>
            </w:r>
          </w:p>
        </w:tc>
        <w:tc>
          <w:tcPr>
            <w:tcW w:w="1898" w:type="pct"/>
            <w:vAlign w:val="center"/>
          </w:tcPr>
          <w:p w14:paraId="5447D9C4" w14:textId="79EA4F1A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123647,354</w:t>
            </w:r>
          </w:p>
        </w:tc>
      </w:tr>
      <w:tr w:rsidR="00A14563" w:rsidRPr="000F19B9" w14:paraId="51362A5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DB0E8ED" w14:textId="5B1B101A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1452" w:type="pct"/>
            <w:vAlign w:val="center"/>
          </w:tcPr>
          <w:p w14:paraId="36E4B500" w14:textId="623756ED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898" w:type="pct"/>
            <w:vAlign w:val="center"/>
          </w:tcPr>
          <w:p w14:paraId="7F007FDC" w14:textId="50665F79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66432</w:t>
            </w:r>
          </w:p>
        </w:tc>
      </w:tr>
      <w:tr w:rsidR="00A14563" w:rsidRPr="000F19B9" w14:paraId="6E8DBC2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602F232" w14:textId="25126D55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1452" w:type="pct"/>
            <w:vAlign w:val="center"/>
          </w:tcPr>
          <w:p w14:paraId="5A12308B" w14:textId="46BFE481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1898" w:type="pct"/>
            <w:vAlign w:val="center"/>
          </w:tcPr>
          <w:p w14:paraId="06DD302C" w14:textId="10BEA429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114278</w:t>
            </w:r>
          </w:p>
        </w:tc>
      </w:tr>
      <w:tr w:rsidR="00A14563" w:rsidRPr="000F19B9" w14:paraId="4C24D03F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4E774E60" w14:textId="7F221A88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1452" w:type="pct"/>
            <w:vAlign w:val="center"/>
          </w:tcPr>
          <w:p w14:paraId="5206939D" w14:textId="4F9759EF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</w:t>
            </w:r>
          </w:p>
        </w:tc>
        <w:tc>
          <w:tcPr>
            <w:tcW w:w="1898" w:type="pct"/>
            <w:vAlign w:val="center"/>
          </w:tcPr>
          <w:p w14:paraId="6159C699" w14:textId="5A0C66BA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98126,864</w:t>
            </w:r>
          </w:p>
        </w:tc>
      </w:tr>
      <w:tr w:rsidR="00A14563" w:rsidRPr="000F19B9" w14:paraId="57B80DF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55D39C" w14:textId="7979180A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1452" w:type="pct"/>
            <w:vAlign w:val="center"/>
          </w:tcPr>
          <w:p w14:paraId="66A3CF87" w14:textId="415109F1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2891</w:t>
            </w:r>
          </w:p>
        </w:tc>
        <w:tc>
          <w:tcPr>
            <w:tcW w:w="1898" w:type="pct"/>
            <w:vAlign w:val="center"/>
          </w:tcPr>
          <w:p w14:paraId="355D4F4D" w14:textId="1558A88B" w:rsidR="00A14563" w:rsidRDefault="00A14563" w:rsidP="00A1456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134413,756</w:t>
            </w:r>
          </w:p>
        </w:tc>
      </w:tr>
      <w:tr w:rsidR="00A14563" w:rsidRPr="000F19B9" w14:paraId="4294F73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ADEAE8E" w14:textId="0546A2A2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1452" w:type="pct"/>
            <w:vAlign w:val="center"/>
          </w:tcPr>
          <w:p w14:paraId="2BDB6CDB" w14:textId="01D9D4EE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2167</w:t>
            </w:r>
          </w:p>
        </w:tc>
        <w:tc>
          <w:tcPr>
            <w:tcW w:w="1898" w:type="pct"/>
            <w:vAlign w:val="center"/>
          </w:tcPr>
          <w:p w14:paraId="1BEBDD49" w14:textId="1CCA6B28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102036,988</w:t>
            </w:r>
          </w:p>
        </w:tc>
      </w:tr>
      <w:tr w:rsidR="00A14563" w:rsidRPr="000F19B9" w14:paraId="7416CE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7DBB2B8" w14:textId="1C7D95F5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1452" w:type="pct"/>
            <w:vAlign w:val="center"/>
          </w:tcPr>
          <w:p w14:paraId="72642537" w14:textId="18EE99DE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1898" w:type="pct"/>
            <w:vAlign w:val="center"/>
          </w:tcPr>
          <w:p w14:paraId="06F4B029" w14:textId="1491A687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55176</w:t>
            </w:r>
          </w:p>
        </w:tc>
      </w:tr>
      <w:tr w:rsidR="00A14563" w:rsidRPr="000F19B9" w14:paraId="0938E116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9EC2C5B" w14:textId="32AE4A75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1452" w:type="pct"/>
            <w:vAlign w:val="center"/>
          </w:tcPr>
          <w:p w14:paraId="646E724D" w14:textId="636B33EF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1898" w:type="pct"/>
            <w:vAlign w:val="center"/>
          </w:tcPr>
          <w:p w14:paraId="7C23EC9B" w14:textId="22B431F7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137250,384</w:t>
            </w:r>
          </w:p>
        </w:tc>
      </w:tr>
      <w:tr w:rsidR="00A14563" w:rsidRPr="000F19B9" w14:paraId="087FF95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661FB652" w14:textId="75ED97E9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1452" w:type="pct"/>
            <w:vAlign w:val="center"/>
          </w:tcPr>
          <w:p w14:paraId="69A263DE" w14:textId="36E9B4EA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1799</w:t>
            </w:r>
          </w:p>
        </w:tc>
        <w:tc>
          <w:tcPr>
            <w:tcW w:w="1898" w:type="pct"/>
            <w:vAlign w:val="center"/>
          </w:tcPr>
          <w:p w14:paraId="15DE3410" w14:textId="3ECE44CF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122072,314</w:t>
            </w:r>
          </w:p>
        </w:tc>
      </w:tr>
      <w:tr w:rsidR="00A14563" w:rsidRPr="000F19B9" w14:paraId="6EAE478D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08C7869" w14:textId="0A327DD6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1452" w:type="pct"/>
            <w:vAlign w:val="center"/>
          </w:tcPr>
          <w:p w14:paraId="17F421C6" w14:textId="4E123CE7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1741</w:t>
            </w:r>
          </w:p>
        </w:tc>
        <w:tc>
          <w:tcPr>
            <w:tcW w:w="1898" w:type="pct"/>
            <w:vAlign w:val="center"/>
          </w:tcPr>
          <w:p w14:paraId="0BC0634D" w14:textId="2CB752AB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110862,615</w:t>
            </w:r>
          </w:p>
        </w:tc>
      </w:tr>
      <w:tr w:rsidR="00A14563" w:rsidRPr="000F19B9" w14:paraId="2C045692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EFBF079" w14:textId="0FEB416A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1452" w:type="pct"/>
            <w:vAlign w:val="center"/>
          </w:tcPr>
          <w:p w14:paraId="12451C5D" w14:textId="4F394A6F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747</w:t>
            </w:r>
          </w:p>
        </w:tc>
        <w:tc>
          <w:tcPr>
            <w:tcW w:w="1898" w:type="pct"/>
            <w:vAlign w:val="center"/>
          </w:tcPr>
          <w:p w14:paraId="005DDD6D" w14:textId="63E976BD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97637,202</w:t>
            </w:r>
          </w:p>
        </w:tc>
      </w:tr>
      <w:tr w:rsidR="00A14563" w:rsidRPr="000F19B9" w14:paraId="2342DA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D79ECD1" w14:textId="0E7D1884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1452" w:type="pct"/>
            <w:vAlign w:val="center"/>
          </w:tcPr>
          <w:p w14:paraId="097EE49F" w14:textId="702229FC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3597</w:t>
            </w:r>
          </w:p>
        </w:tc>
        <w:tc>
          <w:tcPr>
            <w:tcW w:w="1898" w:type="pct"/>
            <w:vAlign w:val="center"/>
          </w:tcPr>
          <w:p w14:paraId="6415614E" w14:textId="69B1A4ED" w:rsidR="00A14563" w:rsidRDefault="00A14563" w:rsidP="00A14563">
            <w:pPr>
              <w:pStyle w:val="BodyText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125088,192</w:t>
            </w:r>
          </w:p>
        </w:tc>
      </w:tr>
      <w:tr w:rsidR="00AD24DB" w:rsidRPr="000F19B9" w14:paraId="3DF4051B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49D0895" w14:textId="1BE5EB84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1452" w:type="pct"/>
            <w:vAlign w:val="center"/>
          </w:tcPr>
          <w:p w14:paraId="275F2B8D" w14:textId="5E88F1A8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N/A*</w:t>
            </w:r>
          </w:p>
        </w:tc>
        <w:tc>
          <w:tcPr>
            <w:tcW w:w="1898" w:type="pct"/>
            <w:vAlign w:val="center"/>
          </w:tcPr>
          <w:p w14:paraId="09167786" w14:textId="46AB978B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N/A*</w:t>
            </w:r>
          </w:p>
        </w:tc>
      </w:tr>
      <w:tr w:rsidR="00AD24DB" w:rsidRPr="000F19B9" w14:paraId="4725DA19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5574A3D7" w14:textId="3FE17D59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1452" w:type="pct"/>
            <w:vAlign w:val="center"/>
          </w:tcPr>
          <w:p w14:paraId="76BE506F" w14:textId="48928E9B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vAlign w:val="center"/>
          </w:tcPr>
          <w:p w14:paraId="7E20B0A6" w14:textId="3975B0E4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24DB" w:rsidRPr="000F19B9" w14:paraId="420FD644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22CCC6C" w14:textId="4CA6F7DD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1452" w:type="pct"/>
            <w:vAlign w:val="center"/>
          </w:tcPr>
          <w:p w14:paraId="5BAB0ED1" w14:textId="3C7FC183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vAlign w:val="center"/>
          </w:tcPr>
          <w:p w14:paraId="4C6461FC" w14:textId="0C2F8B78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D24DB" w:rsidRPr="000F19B9" w14:paraId="497AE8F8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749BC0BF" w14:textId="48D444D3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1452" w:type="pct"/>
            <w:vAlign w:val="center"/>
          </w:tcPr>
          <w:p w14:paraId="163E5B9F" w14:textId="12613D5A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98" w:type="pct"/>
            <w:vAlign w:val="center"/>
          </w:tcPr>
          <w:p w14:paraId="714D9C87" w14:textId="377B7259" w:rsidR="00AD24DB" w:rsidRDefault="00AD24DB" w:rsidP="00AD24DB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EBAE6E2" w14:textId="77777777" w:rsidR="00A14563" w:rsidRDefault="00B00B1F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</w:t>
      </w:r>
      <w:r w:rsidR="00441504">
        <w:rPr>
          <w:rFonts w:cs="Arial"/>
          <w:sz w:val="20"/>
        </w:rPr>
        <w:t>e observer by the farm manager.</w:t>
      </w:r>
      <w:r w:rsidR="00A14563">
        <w:rPr>
          <w:rFonts w:cs="Arial"/>
          <w:sz w:val="20"/>
        </w:rPr>
        <w:t xml:space="preserve"> </w:t>
      </w:r>
    </w:p>
    <w:p w14:paraId="29DC7BED" w14:textId="1C09DBEE" w:rsidR="00CA4F4B" w:rsidRDefault="00A14563" w:rsidP="00A1456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 w:rsidRPr="00A14563">
        <w:rPr>
          <w:rFonts w:cs="Arial"/>
          <w:sz w:val="20"/>
        </w:rPr>
        <w:t>The farm operator was still awaiting the confirmation of quantities at caging from the Maltese fisheries</w:t>
      </w:r>
      <w:r>
        <w:rPr>
          <w:rFonts w:cs="Arial"/>
          <w:sz w:val="20"/>
        </w:rPr>
        <w:t xml:space="preserve"> for the cages noted N/A</w:t>
      </w:r>
      <w:r w:rsidRPr="00A14563">
        <w:rPr>
          <w:rFonts w:cs="Arial"/>
          <w:sz w:val="20"/>
        </w:rPr>
        <w:t>.</w:t>
      </w:r>
      <w:r w:rsidR="00CA4F4B"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6"/>
        <w:gridCol w:w="1967"/>
        <w:gridCol w:w="2768"/>
        <w:gridCol w:w="2502"/>
        <w:gridCol w:w="4819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A14563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4425CDF5" w:rsidR="00A14563" w:rsidRDefault="00A14563" w:rsidP="00A1456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31CF751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630EAA9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4356340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4D50AF6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267C4C7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2324B88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588186A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4D6A41D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62EDDDB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7CB3E56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3D18556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11655B7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A2875E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2BDDB0E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11906FE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400578D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074EB1A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72694FA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4F13695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1DAC2EC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0CB3535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160E004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2B66CD9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4BF41E2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2139258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41EC6EA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0FAF456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577F762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71D3782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65A4B6A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54BAB55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1B9FD8E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58CA21B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0055535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4D1108B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6B4404D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289695A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66AD9AE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20CADE3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435B2C2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353711E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23DEAF0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32988F8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4298B2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1EECFFE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3200772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72CDC06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2309402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3812A26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3455EDB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2B8046B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7BDBF13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7D6D9CA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40CE4B9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7341CFB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03AF510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37B2FC0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5823E6E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5FBD85A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025EF72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18D30AF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1EA8405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48E9E45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4004CA5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64A234A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2F811D9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68BF3DD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3F88118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403D2F0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1748E54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552EB3C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5BFCD1A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432C564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2709DB6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506F880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6517DD2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08E3FD4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053E9EE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1C615D1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729ABB2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6F68CE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5B3D8B3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3E63B3A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66D4A59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28736E6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2DF1BEE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28FFC9A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1E3E631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266C357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345E5EA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27C54F1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2F6F4AE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13A801D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028B51B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2024E6D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17A187F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641CE4D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10F7524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770BBAC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36D2226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20CBA1A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459FFDE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3F711E3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2FDB6B7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6F2398C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396898A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24555C3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4860E53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47B59C6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4BBFF53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719DDE1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571765E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30DB012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1D40770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3A22B39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6608AB6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4FD61EA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218A704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5B49471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49700B2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49D4D40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258DE0F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46333B3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24EC36B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1F53256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124F310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571EEF9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77D5FD2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771CCA3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26F8566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21D1CF8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5EFFA0A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36112F8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1CE44CF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626F8F2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1DF29CA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35D7FCD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0BE8204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277078B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6B63757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26A2890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08BB9B0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19514A8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0E857D1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1E4FA75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2062DD1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519F1DB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1E98D1F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3072CE5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DE6875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F883" w14:textId="639AAEC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9AD20" w14:textId="6983E34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3A86C" w14:textId="7C2A4F8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1248E" w14:textId="2BEF70A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35F2" w14:textId="7BA0E6C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8E92FB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DDC3" w14:textId="70B9BBB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F8006" w14:textId="10C09B8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1529" w14:textId="4C4111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9B76" w14:textId="667E71A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E857" w14:textId="6889408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75B0D5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D588" w14:textId="7F7A4C7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8F36" w14:textId="3EB788F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C50F" w14:textId="3F94A24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45C" w14:textId="1B09581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FD8C" w14:textId="7F03C90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4C4BD8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255A" w14:textId="1D5C3C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B375" w14:textId="35C3950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4719" w14:textId="357E08D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81BF" w14:textId="213428E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F3302" w14:textId="52C6B52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0A6AC4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A9CE" w14:textId="629E2C8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FB6E" w14:textId="183C926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A29F" w14:textId="320D69F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8AAC" w14:textId="44CAFCF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CB51" w14:textId="6C9BA08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C22C9F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D09EB" w14:textId="600A4C1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778F" w14:textId="3FE1E15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4DBE" w14:textId="0A42AA9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02C9E" w14:textId="751ACF9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84E3" w14:textId="0B766AD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4AAC92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BA5D" w14:textId="326D61B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5842" w14:textId="537EBB9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809D" w14:textId="58308E7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006C" w14:textId="19F1564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FA3E" w14:textId="1885AE2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39210A3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CD71" w14:textId="7A9E52A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38D4" w14:textId="1D15908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C927" w14:textId="0EC8368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901E" w14:textId="11BA569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C85" w14:textId="041D6CC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76EAB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567" w14:textId="7447401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E4D3" w14:textId="08EDD60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4356B" w14:textId="536058F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1F746" w14:textId="318328B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3B7B" w14:textId="27BCA38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27C71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53EF" w14:textId="0AD996B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0AF58" w14:textId="5877677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3B3A9" w14:textId="77C9CFB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3B6D" w14:textId="1431BCB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A720" w14:textId="5321F62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E8C9D7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9E48" w14:textId="58EBF93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5EB0D" w14:textId="6FC3EF9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722B9" w14:textId="4ACC754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D43F" w14:textId="20BC592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41D7" w14:textId="74B4C24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B8BD9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89B9" w14:textId="558EBFF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A325B" w14:textId="606839C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B715" w14:textId="197D849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E7B4A" w14:textId="7F53C9D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BDD7" w14:textId="4C7390D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AD7539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2D22D" w14:textId="0888E15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D3B9" w14:textId="0638F6B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85613" w14:textId="525E4C0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BFBD" w14:textId="0696CE0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A8F47" w14:textId="626AD28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7176C2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D7AB3" w14:textId="371CA6F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187F" w14:textId="613F3F7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7018" w14:textId="5272358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05C9" w14:textId="027C8DE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4CB48" w14:textId="7F5DB00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47649C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5289" w14:textId="48373B8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700BF" w14:textId="09F3E7B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49B52" w14:textId="6D0C1A8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5D0D" w14:textId="0461E9B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8169" w14:textId="3B4EAD2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33B501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065A" w14:textId="54565F9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60DE" w14:textId="109D8E8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0B00" w14:textId="0770A74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DDA3" w14:textId="07CD51E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797F" w14:textId="6ACB53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3A3419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E7CDA" w14:textId="1542936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8EB6" w14:textId="361EB1B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BF3" w14:textId="5294694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3F55" w14:textId="2297EB0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627D" w14:textId="391FB59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4428B5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8BC3E" w14:textId="10866A7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A3D57" w14:textId="0FAE9CA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E987" w14:textId="38BBF16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EBF5B" w14:textId="1D28F49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BB56" w14:textId="473C9F4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7456CA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5752" w14:textId="7BB7066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AA454" w14:textId="377DDD0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F058D" w14:textId="7294811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4E6A9" w14:textId="4629811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C593" w14:textId="4149FD2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FD5AE9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4EFE6" w14:textId="4E8100E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3FFC0" w14:textId="460B976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679A" w14:textId="45BCE25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6CB7" w14:textId="7A44618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864A" w14:textId="2C5F234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87FF80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5575" w14:textId="58DA537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7219" w14:textId="4AC08D7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D0805" w14:textId="57FFDF8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609D" w14:textId="0E2F1AF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C34BD" w14:textId="4029E57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C308A7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9DA76" w14:textId="22551CD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BF22" w14:textId="36401B5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71BCB" w14:textId="54653A5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22D89" w14:textId="4A7BC06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DC2E" w14:textId="0890C3A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4F7ACA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D6C40" w14:textId="34AE92C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E8587" w14:textId="2842474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56150" w14:textId="11B4ED8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08AA" w14:textId="6508DDC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29FC" w14:textId="2031330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57BCDE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718C6" w14:textId="1A7F403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2DD0" w14:textId="1ECEC84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3BCA" w14:textId="7DE55CB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62D7" w14:textId="6324043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9D43" w14:textId="77C3BE4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19BB915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2551" w14:textId="2B67780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3F96" w14:textId="3B74239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028F3" w14:textId="7185640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A263" w14:textId="255ACE5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5549A" w14:textId="27AA8DD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E2175E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273F" w14:textId="5510275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6CAA" w14:textId="67C2950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61E3" w14:textId="2EDB94D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4124" w14:textId="38E8F20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DEFB3" w14:textId="5B993FF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990D02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4EA85" w14:textId="2138EA7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5D4B9" w14:textId="1F88708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E7FF7" w14:textId="505126C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020DE" w14:textId="5449B4A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9B1F" w14:textId="2AA4370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91E8CF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D29A0" w14:textId="78DF982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BC55" w14:textId="34DDDCA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00795" w14:textId="3E65BDB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BEE3" w14:textId="602BFC4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E98D" w14:textId="127A381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082426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25877" w14:textId="75C68D5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8F51" w14:textId="5D292B4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F836" w14:textId="0F6E398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E4AB" w14:textId="12A2D29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3EAD" w14:textId="0B764BD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A71577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AFF54" w14:textId="5449490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2080B" w14:textId="1A83996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5AC2" w14:textId="45A050D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5B4FB" w14:textId="324B2FB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CE3F1" w14:textId="0971410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5BE60B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2B93" w14:textId="58D7F44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57AD9" w14:textId="6FC2CF4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A581" w14:textId="1F9703A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EU.MLT-040-FF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3B6D" w14:textId="7F73F94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C9E36" w14:textId="1F3004C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6C4EB5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6524" w14:textId="1034C97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EE32F" w14:textId="5421E5BF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3208" w14:textId="3377B27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19F8" w14:textId="1206768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40B8" w14:textId="1CFD866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3D222A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F749" w14:textId="4519550A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7FAB" w14:textId="77E028A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C75EB" w14:textId="6D83E46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BE6B" w14:textId="77DE58E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9E710" w14:textId="280557C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5FB5F22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882D" w14:textId="7005609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12B2" w14:textId="1958090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0350" w14:textId="6160238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E0D4D" w14:textId="404073F2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F28C" w14:textId="03ACECB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3FF47A7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87200" w14:textId="1C01441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590B" w14:textId="779D7DD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DC2D" w14:textId="6FF0B0D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99ABE" w14:textId="7FBDE48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2302E" w14:textId="32F4EB9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0F997C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9D92" w14:textId="78FE733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C3F3" w14:textId="5496044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B4048" w14:textId="1A2E095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DDF6D" w14:textId="7329B66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2732" w14:textId="22489A0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479A8E2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CB36" w14:textId="56494F4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B960" w14:textId="5572A5F0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5ACA" w14:textId="2A54D7E8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6B2BA" w14:textId="13EBB274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5E03" w14:textId="5429D77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B61D94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B5731" w14:textId="643AF8F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A60D" w14:textId="456D2F2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23DA" w14:textId="08B70A2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47F3" w14:textId="710DD80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0287" w14:textId="3B257E8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82631C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A13CC" w14:textId="2873CFC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65520" w14:textId="7DF774E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6232" w14:textId="194D0A8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0137F" w14:textId="3B98B415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C83B" w14:textId="6C414C76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09C10EB0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C841" w14:textId="201F4BF9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F5675" w14:textId="6BB241B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48F1C" w14:textId="30909E9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FF64" w14:textId="371FEF6D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471E" w14:textId="5F30FEC3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14563" w:rsidRPr="0064773A" w14:paraId="20232A4D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1FAC" w14:textId="75AA7AB1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E9FD" w14:textId="2831E22C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8D51" w14:textId="1CBE6DDB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2050" w14:textId="5089230E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6645" w14:textId="3812A847" w:rsidR="00A14563" w:rsidRDefault="00A14563" w:rsidP="00A145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2658F5C" w:rsidR="00CA4F4B" w:rsidRDefault="00CA4F4B">
      <w:pPr>
        <w:rPr>
          <w:rFonts w:cs="Arial"/>
          <w:sz w:val="20"/>
        </w:rPr>
      </w:pPr>
    </w:p>
    <w:p w14:paraId="3D39AE3D" w14:textId="68DE30B3" w:rsidR="0093347C" w:rsidRDefault="0093347C">
      <w:pPr>
        <w:rPr>
          <w:rFonts w:cs="Arial"/>
          <w:sz w:val="20"/>
        </w:rPr>
      </w:pPr>
    </w:p>
    <w:p w14:paraId="2EFF3B5D" w14:textId="77777777" w:rsidR="0093347C" w:rsidRDefault="0093347C">
      <w:pPr>
        <w:rPr>
          <w:rFonts w:cs="Arial"/>
          <w:sz w:val="20"/>
        </w:rPr>
      </w:pPr>
    </w:p>
    <w:p w14:paraId="43E10DBF" w14:textId="635CDC11" w:rsidR="0093347C" w:rsidRDefault="0093347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D524A" w:rsidRPr="001B6986" w14:paraId="29F5C4AC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00624C3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00114C0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0DFB5F3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23686,66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793B183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57277BC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1112401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23555,72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2832D5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23A7438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3CADB3C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429F379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31B8250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20732,77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3578393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7C6978C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5CA26D3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20618,16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23A6597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D2ACF0E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20A4355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0824E05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6740890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16362,57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612DB91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6E7EF14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326FF8A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16272,12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46D3A7A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2251F4D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2293294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35808FC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51B64E6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17170,44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515E166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757594A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31F63D0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17134,64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38E804B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5BE7191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48C0D61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185118A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4D34354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24856,14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1482DAA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16EB688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46176A1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24804,31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7B62B0F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601728A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7CCFC64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35686C7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45207F7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21756,42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634789E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5643B14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540BBE9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21711,05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68C6191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10010E9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7F8260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5CB9C4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5694F9E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25377,56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68744F4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694839F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6D2CC84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25223,63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668E1A2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3B8751B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713C5BD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1F2906E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4858A8B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22212,81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1C4E794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2E12575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42D6D9E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22078,08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36E424C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3920FF3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730C88E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0A0514D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14DF46C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17530,63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339C784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1C887B9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475013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17424,3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1B96357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648FDE3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0DDA" w14:textId="0526CB8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02A08" w14:textId="158D86D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3379" w14:textId="6C19B50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16542,7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87623" w14:textId="2E6F760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D3A3" w14:textId="6082E32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F387" w14:textId="2DB92DD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16379,31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A3752" w14:textId="22C8A8F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6CAA826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0B0AD" w14:textId="16CD49B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B411" w14:textId="6A05094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B423" w14:textId="3E4A659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18899,6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2E5" w14:textId="4D8DFFF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96CF1" w14:textId="493834D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4AC4" w14:textId="7E512FB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18712,93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2CBA" w14:textId="0ED551F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B23FB23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85B4" w14:textId="111EF57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AAC" w14:textId="15428F0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45AC3" w14:textId="2C9C0F9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13055,7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C01B" w14:textId="047FB50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C0C6" w14:textId="663517C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43C" w14:textId="6C6DB65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12926,76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C680" w14:textId="6FC8893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BFA8C34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63101" w14:textId="6F7A4C1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AB2F" w14:textId="5F1F06B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E1047" w14:textId="7A5FCD4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22343,79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4458" w14:textId="025C693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A18F" w14:textId="34C8F95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D0A1" w14:textId="73878A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22160,62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769F" w14:textId="1F4D8E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DD7AEA8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6395" w14:textId="425F7EC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629E9" w14:textId="6715C4D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2C73B" w14:textId="7ADB378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25527,2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1F861" w14:textId="520FD3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61D3" w14:textId="7C34AF0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CB86" w14:textId="088998D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25317,94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8E6D" w14:textId="4A3963E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C17F87A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2AE" w14:textId="6E86782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8332" w14:textId="429FDCF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18E4" w14:textId="36408A6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A2E5" w14:textId="4850F4B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EA48" w14:textId="7E41609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A3C0" w14:textId="6EC379D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17489,44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8C8B1" w14:textId="1BFE01E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CB2A751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59C8" w14:textId="2C30A3E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11FE" w14:textId="3327FDE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009ED" w14:textId="2516F6C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16610,23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99BF9" w14:textId="6B4D687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14EE3" w14:textId="6585F08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337B" w14:textId="265400E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16466,75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C76E" w14:textId="5AAAC8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37EE429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BEE5" w14:textId="4F1FD98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D2366" w14:textId="47DA16F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A91E" w14:textId="1598DF8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21046,59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AC0F" w14:textId="14FC763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82DC" w14:textId="7A611E8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CE95F" w14:textId="382DB48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20864,78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A4E0" w14:textId="370BF2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B736127" w14:textId="77777777" w:rsidTr="004A0F7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40156" w14:textId="1C50F5C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379A" w14:textId="08B710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F659" w14:textId="07CCAB4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24045,18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8149" w14:textId="5072505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C3C0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95E6" w14:textId="6FF4354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843B" w14:textId="5771AB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23837,47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7F95" w14:textId="70CA88B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139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9D1EB30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47ED133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3B5FEA0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04A47A8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64043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3AABC60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210DDB2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392FE69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092FDD6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AE2376F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1F80E5C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1846AC7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18458E1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7BCB30A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7465773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2A37E34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62471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3295C14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861675D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1089E08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6A892C9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257A2B7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437397D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6828AE5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6C5C0A9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0A45FA1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8C378FE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6852005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1E37278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0D18161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13148,11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7C788E8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52AFEB8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2866AE8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13073,57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2AE847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1709216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3456432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7E0A85A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0E34075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22822,12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06D494E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2237CC3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3C0E437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22692,73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6030938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3A593FB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5698BE2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3E1D57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39C1537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2658,77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344088C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413A4D6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7926DDD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2643,7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4704695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EB4E38D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2FB776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4C6A86E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4CDBF1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2839,38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73C27BC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08B249C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60BD789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2828,3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4827480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5AD6642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60099A8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30A675C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0562BB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14041,23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1CF25D0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54690E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08F484E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13986,43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3CA1DAF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5A15541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0A1786D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1A444BD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4069AFD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24372,39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690F3E1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1F532F5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760832E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24277,27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4A8BD39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BCB1467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0E47501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65AC4EF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2F85BA9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3EC83F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461332E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7114E9B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17C8B43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B2F5DD9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1F4E3E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378FD34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056E5C7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7EE7789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09C4EB8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59E07B6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32133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430D81F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394110F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074FD53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5564475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512E6FD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32202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759CF79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731EC4B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5936F28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32133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57CFF13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BB12443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3FD17D3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0AB0460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1A2B48E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14288,6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46B0040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2634667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274B4FB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14233,06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0877405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9BACF0B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30E9796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575962B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2B3DA40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29210,41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1344AB3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726885A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6E3C823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29096,87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417394E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FDCB9BC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5850C70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0C2068B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6CE7EEC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24160,99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79FBD86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242739C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321177F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24067,07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152A4F9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5996BE5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6FEDFB6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229B834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2B1D193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66146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6B49941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3827607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26AF44B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65732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0A946A9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B285A84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34CFAC6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21E4324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333949A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13990,2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6593903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50496E3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4A55576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13905,94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30E7963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8AA599B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15F3A4B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6085EBD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7F23791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23656,41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4E843F6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1745460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3893F0F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23513,93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78D928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112F1FB" w14:textId="77777777" w:rsidTr="008428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3E3DBE0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0978533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1C23869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28600,39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5206D12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D4DB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19AC44E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79E60F7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28428,13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54C232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CD077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F0B0A76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0244675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55C45C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30B9EB4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43238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31D334A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24C09A1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216599D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42966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211394B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8B0C62B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0B7B749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77898A5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115F724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706E747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34C56A0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723E6F8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2D9319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57A48F4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0F7D" w14:textId="11A6AE9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29F7" w14:textId="09FF791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D6CC" w14:textId="06165D7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63110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49CA" w14:textId="7C6DB5A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6C9FD" w14:textId="1C5278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AF45" w14:textId="2BCB47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63111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EB65" w14:textId="62BA5E2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D827718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6227" w14:textId="4F2E7BB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3DC6" w14:textId="4A6E1EF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92F9" w14:textId="1B3223A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1D37" w14:textId="7B27DA4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C11D" w14:textId="43FE4C2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25239" w14:textId="11CEF1E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50291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922A1" w14:textId="0870366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64A0361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B02F" w14:textId="42A7FA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B418" w14:textId="1EEE640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F54" w14:textId="7E48280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11274,82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4E7D" w14:textId="21891A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FB5C" w14:textId="1C2D292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CC43" w14:textId="1DCB1C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05C" w14:textId="6E89A2D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1FFAB40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5E6F" w14:textId="1BF6D77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372A8" w14:textId="27A5F3E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88ED" w14:textId="62EE313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8826,18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BAEB6" w14:textId="7A0AB9B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41F3" w14:textId="43416EE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EC34" w14:textId="3AA3C3B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7A6F" w14:textId="623010E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F5E8F0E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6F32" w14:textId="7E3C142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ACCD" w14:textId="0A36603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13EF" w14:textId="61E16AA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27888,67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7B0A" w14:textId="49D0D32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DF7D" w14:textId="0994793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825E" w14:textId="09D4F3F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27922,34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46AF" w14:textId="7340DC4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E1ACC3E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477E" w14:textId="29EA1CC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AB55" w14:textId="059EA6D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876A" w14:textId="6C2F0BF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6896,33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B571" w14:textId="290255C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71E9" w14:textId="3BC12AA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EAE2" w14:textId="5C4895D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6904,66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2C7E0" w14:textId="70E53C6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3F86C43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A47A2" w14:textId="0B14269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D4E9" w14:textId="045D411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DE49" w14:textId="0A69B31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17767,45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A893C" w14:textId="527D5F0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A03B" w14:textId="54F8BE3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4AE" w14:textId="48E5BDB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17677,66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BAC2" w14:textId="7887FB7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83C0F74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FA44" w14:textId="65381FD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7D1" w14:textId="220CA8C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27A51" w14:textId="2A460F7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4393,55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45FA" w14:textId="1F07964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456A" w14:textId="4987B47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B2D3" w14:textId="1EA9ED3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4371,34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EC9" w14:textId="3DA4154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FE66B7A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DE8F" w14:textId="5370CF5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BF2E2" w14:textId="38D3F9C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A743" w14:textId="1AC1028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A830A" w14:textId="748362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FE56" w14:textId="33C8B69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EBB5" w14:textId="34BDD2C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13981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36A6" w14:textId="1D38E79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5C6E368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F3C0" w14:textId="3D29E1F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4CAB8" w14:textId="3301253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1B0A3" w14:textId="261D0FA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14591,67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2351B" w14:textId="780F75F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C291E" w14:textId="7D5735B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5BB5" w14:textId="251D4C2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14547,77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519AD" w14:textId="0C4A623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C24BEAF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7533" w14:textId="650128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D1254" w14:textId="4544942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4E12E" w14:textId="456C225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33067,52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F722F" w14:textId="022C5C2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520F" w14:textId="5B3EAEE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F340" w14:textId="3C10959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32968,03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A402" w14:textId="2DDE9ED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5ECD093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4373D" w14:textId="5760859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D5B6" w14:textId="632344E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6396" w14:textId="38D6073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11501,81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3B5F" w14:textId="606BA77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8919" w14:textId="1FF30D6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58E6" w14:textId="05E5E26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11467,21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6112" w14:textId="6EF3092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66E6F05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537E" w14:textId="494DF29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1FC8A" w14:textId="58EE867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5F6" w14:textId="71BEECF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4817,93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B8150" w14:textId="3D75922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B6D2" w14:textId="033532F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E918C" w14:textId="67BCC40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4814,23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79FB" w14:textId="68C6315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00BD947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C5BAE" w14:textId="1C5FE50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DB27" w14:textId="0AA00E9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692A" w14:textId="50BA8BA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3797,71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07628" w14:textId="58F539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A6C9" w14:textId="17AE140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4715" w14:textId="2B44AA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3794,79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BD734" w14:textId="534222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B0CDA1E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6E82" w14:textId="0B2915B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327E" w14:textId="2E441E2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C744" w14:textId="2A5D66B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10918,36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5E15" w14:textId="25055E8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386C" w14:textId="7CFB7B4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7D8C" w14:textId="72386D7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10909,97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3681" w14:textId="52B8B6B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D580F84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6FEB" w14:textId="66740AC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34A1" w14:textId="0E9379F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F6A" w14:textId="5D745E8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8118,85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70B4" w14:textId="623E7D9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6FE5" w14:textId="2B450E2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A178" w14:textId="15B663C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6D68" w14:textId="3A64F60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B57EDD2" w14:textId="77777777" w:rsidTr="00E562D9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018A" w14:textId="1275E46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C2A8" w14:textId="506F81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B715C" w14:textId="133C7E6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10370,15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B774" w14:textId="6F89BA1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944D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BF99" w14:textId="6A87794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D1DFD" w14:textId="74806A1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185F" w14:textId="157B999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28749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D222B1D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E20" w14:textId="32F0CFE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9D7C" w14:textId="4521EA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9269" w14:textId="07923EA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A35B" w14:textId="66773FF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2B266" w14:textId="3D0EC5F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2CF" w14:textId="1C72501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54A6" w14:textId="24F5C7B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2006140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C3F6" w14:textId="3A363C4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98B2" w14:textId="5DDB06D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CC6D1" w14:textId="76F50DF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19963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E2F" w14:textId="0DC2516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4718" w14:textId="4C2E0E7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6280" w14:textId="3A231A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588DD" w14:textId="52FA582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9F3AF84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9B5B" w14:textId="78CBF2D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7DA5C" w14:textId="2E5540C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CF45" w14:textId="35BE300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61387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475C" w14:textId="6E71833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A5E3A" w14:textId="7429442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DADB1" w14:textId="79B6787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61054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11E1" w14:textId="6175FC8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B838B48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566F" w14:textId="080D746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C759" w14:textId="15DA6D6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982C" w14:textId="4E0D39E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37527,76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B86C1" w14:textId="6DC4A3C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91DA" w14:textId="39EED3B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1241A" w14:textId="0824ED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37412,98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2ACFE" w14:textId="322DFA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BF85D63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2F823" w14:textId="346D30D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62C48" w14:textId="46C4531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B0A2" w14:textId="455BA8E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23288,24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DEE99" w14:textId="4828BD4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742D2" w14:textId="7BB47DB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B2097" w14:textId="06FDE84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23217,02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E4ACC" w14:textId="361494A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3446986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35A62" w14:textId="473705A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F3D04" w14:textId="4712AB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48D02" w14:textId="02C0D41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13739,74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2554D" w14:textId="2746512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4111" w14:textId="552FD6A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F7B4" w14:textId="68A35DA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13658,59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75A7" w14:textId="075E363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157D38C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11C0F" w14:textId="5395BCB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E583F" w14:textId="1045819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38D7" w14:textId="027CE00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15887,26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D3C51" w14:textId="5A9BC7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FA959" w14:textId="2F7016A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7E78" w14:textId="2416D7A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15793,41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091D8" w14:textId="269126A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4B5781A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B9807" w14:textId="695A263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E2D1" w14:textId="5CE6195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12E18" w14:textId="544A7BC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11795,41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1F63F" w14:textId="6087E3F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8E76" w14:textId="4E3F4FB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3692" w14:textId="7F65FCE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85E47" w14:textId="7B03A49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8B3B561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3AAA" w14:textId="246B84E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5A18" w14:textId="23A219F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0623" w14:textId="493A632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21624,59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4821" w14:textId="5D64961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E48B" w14:textId="2E3CB57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7812" w14:textId="52C186D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F20A2" w14:textId="413DD52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F69C045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0B81" w14:textId="5FC29F0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0F5C" w14:textId="23AB859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9F871" w14:textId="128B87D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11393,53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CCD7C" w14:textId="3659837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3DDFF" w14:textId="2D04B6A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5235" w14:textId="6287BD4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11382,24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69B8A" w14:textId="6E62081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13DC985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E750" w14:textId="1228635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D681" w14:textId="2D7F34C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90907" w14:textId="563A5BB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20886,47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C1640" w14:textId="0330A69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84BE" w14:textId="6F74FF5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51A7" w14:textId="7100020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20865,76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44B69" w14:textId="76E1D72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6856711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0A24" w14:textId="40C664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BDEE" w14:textId="312835C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0571" w14:textId="4CD1339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57973" w14:textId="65FFDC3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0E97F" w14:textId="71FF045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9A3B" w14:textId="04D4705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23942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BB542" w14:textId="1A2C98F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C38F05B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B298" w14:textId="7C48CC9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34CA2" w14:textId="76EDA55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FAD67" w14:textId="6B03D25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8102,89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C3E5B" w14:textId="2127E96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FF4E" w14:textId="6C228E7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096F" w14:textId="0CB4688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8102,24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9C6B5" w14:textId="3BB256A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B323034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D4C2" w14:textId="56EB7C7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4007F" w14:textId="3E413DE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0929" w14:textId="2F35BA0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4420,11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06201" w14:textId="11A1C46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A0CB" w14:textId="33CBABF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832F" w14:textId="6D6D371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4419,76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26A3A" w14:textId="3F1B0C5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990EC9F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38937" w14:textId="7D71C78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D6E7" w14:textId="1101C1B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202D" w14:textId="0B70902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74A65" w14:textId="39B09D7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DBAE" w14:textId="5943725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19DFD" w14:textId="0B8760E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27318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6F5CF" w14:textId="3CBE35B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90C17CC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9B94" w14:textId="069B0B7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75481" w14:textId="0513783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CD9A" w14:textId="56F6F73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966C9" w14:textId="2AA54CD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FEB1" w14:textId="5D0E70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A5B1" w14:textId="0DF1C7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44588" w14:textId="43DB42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1ABC73D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B917" w14:textId="403FF8F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6D57" w14:textId="713E572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6F1B" w14:textId="7FA3051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68689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44A1A" w14:textId="4A0AD95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CBD9" w14:textId="3F69CA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7F5CE" w14:textId="5898EEB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68427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DE5F6" w14:textId="6E8C854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CD96E94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743D5" w14:textId="714B2D2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FF97" w14:textId="6C11404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7536B" w14:textId="6CDD079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80A9D" w14:textId="4674FCF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DB3C" w14:textId="4293917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8177" w14:textId="3241869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15EAB" w14:textId="329067B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C572186" w14:textId="77777777" w:rsidTr="00054F10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42744" w14:textId="01940D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2D26" w14:textId="27D33FC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7F5A7" w14:textId="6E42657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57196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7E243" w14:textId="6CE3FC2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E3C4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C89C" w14:textId="00EC498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B8DB" w14:textId="03CE54A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57187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552B" w14:textId="4369BD3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B40DE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B4E6B1E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DE66C" w14:textId="3A31763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DA7C9" w14:textId="1691E4A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88E3" w14:textId="75FDBEC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10587,5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22F26" w14:textId="6A521FD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7B7F7" w14:textId="02F7EC0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985FA" w14:textId="7C271DC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10479,5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59C6A" w14:textId="2E2ACE9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5C3B2EC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4B39" w14:textId="5E2DBEB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7DB5" w14:textId="1BFB6DC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64D7" w14:textId="17AEE3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26716,5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26F03" w14:textId="4620196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996F0" w14:textId="71D5087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4EA7" w14:textId="14B37E1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26443,97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631DE" w14:textId="4FC8A76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C979394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ADBA" w14:textId="0A0670A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7DF0" w14:textId="341CF3D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512E" w14:textId="55C4316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26630,56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F2841" w14:textId="3151DA4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81796" w14:textId="740F0B0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A465" w14:textId="0026222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26448,98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8746F" w14:textId="798D407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3798803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52A8" w14:textId="290EF1A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0D238" w14:textId="3D584E6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D8A5A" w14:textId="7FC3D57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10553,44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A0FF" w14:textId="1EF53F2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2BAF" w14:textId="624F663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A9245" w14:textId="1B1115B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10481,49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35AA" w14:textId="0FD16B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2A95664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398FB" w14:textId="73C25A4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B05E" w14:textId="020DAD4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0886" w14:textId="61BC8CA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D89D" w14:textId="7A09854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FA5F" w14:textId="53C619D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DC163" w14:textId="71DA52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0D99E" w14:textId="7975D2A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848518D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2BEB" w14:textId="68F3B39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BE4C" w14:textId="683E83A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40FA" w14:textId="414E3E1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26501,33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388B8" w14:textId="239E35B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0C2C7" w14:textId="05C47E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0E29" w14:textId="5E2A5A8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26424,81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4E16A" w14:textId="539CED5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7EE4779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D8831" w14:textId="530A105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E7021" w14:textId="4420BD7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81E6" w14:textId="3710F6A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16445,67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41B36" w14:textId="6B872D8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4CB78" w14:textId="7254432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EA752" w14:textId="25A0BC5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16398,19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59769" w14:textId="12A7E5E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A28D5A5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8CCDE" w14:textId="5C07F34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274E" w14:textId="380D793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C030" w14:textId="77EFD4D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1DE29" w14:textId="1B1EA5D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493E0" w14:textId="1DFCAB8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9CF10" w14:textId="014C641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9F15" w14:textId="4D76A3B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C8C7E52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92629" w14:textId="79A5208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9B941" w14:textId="4EDD183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BB98" w14:textId="12F6823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19651,23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D8CEA" w14:textId="5AE70C8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A68D" w14:textId="53C53C0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5C3F" w14:textId="509CC8A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19390,21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49B75" w14:textId="4F57BFB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4E3B20CA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DDB4" w14:textId="415DCF5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42FBF" w14:textId="46E853B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A362" w14:textId="59E13B4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12194,77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096C8" w14:textId="6D5796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548A2" w14:textId="6C0D01B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01763" w14:textId="4A06AB9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12032,79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E1512" w14:textId="2369650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84E5865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5C9A3" w14:textId="7444B79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4D67" w14:textId="0B4427C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446E" w14:textId="50B5A90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31319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90BE5" w14:textId="133E4AD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4B86" w14:textId="0991C96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2CC4" w14:textId="38E8CDB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31396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25A47" w14:textId="030B98A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B77D223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E540" w14:textId="6D1C50B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7176" w14:textId="72513BC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91F6" w14:textId="316FC75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35691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958E4" w14:textId="081F55A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40A75" w14:textId="798C5D2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E613" w14:textId="18DFAF1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429E4" w14:textId="425AAEE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11E2473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7F67" w14:textId="38D959B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6178" w14:textId="0553DE4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0445" w14:textId="7D8436D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7045,18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5B66F" w14:textId="5E02851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CBB2" w14:textId="233D698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71972" w14:textId="060716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7026,27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80395" w14:textId="117C79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BAEC55E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27E5" w14:textId="7E8D2D8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C5E0D" w14:textId="0918F1C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D4E4" w14:textId="1CFF653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17777,82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40333" w14:textId="4EA7EC4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833B" w14:textId="5DB3BFC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6681E" w14:textId="53D0EBD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17730,07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52024" w14:textId="02D2F89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AA8C591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67B25" w14:textId="0DF6B61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05AB" w14:textId="4CB387C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590B" w14:textId="1E6C18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43017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9F8BA" w14:textId="22D5E9F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7C99E" w14:textId="390599D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E8844" w14:textId="26EAC26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E78B0" w14:textId="629ACA6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73F4989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060C" w14:textId="54BFB45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C0F2" w14:textId="597703E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BB70" w14:textId="45DD0CD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58204" w14:textId="1CE84B9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9B47C" w14:textId="1EFB9EC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DB81" w14:textId="360755C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AB144" w14:textId="2DC1BC6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6482E59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4B959" w14:textId="258266D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78E75" w14:textId="16B00D5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0F38D" w14:textId="7AFD78A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21EA" w14:textId="6926BFE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08F7" w14:textId="5B1B391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C86B" w14:textId="3E6AFDA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26685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77ECD" w14:textId="438B1FA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E1CF089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0F28" w14:textId="34E6F0C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5110" w14:textId="1AAFCCB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BC35A" w14:textId="654CB0A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34027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24D27" w14:textId="4D87FED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6BBF0" w14:textId="20348E7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E02B" w14:textId="1B4B667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34138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8C6BC" w14:textId="77D371C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E274074" w14:textId="77777777" w:rsidTr="00D8630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BA98" w14:textId="14D287C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738C0" w14:textId="6BAE940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90E4B" w14:textId="2371FB7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38853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62658" w14:textId="1291297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90E3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C24D" w14:textId="339A1B6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F6FD" w14:textId="3A1984C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38369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1AC7" w14:textId="643F599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3E689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F263422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54DE" w14:textId="5E2A49D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4A15D" w14:textId="1760B5D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F4906" w14:textId="742D120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2932,05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135A8" w14:textId="2D45B6A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45D00" w14:textId="74E91ED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A337" w14:textId="2E50350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2923,97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24322" w14:textId="01F6907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5F0E70D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F2D0" w14:textId="4AA9EE7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F612" w14:textId="742E5FC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E895" w14:textId="321E8FD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1161,95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C6004" w14:textId="0F85C05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42A8" w14:textId="279B63A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12A2" w14:textId="0F4B357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1158,74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57E0A" w14:textId="27EDE16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C0EB9C2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802" w14:textId="199B6ED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2036" w14:textId="7AF7DF6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7848" w14:textId="1242868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24481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F32A1" w14:textId="04C581C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277A" w14:textId="6F6DD58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36C2" w14:textId="63A4708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24472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2763D" w14:textId="208BE24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B2CE6D1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18C7" w14:textId="1904128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40D7" w14:textId="4C48BFA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C5AF0" w14:textId="1DED635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97311" w14:textId="44408FA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030C3" w14:textId="7AD9537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B7DA9" w14:textId="7E64435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26660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0878C" w14:textId="437346E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EB6C2DD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BB6A" w14:textId="65BADF8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A308" w14:textId="4D1E8B5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355D" w14:textId="27D4A37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20746,69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7E0E5" w14:textId="38C826A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B55D4" w14:textId="7C110B7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89F66" w14:textId="34F227D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20715,59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7EFC8" w14:textId="283AADB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2E8B184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9830" w14:textId="0B7DAB5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45AC" w14:textId="6F22CB7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C853" w14:textId="24E3C00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17942,31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40744" w14:textId="2E38C6B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CA37" w14:textId="42ED62F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58C67" w14:textId="27FBAAE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17915,41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81EF6" w14:textId="5F95837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82478B6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C907" w14:textId="2FF5F40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2F49A" w14:textId="099EC14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705E" w14:textId="2A697E6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20732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9975E" w14:textId="78BC782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ED75" w14:textId="3D149F4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622A" w14:textId="5B2FB45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CDC1A" w14:textId="45A4E53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BCEED04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987C" w14:textId="4C328D4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1D0FD" w14:textId="4A61C7D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B3F86" w14:textId="243C32B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0A158" w14:textId="316E2E1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6025" w14:textId="7944E68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479B" w14:textId="634D69F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2C8D2" w14:textId="57334FB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1DAABEE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8C4C" w14:textId="5AB051C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EAEA" w14:textId="393F64C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12C3" w14:textId="500982A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2044,67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E9124" w14:textId="7106043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2E4CD" w14:textId="4C6EEAB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5454" w14:textId="562F08A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FFBC6" w14:textId="2F7AA91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6C6FBC31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8A80" w14:textId="52BB483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1D75" w14:textId="75CD68D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CA86" w14:textId="643C3FF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1596,33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594A" w14:textId="1E4E353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A20DB" w14:textId="40EA94D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5B82" w14:textId="025CAB64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25E12" w14:textId="24677AF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5B5DD58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393F9" w14:textId="67FF3FF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067C9" w14:textId="46469D2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A69ED" w14:textId="1E07F5F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E961D" w14:textId="2AA2359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E1D4" w14:textId="31EC636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14F43" w14:textId="54AE023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60193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AC7F6" w14:textId="3ADB985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4423B39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93C8E" w14:textId="07953D3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E747" w14:textId="035AA50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98AE0" w14:textId="4778BD0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856C" w14:textId="12B47D4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561B" w14:textId="68396EC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C036D" w14:textId="7E5C849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64552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C6096" w14:textId="699CDDD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BEE7B98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6E6A8" w14:textId="170DF52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B72B4" w14:textId="0D82BB0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C3BA9" w14:textId="6B4DB78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974D3" w14:textId="7AD40C5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7F7E" w14:textId="391FD05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F180" w14:textId="148845D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534,89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35E1E" w14:textId="767540B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29F7B4FD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2FC4" w14:textId="38BE73F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D38DD" w14:textId="7D73C15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B34C6" w14:textId="5CCD150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47C81" w14:textId="2AECF54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2A5F" w14:textId="10D5900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B3941" w14:textId="6C04495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18816,62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05C0A" w14:textId="5C7DFFE6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FB79200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72115" w14:textId="6610A48D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CEDEF" w14:textId="2785A3B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0B25B" w14:textId="4CE786C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204E" w14:textId="40F75A4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229B" w14:textId="2C03FE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7F15" w14:textId="3055BC9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B1C3F" w14:textId="6987D59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5FE8487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8E02C" w14:textId="51CA2B70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CA71D" w14:textId="53F1487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3E70B" w14:textId="6A76FDA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9213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35B41" w14:textId="39BFD38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8050" w14:textId="7E131E1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63A4" w14:textId="3E765C4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8979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657AF" w14:textId="3396301E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0501A2F4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127A" w14:textId="2796368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8739" w14:textId="48B7C26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45253" w14:textId="4CAA851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7205B" w14:textId="3F8C416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139B" w14:textId="3614A8D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0543" w14:textId="519E187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61170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C105" w14:textId="3588B058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58ED8B70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1EB8" w14:textId="1C2C501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3589" w14:textId="6B088945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AA78E" w14:textId="418707E3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375,14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AC3D0" w14:textId="440580AC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6B225" w14:textId="4E760DA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CF607" w14:textId="21F6E3D7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209,11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765E9" w14:textId="0F4E1902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3362469C" w14:textId="77777777" w:rsidTr="00507A71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B21D4" w14:textId="72A0617B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D8933" w14:textId="0DC89449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3270" w14:textId="62ED7DD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13196,86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C9C0C" w14:textId="2D0BE94F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D05B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5C64" w14:textId="22943F2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4459E" w14:textId="2C47F6CA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7356,38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F7757" w14:textId="33547DE1" w:rsidR="00AD524A" w:rsidRDefault="00AD524A" w:rsidP="00AD524A">
            <w:pPr>
              <w:jc w:val="center"/>
              <w:rPr>
                <w:rFonts w:cs="Arial"/>
                <w:color w:val="000000"/>
                <w:sz w:val="20"/>
              </w:rPr>
            </w:pPr>
            <w:r w:rsidRPr="00144E6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79007484" w14:textId="77777777" w:rsidTr="00666CA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9EC5" w14:textId="4E7AD0C2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CC12" w14:textId="58A78D40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CCF2" w14:textId="2EE2A3DF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623E0" w14:textId="32F7C5D5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 w:rsidRPr="00653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B188D" w14:textId="16B3BF03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9A57" w14:textId="08B38539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2A92A" w14:textId="23584FCB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 w:rsidRPr="003F348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524A" w:rsidRPr="001B6986" w14:paraId="133EB0AF" w14:textId="77777777" w:rsidTr="00666CA5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D800" w14:textId="33969F10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54F25" w14:textId="346107AC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FB6E" w14:textId="097029AE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FA59F" w14:textId="0A74E0D3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 w:rsidRPr="0065359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8581" w14:textId="06C2BE73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56F1" w14:textId="781107C2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44758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3346B" w14:textId="478C1DA4" w:rsidR="00AD524A" w:rsidRDefault="00AD524A" w:rsidP="003F36A7">
            <w:pPr>
              <w:jc w:val="center"/>
              <w:rPr>
                <w:rFonts w:cs="Arial"/>
                <w:color w:val="000000"/>
                <w:sz w:val="20"/>
              </w:rPr>
            </w:pPr>
            <w:r w:rsidRPr="003F348C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3F37B4FF" w:rsidR="00CB0845" w:rsidRPr="003A5343" w:rsidRDefault="00CB0845" w:rsidP="003A5343">
      <w:pPr>
        <w:widowControl w:val="0"/>
        <w:rPr>
          <w:bCs/>
          <w:sz w:val="20"/>
        </w:rPr>
      </w:pP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6"/>
        <w:gridCol w:w="1853"/>
        <w:gridCol w:w="1785"/>
        <w:gridCol w:w="2085"/>
        <w:gridCol w:w="1853"/>
        <w:gridCol w:w="2085"/>
        <w:gridCol w:w="2085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543C73B1" w:rsidR="00932029" w:rsidRPr="00773B45" w:rsidRDefault="00441504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4"/>
        <w:gridCol w:w="1957"/>
        <w:gridCol w:w="1654"/>
        <w:gridCol w:w="1654"/>
        <w:gridCol w:w="1654"/>
        <w:gridCol w:w="2860"/>
        <w:gridCol w:w="1503"/>
        <w:gridCol w:w="1506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47"/>
        <w:gridCol w:w="2549"/>
        <w:gridCol w:w="2759"/>
        <w:gridCol w:w="4637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3A025722" w14:textId="77777777" w:rsidR="00AD24DB" w:rsidRDefault="00AD24DB" w:rsidP="00773B45">
      <w:pPr>
        <w:pStyle w:val="ListBullet2"/>
      </w:pPr>
    </w:p>
    <w:p w14:paraId="01BB05FD" w14:textId="26F9035A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2"/>
        <w:gridCol w:w="3280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2D5F127B" w:rsidR="00E11F36" w:rsidRPr="00AE41D8" w:rsidRDefault="00AD24DB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HOP</w:t>
            </w:r>
          </w:p>
        </w:tc>
      </w:tr>
      <w:tr w:rsidR="0093347C" w:rsidRPr="00AE41D8" w14:paraId="7057D049" w14:textId="77777777" w:rsidTr="0066488F">
        <w:trPr>
          <w:trHeight w:val="397"/>
        </w:trPr>
        <w:tc>
          <w:tcPr>
            <w:tcW w:w="3828" w:type="pct"/>
            <w:shd w:val="clear" w:color="auto" w:fill="auto"/>
            <w:noWrap/>
            <w:vAlign w:val="bottom"/>
          </w:tcPr>
          <w:p w14:paraId="22754DDF" w14:textId="06B9D3D1" w:rsidR="0093347C" w:rsidRPr="00AE41D8" w:rsidRDefault="00AD24DB" w:rsidP="00AD24DB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bottom"/>
          </w:tcPr>
          <w:p w14:paraId="09392547" w14:textId="31968970" w:rsidR="0093347C" w:rsidRPr="00AE41D8" w:rsidRDefault="00AD24DB" w:rsidP="0093347C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20C6D076" w14:textId="06C72789" w:rsidR="00AD24DB" w:rsidRPr="00773B45" w:rsidRDefault="00AD24DB" w:rsidP="00AD24D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associated with harvest operations during the deployment period.</w:t>
      </w:r>
    </w:p>
    <w:p w14:paraId="6826289C" w14:textId="77777777" w:rsidR="0093347C" w:rsidRPr="0093347C" w:rsidRDefault="0093347C" w:rsidP="009C74E3">
      <w:pPr>
        <w:pStyle w:val="BodyText"/>
        <w:spacing w:line="240" w:lineRule="atLeast"/>
        <w:rPr>
          <w:rFonts w:cs="Arial"/>
          <w:bCs/>
          <w:sz w:val="20"/>
          <w:szCs w:val="22"/>
        </w:rPr>
      </w:pPr>
    </w:p>
    <w:p w14:paraId="7FB5D68D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D30E48" w14:textId="77777777" w:rsidR="0093347C" w:rsidRDefault="0093347C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3584FE6D" w14:textId="7DF4DD19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9"/>
        <w:gridCol w:w="3230"/>
        <w:gridCol w:w="2332"/>
        <w:gridCol w:w="2332"/>
        <w:gridCol w:w="2331"/>
        <w:gridCol w:w="2328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D24DB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60C08EAE" w:rsidR="00AD24DB" w:rsidRDefault="00AD24DB" w:rsidP="00AD24D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523B11D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6F3E21D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1C0E2B3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028056A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151CFC9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235A252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2AF2A6F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0A5107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17C107F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389B86E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41DABAA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0DFFAD9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0A5A567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157FE10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2607D85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23354A3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59425DE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2C414D8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358035A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2383CFD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4320CB6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2E2418C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6DC01AF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5A3F548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357E0B4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439BDD5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75B5B30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18E3CAF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5EC20C2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66A6232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0FD4F9B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64C6437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11A3DF2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6BB3B4D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5A48530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5CE8074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68155AB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04F80FE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2DCCADC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6A38463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5C17AD2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2EC8840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557C9DF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0383602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25A0E34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75CFB89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43B0586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06385C6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1DF3CAC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5FA3D5C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5AC093E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1E26542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030B537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5587B60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107A419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073BE12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6C020B8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0C56850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3A88134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7B8E717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0699B26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11D5D50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6BECDF1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7CF14F3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3DB7805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51FD676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610C61C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1498006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74B1765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565A8F6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60FA111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25F0C8B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23AC051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36E9B53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21746B3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72C26D0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5794931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23A9335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5F595F4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512444E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1F6BC2F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63496CF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2F98591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486ABD3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15A9C3D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26CF370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5C68110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32DEDD0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02FF982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44BE90D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2289BFB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719716A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1C9EBC5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5C797D6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3DCCEFD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63C393F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761B953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0BD140A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1AAB0D0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6BC1FD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10FD92B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7F89F5F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0C6AFBE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197CC18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16BC445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451EAEE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3E04893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3355F92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54999C9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1EE41D8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3822B4D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485F6FD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3E37ABC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797BDC8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3DBB510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27C5B48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4F3732C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2EC85E0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5D11E1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207BB19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38D8E7F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7B68B9F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0BD9E33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4697A8E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271ACA7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31B90F7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6AC6518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6BD5D2A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34B67BC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20C54A9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50B06CD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7FAF74E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1107B5C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64E05B8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2C5EE48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5DEF0F9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0CC3B2B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32F26F7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34E1BC1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523E438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0A8FAFA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711891E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19B5BEF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604D20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554" w14:textId="199D7A0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231F" w14:textId="38B9D75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1A4E" w14:textId="6A2845C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5E519" w14:textId="051058B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C3DB" w14:textId="3AA5F2B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5EE2" w14:textId="2086D98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B9768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CCA" w14:textId="4284543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77B" w14:textId="2181882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910" w14:textId="49BFE85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B3C9" w14:textId="5FC0B65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AFF" w14:textId="0F8A230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2C39" w14:textId="56D8C8B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1F75A9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DE61" w14:textId="40C2C9B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16A4" w14:textId="673580F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E87" w14:textId="08EF296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4FCA" w14:textId="4797B1E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DB2" w14:textId="35AE806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09D2" w14:textId="383BF73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C80328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0729" w14:textId="514F47A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6982" w14:textId="5F02E1B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79B" w14:textId="229FA80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B6F3" w14:textId="0672BDE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5BDD" w14:textId="4CFFA33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E55E" w14:textId="36C1FE7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33F015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6D39" w14:textId="3E9AA77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C18" w14:textId="7285239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8AE3" w14:textId="0AC32B3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FBF5" w14:textId="412A7BF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C982" w14:textId="24648B6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6275" w14:textId="0A6406F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7B7B5E5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12DF999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4192178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0EAC7BF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12894A9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642D9BC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312AF87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3D5CF2C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4BD83F4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0B16321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1D3DA55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612C4B8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57C8E34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2C641FB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5A2D99F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2D9AA45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20F55F3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2220854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159B74D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9C07" w14:textId="06FB0FE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5AF0" w14:textId="60096F1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6AF9" w14:textId="71D270A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BEBA" w14:textId="58CC078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18A" w14:textId="00F7E0F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9185" w14:textId="30AEB1D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8996DF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D1B9" w14:textId="4D8419C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9B9" w14:textId="7B1EC13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8493" w14:textId="0FE2D47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AEE1" w14:textId="30D6DB6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BF69" w14:textId="69E940C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F888" w14:textId="08E5F35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290982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9B63" w14:textId="3A68EB4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174E" w14:textId="455AE45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EC38" w14:textId="58EA700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4DC" w14:textId="5394F54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97ED" w14:textId="5C90B11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508B" w14:textId="0DAF504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0983F9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CDF" w14:textId="740743D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8828" w14:textId="0FD603B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BDE" w14:textId="1FF07DD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EB8" w14:textId="339E188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086A" w14:textId="1CBAE62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8FBD" w14:textId="5430963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6585DF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BD2" w14:textId="6FF951F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D194" w14:textId="47A5396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EFE3" w14:textId="4D6E64C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9821" w14:textId="3E856ED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FA77" w14:textId="6307AB3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5DDB" w14:textId="12084D8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8D11BA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C566" w14:textId="1386E4F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1A7" w14:textId="049FB07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4F6" w14:textId="377D6EF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D4A3" w14:textId="7AA350A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A69" w14:textId="15801D5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D81A" w14:textId="619C6C9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56BF1BD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9BC1F" w14:textId="48FF158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D05" w14:textId="7CEAB89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0E6F" w14:textId="53B9123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72D8" w14:textId="7DFC7DD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9CFC" w14:textId="5A75050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6B8D" w14:textId="564F196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E82349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C0B2" w14:textId="338DD31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28C3" w14:textId="62E8EB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67E1" w14:textId="1CAB29B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EE91" w14:textId="6D6CDA5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039F" w14:textId="04018C5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C786" w14:textId="4A725AF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FD45B6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BD87" w14:textId="2019BD9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9A85" w14:textId="168BBC6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5D1" w14:textId="09C76DC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40ED" w14:textId="42CAFA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A150" w14:textId="00047B5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2C0A" w14:textId="46FB9B0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C272D8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A69" w14:textId="3D775C1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AB3F" w14:textId="2715ED4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2EFC" w14:textId="0F3C725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3BA3" w14:textId="1CFC551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A319" w14:textId="175A38F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DC97A" w14:textId="7B491A9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856B82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7693" w14:textId="3E8F485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B9D9" w14:textId="19D7E25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8881" w14:textId="0A12F32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B26E" w14:textId="140801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D936" w14:textId="123A0A5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CFBF" w14:textId="57AC530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4181B3E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30A55" w14:textId="08FAD53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1CC6" w14:textId="19D2815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8CC0" w14:textId="3BB9933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A421" w14:textId="59519B4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3B90" w14:textId="2ABF5ED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D848" w14:textId="0AA5583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6871691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189B" w14:textId="0435D2C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A82F" w14:textId="1FE3065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DD8F" w14:textId="6377E5D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5931" w14:textId="09BA457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8704" w14:textId="4A07116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729A" w14:textId="0C33D1A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F6E41A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8DF7" w14:textId="3AFF75D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2B2C" w14:textId="7559C34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2D26" w14:textId="0FA6524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CF84" w14:textId="7AAEC6C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C415" w14:textId="1E0BC1F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3E42" w14:textId="441CF14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5A585A7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1E59" w14:textId="256114C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E1A25" w14:textId="1865C91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C0CD" w14:textId="13DF575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5DA0" w14:textId="7A254C2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A535" w14:textId="03E6BDC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B341" w14:textId="460B0D8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D27636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49E" w14:textId="3111C6A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B025" w14:textId="11FF0F1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440C0" w14:textId="00F2F36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E043" w14:textId="037138B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545D" w14:textId="2998E2E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4E74" w14:textId="6946706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79B749A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2C4B" w14:textId="4E52F2D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31F6" w14:textId="5F3B65A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4F75" w14:textId="04B82E1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11F9" w14:textId="28CDAB9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5F76" w14:textId="753D456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2230" w14:textId="4A9D6AE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78A678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7631" w14:textId="141BB12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DB0A" w14:textId="05691C9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F30A" w14:textId="2C79748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8965" w14:textId="4A789CC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BB76" w14:textId="1022BB6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7A8D" w14:textId="1F7B709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EADE19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E2D5" w14:textId="5D9A864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7E1D7" w14:textId="0C1F1C1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D47D" w14:textId="2084F88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A204" w14:textId="283EC43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4ECB" w14:textId="0AFA007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8555" w14:textId="33EFCB1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FF6FDB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9A1F" w14:textId="114E00C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6950" w14:textId="787F9AB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D190" w14:textId="525F5DE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87A9" w14:textId="2FA3729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2C19" w14:textId="2C70D43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7C6C" w14:textId="7F8B14E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0616ED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73ED" w14:textId="15ACEB1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11E8" w14:textId="25C35B7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BDB4" w14:textId="5298F87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AD15" w14:textId="517FC57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E0DD" w14:textId="2DC74BD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36C8" w14:textId="51B50FE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DDF3FF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4CA8" w14:textId="2A3015D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8A00" w14:textId="11C2BBC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D001" w14:textId="76AAF05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A46F" w14:textId="16D285F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20A5" w14:textId="256AC25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507A" w14:textId="0BADE9A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195DBB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08D9" w14:textId="29EA97E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2FD1" w14:textId="27D2044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4D9A" w14:textId="3EFC158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DD44" w14:textId="67D3ADA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6F1D" w14:textId="3EBA6518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9DA7" w14:textId="0FC519B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E072938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09B1" w14:textId="1779679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C20F" w14:textId="2786DB7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B5D5" w14:textId="7B9E9AD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73EF" w14:textId="0EA6AA1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8393" w14:textId="2AD8A7A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5985" w14:textId="54A45CF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360AA4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2463" w14:textId="408FBC3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91AD" w14:textId="653431D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7E06" w14:textId="1E68F73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A6C3" w14:textId="3BE111A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66F9" w14:textId="4470477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3A06" w14:textId="2272280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0370828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6008" w14:textId="107643D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F763" w14:textId="2414C0B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5AB2" w14:textId="4B329FE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2E50" w14:textId="702E005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9020" w14:textId="2FD0011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E607" w14:textId="59C7AAF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3A981C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ECD6" w14:textId="5BF5F7F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7528" w14:textId="0636370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47D7" w14:textId="68E9531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C171" w14:textId="5A2593D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110D" w14:textId="6EA65E7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E315" w14:textId="7F82417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CA4ECA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4B7BD" w14:textId="4316240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9E95" w14:textId="4372255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9A90" w14:textId="0D0F8F4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5763" w14:textId="28F7E59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38FA" w14:textId="492EB88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14A" w14:textId="206AE10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7EFE97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115D" w14:textId="3F46866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090F" w14:textId="0FA0041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4A0F" w14:textId="08CA20A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F17A" w14:textId="4D52896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887F" w14:textId="726DB76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4C4C" w14:textId="7622418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EEAAEC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06C7" w14:textId="1B39117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B3C4" w14:textId="7760D7D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5E3D" w14:textId="5944BDA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23B4" w14:textId="3D2D71C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6630" w14:textId="137300F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294F" w14:textId="3DF9C300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684A9C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5538" w14:textId="31BAAFB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3D60" w14:textId="61F3DBB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8BC8" w14:textId="6340EC5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2D88" w14:textId="4CB6F4C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84E2" w14:textId="21D890B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C112" w14:textId="0C33A47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3E561F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1F43" w14:textId="3438BAE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387E" w14:textId="7F67E63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E383" w14:textId="4FF6ECA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D2BC" w14:textId="4EE25A8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4E57" w14:textId="5CB7B0E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237E" w14:textId="0E0B63A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1CA7728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9F6B" w14:textId="65FB5C5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9F6A" w14:textId="7712E29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93A7" w14:textId="2A8C1C17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481A" w14:textId="5C1E78C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16DD" w14:textId="180CE6C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FB39" w14:textId="41FF254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20D8D51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8C91" w14:textId="74452632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6F04" w14:textId="1BD7487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CC36" w14:textId="2D040A9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12B4" w14:textId="0F18463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4A20" w14:textId="314B48C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7315" w14:textId="30340A7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11E840C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420C" w14:textId="5781F04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A1C6" w14:textId="2EEB184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F37D" w14:textId="0C10134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ABA0" w14:textId="5FC01AF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C8DA" w14:textId="67D7CBA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4815" w14:textId="5CAC8F8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5C7D5631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8CA2" w14:textId="630BCB7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D102" w14:textId="5688A93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0F5E" w14:textId="53D12DF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7A97" w14:textId="1ADCA43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CCFE" w14:textId="1D956D4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19D1" w14:textId="088E5B0C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3CAE9A6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8BF6" w14:textId="58478073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475D" w14:textId="4A17923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A350" w14:textId="055245E5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F673" w14:textId="40500ED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7112" w14:textId="5A567E8F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8A78" w14:textId="43422B16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472D70A9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46CC" w14:textId="5C7BBD7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AA25" w14:textId="12213DBA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2376" w14:textId="2049CFD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2D6C" w14:textId="4AB6C7E4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73FC" w14:textId="611F416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45AB" w14:textId="071DFD5E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24DB" w14:paraId="35106594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DE6F" w14:textId="248DC1E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1667" w14:textId="6D54DB69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2B3C" w14:textId="6B724E31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7104" w14:textId="1B2EA22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8696" w14:textId="6710028B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040F" w14:textId="6C3E6DCD" w:rsidR="00AD24DB" w:rsidRDefault="00AD24DB" w:rsidP="00AD24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43477891" w14:textId="77777777" w:rsidR="00AD24DB" w:rsidRDefault="00AD24DB" w:rsidP="00D62874">
      <w:pPr>
        <w:rPr>
          <w:b/>
          <w:bCs/>
          <w:sz w:val="20"/>
        </w:rPr>
      </w:pPr>
    </w:p>
    <w:p w14:paraId="351BCF9F" w14:textId="77777777" w:rsidR="00AD24DB" w:rsidRDefault="00AD24DB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420AD89" w14:textId="27E91D75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29E6506C" w14:textId="0DD1A6C4" w:rsidR="0084786D" w:rsidRDefault="00AD24DB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  <w:r>
        <w:rPr>
          <w:rFonts w:cs="Arial"/>
          <w:bCs/>
          <w:sz w:val="20"/>
        </w:rPr>
        <w:t>Not provided by the farm manager</w:t>
      </w:r>
    </w:p>
    <w:p w14:paraId="5FDA21F9" w14:textId="44441188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D6A3B09" w14:textId="77777777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60D9A7B" w14:textId="718E891A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CAD6B6C" w14:textId="77777777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0C4647F" w14:textId="77777777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020EADB5" w14:textId="0140BC7F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2B8BFA5A" w14:textId="08DA46D2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674F6B3C" w14:textId="6CD1BB81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513347B" w14:textId="0CD12CD3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FB161D5" w14:textId="630317A5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08AF0B08" w14:textId="3E46EF93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4261A0AF" w14:textId="365E41F3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914E217" w14:textId="11326BE4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5661D402" w14:textId="020F23D3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9DE19FD" w14:textId="7897CB90" w:rsidR="0084786D" w:rsidRDefault="0084786D" w:rsidP="0084786D">
      <w:pPr>
        <w:pStyle w:val="BodyText"/>
        <w:spacing w:line="240" w:lineRule="atLeast"/>
        <w:jc w:val="left"/>
        <w:rPr>
          <w:rFonts w:cs="Arial"/>
          <w:bCs/>
          <w:sz w:val="20"/>
        </w:rPr>
      </w:pPr>
    </w:p>
    <w:p w14:paraId="108A81F1" w14:textId="184122BE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96"/>
        <w:gridCol w:w="2065"/>
        <w:gridCol w:w="2076"/>
        <w:gridCol w:w="1273"/>
        <w:gridCol w:w="2527"/>
        <w:gridCol w:w="4055"/>
      </w:tblGrid>
      <w:tr w:rsidR="00282EAC" w:rsidRPr="00A66865" w14:paraId="1FC31AB1" w14:textId="77777777" w:rsidTr="005B1C0B">
        <w:trPr>
          <w:trHeight w:val="369"/>
        </w:trPr>
        <w:tc>
          <w:tcPr>
            <w:tcW w:w="713" w:type="pct"/>
            <w:vAlign w:val="center"/>
          </w:tcPr>
          <w:p w14:paraId="6AE5AD3C" w14:textId="77777777" w:rsidR="00282EAC" w:rsidRDefault="00282EAC" w:rsidP="005B1C0B">
            <w:pPr>
              <w:jc w:val="center"/>
              <w:rPr>
                <w:sz w:val="20"/>
              </w:rPr>
            </w:pPr>
            <w:bookmarkStart w:id="1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0833CE3C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7B9BF4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0F1AB669" w14:textId="77777777" w:rsidR="00282EAC" w:rsidRDefault="00282EAC" w:rsidP="005B1C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0ED49AA9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0D3E07EF" w14:textId="77777777" w:rsidR="00282EAC" w:rsidRDefault="00282EAC" w:rsidP="005B1C0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D24DB" w:rsidRPr="00A66865" w14:paraId="3377DE1C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AE3BAFD" w14:textId="47678A65" w:rsidR="00AD24DB" w:rsidRDefault="00AD24DB" w:rsidP="00AD24D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D8948B7" w14:textId="154DFD26" w:rsidR="00AD24DB" w:rsidRDefault="00AD24DB" w:rsidP="00AD24D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06B74EEE" w14:textId="3B8CC00E" w:rsidR="00AD24DB" w:rsidRDefault="00AD24DB" w:rsidP="00AD24D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15BA7A6" w14:textId="11AD8CB5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43B6511" w14:textId="47D72425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5A12E3F" w14:textId="589A36D1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24DB" w:rsidRPr="00A66865" w14:paraId="1059AD3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890ACFE" w14:textId="55F18DF4" w:rsidR="00AD24DB" w:rsidRDefault="00AD24DB" w:rsidP="00AD24D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149576E" w14:textId="537B83C5" w:rsidR="00AD24DB" w:rsidRDefault="00AD24DB" w:rsidP="00AD24D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5ABD18D" w14:textId="3E06718A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B931013" w14:textId="30B58ADC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3DC860A" w14:textId="42EDABBA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E0EFF02" w14:textId="1B5ED98D" w:rsidR="00AD24DB" w:rsidRDefault="00AD24DB" w:rsidP="00AD24DB">
            <w:pPr>
              <w:rPr>
                <w:sz w:val="20"/>
              </w:rPr>
            </w:pPr>
          </w:p>
        </w:tc>
      </w:tr>
      <w:tr w:rsidR="00AD24DB" w:rsidRPr="00A66865" w14:paraId="12DC205F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B58023B" w14:textId="005AB2E2" w:rsidR="00AD24DB" w:rsidRDefault="00AD24DB" w:rsidP="00AD24D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ASTRAEA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A5A820D" w14:textId="6D7E8218" w:rsidR="00AD24DB" w:rsidRDefault="00AD24DB" w:rsidP="00AD24D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AT000PAN00234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D3C06C9" w14:textId="414F4DEA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2DD3398" w14:textId="5F3FA410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3EDY4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B11419B" w14:textId="1F20AFD5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00ECD05" w14:textId="67E19AD3" w:rsidR="00AD24DB" w:rsidRDefault="00AD24DB" w:rsidP="00AD24DB">
            <w:pPr>
              <w:rPr>
                <w:sz w:val="20"/>
              </w:rPr>
            </w:pPr>
          </w:p>
        </w:tc>
      </w:tr>
      <w:tr w:rsidR="00AD24DB" w:rsidRPr="00A66865" w14:paraId="33F42A1E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1D2910A" w14:textId="54ED15A4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612ECC6" w14:textId="67255511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F122DFD" w14:textId="34272498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77B1662" w14:textId="7452BC56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8166E6B" w14:textId="40E0C01F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5F96B6EA" w14:textId="2780C2FB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24DB" w:rsidRPr="00A66865" w14:paraId="48A0CF11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FDBC0D1" w14:textId="75F3BD05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C80F1B0" w14:textId="0CE1C638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9C4A5A9" w14:textId="1805CE3C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28140B21" w14:textId="01DABA7E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23FBB673" w14:textId="27A4D84F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0A931BDE" w14:textId="47F84C09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24DB" w:rsidRPr="00A66865" w14:paraId="3110FCE2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C349A96" w14:textId="5D849F5C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Transporter II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91B5D68" w14:textId="62654863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ATEU0MLT00692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9DB54B8" w14:textId="503807A1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E4DECF0" w14:textId="0573C8B6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9H9394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1E8781B7" w14:textId="162829F3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F880ABE" w14:textId="13F1B348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24DB" w:rsidRPr="00A66865" w14:paraId="523E0D82" w14:textId="77777777" w:rsidTr="005B1C0B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73C2261E" w14:textId="617CDDE8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A3D39B1" w14:textId="2DBEB700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ATEU0MLT01050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19DB319D" w14:textId="1403FA87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090B26AF" w14:textId="070275A5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9HB4716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BD7C877" w14:textId="6B21E081" w:rsidR="00AD24DB" w:rsidRDefault="00AD24DB" w:rsidP="00AD24D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70323C3E" w14:textId="18BA4EE9" w:rsidR="00AD24DB" w:rsidRDefault="00AD24DB" w:rsidP="00AD24D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8D51" w14:textId="77777777" w:rsidR="006A35C3" w:rsidRPr="00064508" w:rsidRDefault="006A35C3" w:rsidP="00064508">
      <w:r>
        <w:separator/>
      </w:r>
    </w:p>
  </w:endnote>
  <w:endnote w:type="continuationSeparator" w:id="0">
    <w:p w14:paraId="1EE4FFD8" w14:textId="77777777" w:rsidR="006A35C3" w:rsidRPr="00064508" w:rsidRDefault="006A35C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668B6" w14:textId="77777777" w:rsidR="006A35C3" w:rsidRPr="00064508" w:rsidRDefault="006A35C3" w:rsidP="00064508">
      <w:r>
        <w:separator/>
      </w:r>
    </w:p>
  </w:footnote>
  <w:footnote w:type="continuationSeparator" w:id="0">
    <w:p w14:paraId="20EBC578" w14:textId="77777777" w:rsidR="006A35C3" w:rsidRPr="00064508" w:rsidRDefault="006A35C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1556D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96680"/>
    <w:rsid w:val="003A5343"/>
    <w:rsid w:val="003B3FEF"/>
    <w:rsid w:val="003D3A92"/>
    <w:rsid w:val="003F36A7"/>
    <w:rsid w:val="003F464E"/>
    <w:rsid w:val="004333E0"/>
    <w:rsid w:val="00441504"/>
    <w:rsid w:val="004502E4"/>
    <w:rsid w:val="0045219C"/>
    <w:rsid w:val="004534BC"/>
    <w:rsid w:val="004561A9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B1C0B"/>
    <w:rsid w:val="005C6E0C"/>
    <w:rsid w:val="005F1764"/>
    <w:rsid w:val="005F569E"/>
    <w:rsid w:val="00631E24"/>
    <w:rsid w:val="00633DAC"/>
    <w:rsid w:val="00641E01"/>
    <w:rsid w:val="00650908"/>
    <w:rsid w:val="0066048E"/>
    <w:rsid w:val="0066488F"/>
    <w:rsid w:val="006721BA"/>
    <w:rsid w:val="00685698"/>
    <w:rsid w:val="0068727D"/>
    <w:rsid w:val="006A35C3"/>
    <w:rsid w:val="006A50CE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4786D"/>
    <w:rsid w:val="0085144C"/>
    <w:rsid w:val="0085287E"/>
    <w:rsid w:val="0085360C"/>
    <w:rsid w:val="00853C1E"/>
    <w:rsid w:val="0088780E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347C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B5451"/>
    <w:rsid w:val="009C70CB"/>
    <w:rsid w:val="009C74E3"/>
    <w:rsid w:val="009D2A07"/>
    <w:rsid w:val="009D7A89"/>
    <w:rsid w:val="009E0A78"/>
    <w:rsid w:val="009F01DD"/>
    <w:rsid w:val="00A01C54"/>
    <w:rsid w:val="00A10A5C"/>
    <w:rsid w:val="00A14563"/>
    <w:rsid w:val="00A216E8"/>
    <w:rsid w:val="00A22C3F"/>
    <w:rsid w:val="00A25DE8"/>
    <w:rsid w:val="00A66495"/>
    <w:rsid w:val="00A73521"/>
    <w:rsid w:val="00A76753"/>
    <w:rsid w:val="00A916E0"/>
    <w:rsid w:val="00A9440C"/>
    <w:rsid w:val="00AA2BDA"/>
    <w:rsid w:val="00AA35DC"/>
    <w:rsid w:val="00AA5F8D"/>
    <w:rsid w:val="00AA7345"/>
    <w:rsid w:val="00AB37BE"/>
    <w:rsid w:val="00AC095A"/>
    <w:rsid w:val="00AD24DB"/>
    <w:rsid w:val="00AD524A"/>
    <w:rsid w:val="00AD59DC"/>
    <w:rsid w:val="00AE41D8"/>
    <w:rsid w:val="00B00B1F"/>
    <w:rsid w:val="00B014C2"/>
    <w:rsid w:val="00B0375B"/>
    <w:rsid w:val="00B263BC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442"/>
    <w:rsid w:val="00C25C5B"/>
    <w:rsid w:val="00C60EA2"/>
    <w:rsid w:val="00C76DD8"/>
    <w:rsid w:val="00C76F62"/>
    <w:rsid w:val="00C820FB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D11043"/>
    <w:rsid w:val="00D422E2"/>
    <w:rsid w:val="00D43A6B"/>
    <w:rsid w:val="00D47DFA"/>
    <w:rsid w:val="00D62874"/>
    <w:rsid w:val="00D720FE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265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C6FB3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F453B7"/>
  <w15:chartTrackingRefBased/>
  <w15:docId w15:val="{F57792FB-E443-4F5C-AC2D-B67068F9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0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67759-B7E7-448A-95B9-FE6F03EE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23</Pages>
  <Words>2032</Words>
  <Characters>11176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16</cp:revision>
  <cp:lastPrinted>2018-12-10T10:21:00Z</cp:lastPrinted>
  <dcterms:created xsi:type="dcterms:W3CDTF">2018-11-25T16:56:00Z</dcterms:created>
  <dcterms:modified xsi:type="dcterms:W3CDTF">2019-09-23T12:30:00Z</dcterms:modified>
</cp:coreProperties>
</file>