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D65D53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F329F9">
        <w:rPr>
          <w:rFonts w:cs="Arial"/>
          <w:b/>
          <w:sz w:val="20"/>
        </w:rPr>
        <w:t>8</w:t>
      </w:r>
      <w:r w:rsidR="00B27072" w:rsidRPr="00085E8C">
        <w:rPr>
          <w:rFonts w:cs="Arial"/>
          <w:b/>
          <w:sz w:val="20"/>
        </w:rPr>
        <w:t>-201</w:t>
      </w:r>
      <w:r w:rsidR="00F329F9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CC89A4" w:rsidR="0036413A" w:rsidRPr="00C341A4" w:rsidRDefault="0036413A" w:rsidP="006E32E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329F9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000EU063</w:t>
            </w:r>
          </w:p>
        </w:tc>
      </w:tr>
      <w:tr w:rsidR="004A71D1" w:rsidRPr="00E14C5C" w14:paraId="690918C0" w14:textId="77777777" w:rsidTr="000A34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A71D1" w:rsidRPr="00E14C5C" w:rsidRDefault="004A71D1" w:rsidP="004A71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AA8FF2E" w:rsidR="004A71D1" w:rsidRPr="004350F7" w:rsidRDefault="004A71D1" w:rsidP="004A71D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A71D1" w:rsidRPr="00E14C5C" w14:paraId="3EBCDB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0526047" w:rsidR="004A71D1" w:rsidRPr="00E14C5C" w:rsidRDefault="004A71D1" w:rsidP="004A7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71D1" w:rsidRPr="00E14C5C" w14:paraId="3DBE7AA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C479D4F" w:rsidR="004A71D1" w:rsidRPr="00E14C5C" w:rsidRDefault="004A71D1" w:rsidP="004A7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36413A" w:rsidRPr="001B0687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63445217" w:rsidR="0036413A" w:rsidRPr="00F13D0E" w:rsidRDefault="0036413A" w:rsidP="00F13D0E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4A71D1" w:rsidRPr="00E14C5C" w14:paraId="01AD1C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F0E3570" w:rsidR="004A71D1" w:rsidRPr="00E14C5C" w:rsidRDefault="004A71D1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71D1" w:rsidRPr="00E14C5C" w14:paraId="09E70E8A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B0D763C" w:rsidR="004A71D1" w:rsidRPr="00E14C5C" w:rsidRDefault="00F13D0E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1.735</w:t>
            </w:r>
          </w:p>
        </w:tc>
      </w:tr>
      <w:tr w:rsidR="004A71D1" w:rsidRPr="00E14C5C" w14:paraId="326D89E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11554C9" w:rsidR="004A71D1" w:rsidRPr="00E14C5C" w:rsidRDefault="00F13D0E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Fernando </w:t>
            </w:r>
            <w:proofErr w:type="spellStart"/>
            <w:r>
              <w:rPr>
                <w:rFonts w:cs="Arial"/>
                <w:color w:val="000000"/>
                <w:sz w:val="20"/>
              </w:rPr>
              <w:t>Anido</w:t>
            </w:r>
            <w:proofErr w:type="spellEnd"/>
          </w:p>
        </w:tc>
      </w:tr>
      <w:tr w:rsidR="004A71D1" w:rsidRPr="00E14C5C" w14:paraId="6C3BD69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F685513" w:rsidR="004A71D1" w:rsidRPr="00E14C5C" w:rsidRDefault="00F13D0E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</w:tr>
      <w:tr w:rsidR="00605754" w:rsidRPr="00E14C5C" w14:paraId="7DCE3F24" w14:textId="77777777" w:rsidTr="004D7085">
        <w:tblPrEx>
          <w:tblCellMar>
            <w:left w:w="108" w:type="dxa"/>
            <w:right w:w="108" w:type="dxa"/>
          </w:tblCellMar>
        </w:tblPrEx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F24F7E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6A8193" w14:textId="77777777" w:rsidR="00A22D88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0A34B9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C3452" w:rsidRPr="00E14C5C" w14:paraId="04C0E1E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9C3452" w:rsidRPr="00E14C5C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935" w14:textId="7EFEFFA6" w:rsidR="009C3452" w:rsidRPr="00E14C5C" w:rsidRDefault="00F13D0E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</w:t>
            </w:r>
            <w:r w:rsidR="00F329F9">
              <w:rPr>
                <w:rFonts w:ascii="Arial" w:hAnsi="Arial" w:cs="Arial"/>
                <w:color w:val="000000"/>
                <w:szCs w:val="20"/>
              </w:rPr>
              <w:t>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1600B68D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0224302A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9C3452" w:rsidRPr="00E14C5C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E369C" w14:textId="52CF4AA0" w:rsidR="009C3452" w:rsidRPr="00E14C5C" w:rsidRDefault="00F13D0E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F329F9">
              <w:rPr>
                <w:rFonts w:ascii="Arial" w:hAnsi="Arial" w:cs="Arial"/>
                <w:color w:val="000000"/>
                <w:szCs w:val="20"/>
              </w:rPr>
              <w:t>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3467FA7E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48EE8BC4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C232" w14:textId="177E0B1A" w:rsidR="009C3452" w:rsidRPr="00E14C5C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14018141" w:rsidR="009C3452" w:rsidRPr="009E184D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5816822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EE4D" w14:textId="11CB2A68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6080CE67" w:rsidR="009C3452" w:rsidRPr="009E184D" w:rsidRDefault="00F329F9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2C0F100E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C76C" w14:textId="233B485E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18C8470C" w:rsidR="009C3452" w:rsidRPr="009E184D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66707AC3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9C3452" w:rsidRPr="009E184D" w:rsidRDefault="009C3452" w:rsidP="009C3452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1840" w14:textId="29FFE64D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565A662F" w:rsidR="009C3452" w:rsidRPr="009E184D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9C3452" w:rsidRPr="00E14C5C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C3452" w:rsidRPr="00F625E0" w14:paraId="7A9D7C80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1AF0" w14:textId="4372A949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700BAD9D" w:rsidR="009C3452" w:rsidRPr="009E184D" w:rsidRDefault="00F329F9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9C3452" w:rsidRPr="00246CBE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13D0E" w:rsidRPr="009A52CF" w14:paraId="7A3EC2FB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F295095" w14:textId="7B61408B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F0515F6" w14:textId="6629187F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2829D3" w14:textId="282B6658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0CD96AFB" w14:textId="7DF6A1C6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11:13</w:t>
            </w:r>
          </w:p>
        </w:tc>
        <w:tc>
          <w:tcPr>
            <w:tcW w:w="655" w:type="pct"/>
            <w:vAlign w:val="center"/>
          </w:tcPr>
          <w:p w14:paraId="0BE9E52C" w14:textId="6AC3E1DA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893" w:type="pct"/>
            <w:vAlign w:val="center"/>
          </w:tcPr>
          <w:p w14:paraId="27096F20" w14:textId="0DE791CE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655" w:type="pct"/>
            <w:vAlign w:val="center"/>
          </w:tcPr>
          <w:p w14:paraId="2FF8E38F" w14:textId="0200AB88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</w:tr>
      <w:tr w:rsidR="00F13D0E" w:rsidRPr="009A52CF" w14:paraId="5533D652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54CB15D0" w14:textId="03F901E7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E10A581" w14:textId="339435BF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AA10A5" w14:textId="136510BC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2A4D480F" w14:textId="5401912D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10:17</w:t>
            </w:r>
          </w:p>
        </w:tc>
        <w:tc>
          <w:tcPr>
            <w:tcW w:w="655" w:type="pct"/>
            <w:vAlign w:val="center"/>
          </w:tcPr>
          <w:p w14:paraId="71D2312D" w14:textId="25607BBE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893" w:type="pct"/>
            <w:vAlign w:val="center"/>
          </w:tcPr>
          <w:p w14:paraId="27B5815D" w14:textId="700C9992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5" w:type="pct"/>
            <w:vAlign w:val="center"/>
          </w:tcPr>
          <w:p w14:paraId="7930838E" w14:textId="1248E281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15.23333333</w:t>
            </w:r>
          </w:p>
        </w:tc>
      </w:tr>
      <w:tr w:rsidR="00F13D0E" w:rsidRPr="009A52CF" w14:paraId="00C53B66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7120FB5" w14:textId="0095830C" w:rsidR="00F13D0E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AF15957" w14:textId="297D0BE4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FD1622" w14:textId="0F0FA281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346BA52" w14:textId="749BC074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655" w:type="pct"/>
            <w:vAlign w:val="center"/>
          </w:tcPr>
          <w:p w14:paraId="1B669676" w14:textId="40F61018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893" w:type="pct"/>
            <w:vAlign w:val="center"/>
          </w:tcPr>
          <w:p w14:paraId="49A6E8F6" w14:textId="7D494B43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42.65</w:t>
            </w:r>
          </w:p>
        </w:tc>
        <w:tc>
          <w:tcPr>
            <w:tcW w:w="655" w:type="pct"/>
            <w:vAlign w:val="center"/>
          </w:tcPr>
          <w:p w14:paraId="2343F2C5" w14:textId="4E4606E6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F13D0E" w:rsidRPr="009A52CF" w14:paraId="2118A8F3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390BF556" w14:textId="254A79E1" w:rsidR="00F13D0E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ACFAA14" w14:textId="6B81CE8B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BBC7FD5" w14:textId="68F948A8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655" w:type="pct"/>
            <w:vAlign w:val="center"/>
          </w:tcPr>
          <w:p w14:paraId="7980DB8D" w14:textId="4C959DBB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655" w:type="pct"/>
            <w:vAlign w:val="center"/>
          </w:tcPr>
          <w:p w14:paraId="5F73B3DF" w14:textId="46DD1ECE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893" w:type="pct"/>
            <w:vAlign w:val="center"/>
          </w:tcPr>
          <w:p w14:paraId="74C85164" w14:textId="3ABC744C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42.51666667</w:t>
            </w:r>
          </w:p>
        </w:tc>
        <w:tc>
          <w:tcPr>
            <w:tcW w:w="655" w:type="pct"/>
            <w:vAlign w:val="center"/>
          </w:tcPr>
          <w:p w14:paraId="43E7724C" w14:textId="581F443E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F13D0E" w:rsidRPr="009A52CF" w14:paraId="715E17BA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298A2105" w14:textId="3C4CC452" w:rsidR="00F13D0E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32183C6" w14:textId="6F83CC62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C91D4C" w14:textId="1C859B0A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02/06/2918</w:t>
            </w:r>
          </w:p>
        </w:tc>
        <w:tc>
          <w:tcPr>
            <w:tcW w:w="655" w:type="pct"/>
            <w:vAlign w:val="center"/>
          </w:tcPr>
          <w:p w14:paraId="6975A255" w14:textId="39A54C63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655" w:type="pct"/>
            <w:vAlign w:val="center"/>
          </w:tcPr>
          <w:p w14:paraId="60E179C8" w14:textId="0D24F186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3" w:type="pct"/>
            <w:vAlign w:val="center"/>
          </w:tcPr>
          <w:p w14:paraId="4509E4DE" w14:textId="3BFB414C" w:rsidR="00F13D0E" w:rsidRPr="004F6041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655" w:type="pct"/>
            <w:vAlign w:val="center"/>
          </w:tcPr>
          <w:p w14:paraId="279DF21D" w14:textId="20F2AE53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</w:tr>
      <w:tr w:rsidR="00F13D0E" w:rsidRPr="009A52CF" w14:paraId="339DD658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6A9317CE" w14:textId="0B705088" w:rsidR="00F13D0E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805273C" w14:textId="7680973A" w:rsidR="00F13D0E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BEE3C3" w14:textId="4B37C7A1" w:rsidR="00F13D0E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7E34AE2A" w14:textId="29382640" w:rsidR="00F13D0E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5" w:type="pct"/>
            <w:vAlign w:val="center"/>
          </w:tcPr>
          <w:p w14:paraId="460A8AE7" w14:textId="713291C2" w:rsidR="00F13D0E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893" w:type="pct"/>
            <w:vAlign w:val="center"/>
          </w:tcPr>
          <w:p w14:paraId="1D7F8D52" w14:textId="1C4F6E5F" w:rsidR="00F13D0E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5" w:type="pct"/>
            <w:vAlign w:val="center"/>
          </w:tcPr>
          <w:p w14:paraId="415D4E9E" w14:textId="679263D8" w:rsidR="00F13D0E" w:rsidRDefault="00F13D0E" w:rsidP="00F13D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15.26666667</w:t>
            </w:r>
          </w:p>
        </w:tc>
      </w:tr>
      <w:tr w:rsidR="00F13D0E" w:rsidRPr="009A52CF" w14:paraId="06FC3C29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40B1EBD2" w14:textId="73BA1169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4B09D93" w14:textId="2178DFB4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699D26B" w14:textId="45559F08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562A0752" w14:textId="4BDC8D3E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13:53</w:t>
            </w:r>
          </w:p>
        </w:tc>
        <w:tc>
          <w:tcPr>
            <w:tcW w:w="655" w:type="pct"/>
            <w:vAlign w:val="center"/>
          </w:tcPr>
          <w:p w14:paraId="2567B453" w14:textId="508B4F66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893" w:type="pct"/>
            <w:vAlign w:val="center"/>
          </w:tcPr>
          <w:p w14:paraId="167D9E56" w14:textId="28D147BF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42.91666667</w:t>
            </w:r>
          </w:p>
        </w:tc>
        <w:tc>
          <w:tcPr>
            <w:tcW w:w="655" w:type="pct"/>
            <w:vAlign w:val="center"/>
          </w:tcPr>
          <w:p w14:paraId="6C2FF5F9" w14:textId="234EEAFE" w:rsidR="00F13D0E" w:rsidRPr="009A52CF" w:rsidRDefault="00F13D0E" w:rsidP="00F13D0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0E0FC5FE" w14:textId="2A5D7759" w:rsidR="009C3452" w:rsidRDefault="00F329F9" w:rsidP="00961B00">
      <w:pPr>
        <w:rPr>
          <w:rFonts w:cs="Arial"/>
          <w:sz w:val="20"/>
        </w:rPr>
      </w:pPr>
      <w:r>
        <w:rPr>
          <w:rFonts w:cs="Arial"/>
          <w:sz w:val="20"/>
        </w:rPr>
        <w:t>The fishing operation 4 was</w:t>
      </w:r>
      <w:r w:rsidR="009C3452">
        <w:rPr>
          <w:rFonts w:cs="Arial"/>
          <w:sz w:val="20"/>
        </w:rPr>
        <w:t xml:space="preserve"> unsuccessful (zero catch).</w:t>
      </w: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F329F9">
        <w:trPr>
          <w:trHeight w:val="573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329F9">
        <w:trPr>
          <w:trHeight w:val="436"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D4431" w:rsidRPr="00C341A4" w14:paraId="3A54840A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D2F18BB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3FCD400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0758BDA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341D5D5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38AE3E2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E09EAC4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D804BAD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DE40A09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061BB1C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4431" w:rsidRPr="00C341A4" w14:paraId="5D049409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F6D03CC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26DA183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4F32276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A7B38F2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6068981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06663E9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313B44B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5F86222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4D997BB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4431" w:rsidRPr="00C341A4" w14:paraId="7759D304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03A92" w14:textId="75115F60" w:rsidR="002D4431" w:rsidRDefault="002D4431" w:rsidP="002D44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D797" w14:textId="240558CF" w:rsidR="002D4431" w:rsidRDefault="002D4431" w:rsidP="002D44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B2EB" w14:textId="5996CD9D" w:rsidR="002D4431" w:rsidRDefault="002D4431" w:rsidP="002D44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ACE7" w14:textId="7EC3E844" w:rsidR="002D4431" w:rsidRDefault="002D4431" w:rsidP="002D44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D0FE" w14:textId="2528B5CA" w:rsidR="002D4431" w:rsidRDefault="002D4431" w:rsidP="002D44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HRV2018AUT0066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6728" w14:textId="23BA75DC" w:rsidR="002D4431" w:rsidRDefault="002D4431" w:rsidP="002D44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CEE" w14:textId="4348322B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304E" w14:textId="43B96CC5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2DD" w14:textId="3B8E908B" w:rsidR="002D4431" w:rsidRDefault="002D4431" w:rsidP="002D443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00579044" w14:textId="77777777" w:rsidR="00961B00" w:rsidRPr="007D6201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The divers visually estimated the amount of tuna for the PTN.</w:t>
      </w:r>
    </w:p>
    <w:p w14:paraId="3A461E4D" w14:textId="77777777" w:rsidR="00961B00" w:rsidRPr="00496E53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Both the PTN and transfer authorisation process were conducted by telephone between the vessel operator/agent and vessel during the deployment. Hard copy records of the PTN and authorisation were provided to the observer following disembarkation.</w:t>
      </w:r>
    </w:p>
    <w:p w14:paraId="624A1634" w14:textId="77777777" w:rsidR="00C552ED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4F42C68B" w14:textId="77777777" w:rsidR="00C552ED" w:rsidRPr="00496E53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8417E61" w14:textId="77777777" w:rsidR="000A34B9" w:rsidRDefault="000A34B9" w:rsidP="00961B00">
      <w:pPr>
        <w:pStyle w:val="Textoindependiente"/>
        <w:rPr>
          <w:rFonts w:cs="Arial"/>
          <w:sz w:val="20"/>
        </w:rPr>
      </w:pPr>
    </w:p>
    <w:p w14:paraId="2D6A0779" w14:textId="3C479B9B" w:rsidR="00496BDF" w:rsidRPr="00496E53" w:rsidRDefault="00961B00" w:rsidP="00961B00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occurred.</w:t>
      </w:r>
    </w:p>
    <w:p w14:paraId="6887E1D7" w14:textId="77777777" w:rsidR="00961B00" w:rsidRPr="00496E53" w:rsidRDefault="00961B00" w:rsidP="002A6AF4">
      <w:pPr>
        <w:pStyle w:val="Textoindependiente"/>
        <w:rPr>
          <w:rFonts w:cs="Arial"/>
          <w:sz w:val="20"/>
        </w:rPr>
      </w:pPr>
    </w:p>
    <w:p w14:paraId="536ED095" w14:textId="3A1F9AE5" w:rsidR="000A34B9" w:rsidRPr="009C3452" w:rsidRDefault="000A34B9">
      <w:pPr>
        <w:rPr>
          <w:rFonts w:cs="Arial"/>
          <w:sz w:val="20"/>
        </w:rPr>
      </w:pPr>
    </w:p>
    <w:p w14:paraId="4B272744" w14:textId="77777777" w:rsidR="00F20022" w:rsidRDefault="00F2002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66BA85F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45DAD9D" w14:textId="77777777" w:rsidR="004507D4" w:rsidRDefault="004507D4" w:rsidP="00C71387">
      <w:pPr>
        <w:pStyle w:val="Textoindependiente"/>
        <w:rPr>
          <w:rFonts w:cs="Arial"/>
          <w:sz w:val="20"/>
        </w:rPr>
      </w:pP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F329F9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329F9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1982" w:rsidRPr="00C341A4" w14:paraId="4915BDEC" w14:textId="77777777" w:rsidTr="00F329F9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0E951DE0" w:rsidR="00991982" w:rsidRPr="000F5377" w:rsidRDefault="00991982" w:rsidP="00991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5F6F9FB6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vAlign w:val="center"/>
          </w:tcPr>
          <w:p w14:paraId="4DCE8CCA" w14:textId="68FA996B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87" w:type="pct"/>
            <w:vAlign w:val="center"/>
          </w:tcPr>
          <w:p w14:paraId="07FBF5C1" w14:textId="590E0311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424" w:type="pct"/>
            <w:vAlign w:val="center"/>
          </w:tcPr>
          <w:p w14:paraId="680FB4D1" w14:textId="3C063CD9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1" w:type="pct"/>
            <w:vAlign w:val="center"/>
          </w:tcPr>
          <w:p w14:paraId="3D98AF9C" w14:textId="33C7312D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460" w:type="pct"/>
            <w:vAlign w:val="center"/>
          </w:tcPr>
          <w:p w14:paraId="2595CCEA" w14:textId="1FF5ACDF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461" w:type="pct"/>
            <w:vAlign w:val="center"/>
          </w:tcPr>
          <w:p w14:paraId="7EE2ED4B" w14:textId="1F1200A3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</w:t>
            </w:r>
          </w:p>
        </w:tc>
        <w:tc>
          <w:tcPr>
            <w:tcW w:w="798" w:type="pct"/>
            <w:vAlign w:val="center"/>
          </w:tcPr>
          <w:p w14:paraId="62B6509A" w14:textId="2B1E259C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726" w:type="pct"/>
            <w:vAlign w:val="center"/>
          </w:tcPr>
          <w:p w14:paraId="073F159E" w14:textId="0D5AA3DA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30" w:type="pct"/>
            <w:vAlign w:val="center"/>
          </w:tcPr>
          <w:p w14:paraId="1A2CF092" w14:textId="3D865195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EU.HRV003</w:t>
            </w:r>
          </w:p>
        </w:tc>
      </w:tr>
      <w:tr w:rsidR="00991982" w:rsidRPr="00C341A4" w14:paraId="3282DB9A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6223D901" w14:textId="663E5F62" w:rsidR="00991982" w:rsidRPr="000F5377" w:rsidRDefault="002D4431" w:rsidP="00991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vAlign w:val="center"/>
          </w:tcPr>
          <w:p w14:paraId="1448E624" w14:textId="402E0A1A" w:rsidR="00991982" w:rsidRDefault="002D4431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4" w:type="pct"/>
            <w:vAlign w:val="center"/>
          </w:tcPr>
          <w:p w14:paraId="4BB1A056" w14:textId="3550F7ED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87" w:type="pct"/>
            <w:vAlign w:val="center"/>
          </w:tcPr>
          <w:p w14:paraId="7860D1FD" w14:textId="14E247D9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424" w:type="pct"/>
            <w:vAlign w:val="center"/>
          </w:tcPr>
          <w:p w14:paraId="3564D371" w14:textId="1CB44D57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1" w:type="pct"/>
            <w:vAlign w:val="center"/>
          </w:tcPr>
          <w:p w14:paraId="78106BB1" w14:textId="62452E3E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460" w:type="pct"/>
            <w:vAlign w:val="center"/>
          </w:tcPr>
          <w:p w14:paraId="290056BE" w14:textId="4BE9CF3F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42.47</w:t>
            </w:r>
          </w:p>
        </w:tc>
        <w:tc>
          <w:tcPr>
            <w:tcW w:w="461" w:type="pct"/>
            <w:vAlign w:val="center"/>
          </w:tcPr>
          <w:p w14:paraId="0D0C912A" w14:textId="6A1FE030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798" w:type="pct"/>
            <w:vAlign w:val="center"/>
          </w:tcPr>
          <w:p w14:paraId="3629BF71" w14:textId="6BC096E7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26" w:type="pct"/>
            <w:vAlign w:val="center"/>
          </w:tcPr>
          <w:p w14:paraId="7AA21AF4" w14:textId="3EF0EC94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30" w:type="pct"/>
            <w:vAlign w:val="center"/>
          </w:tcPr>
          <w:p w14:paraId="37F0F8BA" w14:textId="07FC3B18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EU.HRV001</w:t>
            </w:r>
          </w:p>
        </w:tc>
      </w:tr>
      <w:tr w:rsidR="00991982" w:rsidRPr="00C341A4" w14:paraId="68165859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9690F52" w14:textId="414BF602" w:rsidR="00991982" w:rsidRDefault="002D4431" w:rsidP="00991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5" w:type="pct"/>
            <w:vAlign w:val="center"/>
          </w:tcPr>
          <w:p w14:paraId="0E7D96A2" w14:textId="46D51494" w:rsidR="00991982" w:rsidRDefault="002D4431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0308702A" w14:textId="1372D96C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87" w:type="pct"/>
            <w:vAlign w:val="center"/>
          </w:tcPr>
          <w:p w14:paraId="75C3AE48" w14:textId="37FD6B7A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424" w:type="pct"/>
            <w:vAlign w:val="center"/>
          </w:tcPr>
          <w:p w14:paraId="6F01F4BF" w14:textId="738F3FCB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1" w:type="pct"/>
            <w:vAlign w:val="center"/>
          </w:tcPr>
          <w:p w14:paraId="39172638" w14:textId="68422421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460" w:type="pct"/>
            <w:vAlign w:val="center"/>
          </w:tcPr>
          <w:p w14:paraId="4821FC4C" w14:textId="227B2BDA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461" w:type="pct"/>
            <w:vAlign w:val="center"/>
          </w:tcPr>
          <w:p w14:paraId="5AD8D429" w14:textId="4FE0C070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</w:t>
            </w:r>
          </w:p>
        </w:tc>
        <w:tc>
          <w:tcPr>
            <w:tcW w:w="798" w:type="pct"/>
            <w:vAlign w:val="center"/>
          </w:tcPr>
          <w:p w14:paraId="4B501FF5" w14:textId="3F10D343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726" w:type="pct"/>
            <w:vAlign w:val="center"/>
          </w:tcPr>
          <w:p w14:paraId="5BE6C588" w14:textId="31D51C71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30" w:type="pct"/>
            <w:vAlign w:val="center"/>
          </w:tcPr>
          <w:p w14:paraId="3F34CFD8" w14:textId="37684644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EU.HRV002</w:t>
            </w:r>
          </w:p>
        </w:tc>
      </w:tr>
    </w:tbl>
    <w:bookmarkEnd w:id="0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72924066" w14:textId="77777777" w:rsidR="00B97FB5" w:rsidRPr="00B97FB5" w:rsidRDefault="00B97FB5" w:rsidP="000F5377">
      <w:pPr>
        <w:rPr>
          <w:sz w:val="20"/>
        </w:rPr>
      </w:pPr>
    </w:p>
    <w:p w14:paraId="6FBD7433" w14:textId="77777777" w:rsidR="00B97FB5" w:rsidRPr="00B97FB5" w:rsidRDefault="00B97FB5" w:rsidP="000F5377">
      <w:pPr>
        <w:rPr>
          <w:sz w:val="20"/>
        </w:rPr>
      </w:pPr>
    </w:p>
    <w:p w14:paraId="521FBF23" w14:textId="77777777" w:rsidR="00B97FB5" w:rsidRPr="00B97FB5" w:rsidRDefault="00B97FB5" w:rsidP="000F5377">
      <w:pPr>
        <w:rPr>
          <w:sz w:val="20"/>
        </w:rPr>
      </w:pPr>
    </w:p>
    <w:p w14:paraId="62D50C86" w14:textId="77777777" w:rsidR="00F20022" w:rsidRDefault="00F20022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81A44FA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33A4F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34B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A34B9">
        <w:trPr>
          <w:trHeight w:val="441"/>
        </w:trPr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19AD16" w14:textId="5C21E819" w:rsidR="0023766D" w:rsidRPr="000F5377" w:rsidRDefault="00941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A34B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F64D79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F4903C" w14:textId="77777777" w:rsidR="00B97FB5" w:rsidRDefault="00B97FB5" w:rsidP="00BA3869">
      <w:pPr>
        <w:pStyle w:val="Textoindependiente"/>
        <w:rPr>
          <w:rFonts w:cs="Arial"/>
          <w:sz w:val="20"/>
          <w:szCs w:val="18"/>
        </w:rPr>
      </w:pPr>
    </w:p>
    <w:p w14:paraId="0D51B2E2" w14:textId="6BDE6C13" w:rsidR="00BA3869" w:rsidRPr="000A34B9" w:rsidRDefault="00BA3869" w:rsidP="00BA3869">
      <w:pPr>
        <w:pStyle w:val="Textoindependiente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 xml:space="preserve">No </w:t>
      </w:r>
      <w:r w:rsidR="000A34B9" w:rsidRPr="007D6201">
        <w:rPr>
          <w:rFonts w:cs="Arial"/>
          <w:sz w:val="20"/>
          <w:szCs w:val="18"/>
        </w:rPr>
        <w:t xml:space="preserve">control transfer </w:t>
      </w:r>
      <w:r w:rsidRPr="007D6201">
        <w:rPr>
          <w:rFonts w:cs="Arial"/>
          <w:sz w:val="20"/>
          <w:szCs w:val="18"/>
        </w:rPr>
        <w:t>operations occurred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0F4E2491" w14:textId="77777777" w:rsidR="00B97FB5" w:rsidRDefault="00B97FB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91982" w:rsidRPr="006F3142" w14:paraId="6D1A6B1A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E767535" w14:textId="7CC429CA" w:rsidR="00991982" w:rsidRPr="000F5377" w:rsidRDefault="00991982" w:rsidP="00991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39982BA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B43704A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370DBB2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DC24908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78682A79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1982" w:rsidRPr="006F3142" w14:paraId="45935AE4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8BAFE5" w14:textId="573438F0" w:rsidR="00991982" w:rsidRPr="000F5377" w:rsidRDefault="00991982" w:rsidP="00991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0BC279B4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50E11D2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EA3F975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45B1884C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4CCBE9B3" w:rsidR="00991982" w:rsidRPr="00150DEA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1982" w:rsidRPr="006F3142" w14:paraId="4DA4D327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518E7F37" w14:textId="0C2A0D36" w:rsidR="00991982" w:rsidRDefault="00991982" w:rsidP="00991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62B33725" w14:textId="512CD79C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57824D" w14:textId="17767888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82E811E" w14:textId="4CD7E878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B1C17C3" w14:textId="5ACAB35E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FC8990F" w14:textId="730D53B0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354D835F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25CB0D57" w14:textId="77777777" w:rsidR="00B97FB5" w:rsidRPr="00941D0F" w:rsidRDefault="00B97FB5" w:rsidP="00941D0F">
      <w:pPr>
        <w:rPr>
          <w:sz w:val="20"/>
        </w:rPr>
      </w:pPr>
    </w:p>
    <w:p w14:paraId="27FF1EBB" w14:textId="2B7E1B05" w:rsidR="00BA3869" w:rsidRPr="000A34B9" w:rsidRDefault="00BA3869" w:rsidP="00BA3869">
      <w:pPr>
        <w:rPr>
          <w:rFonts w:cs="Arial"/>
          <w:iCs/>
          <w:sz w:val="20"/>
        </w:rPr>
      </w:pPr>
      <w:r w:rsidRPr="007D6201">
        <w:rPr>
          <w:rFonts w:cs="Arial"/>
          <w:iCs/>
          <w:sz w:val="20"/>
        </w:rPr>
        <w:t>All transfers were estimated using the video records.</w:t>
      </w:r>
    </w:p>
    <w:p w14:paraId="027CF445" w14:textId="77777777" w:rsidR="003D7A0D" w:rsidRPr="00496E53" w:rsidRDefault="003D7A0D" w:rsidP="00D7152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BA35F3D" w14:textId="77777777" w:rsidR="00757864" w:rsidRDefault="0075786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FB2062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33A4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33A4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33A4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B59260" w:rsidR="000F450F" w:rsidRPr="000F450F" w:rsidRDefault="000A34B9" w:rsidP="000A34B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C0AE51B" w14:textId="77777777" w:rsidR="000A34B9" w:rsidRPr="000A34B9" w:rsidRDefault="000A34B9" w:rsidP="000A34B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3BA3E5" w14:textId="77777777" w:rsidR="00B97FB5" w:rsidRDefault="00B97FB5" w:rsidP="00FE2849">
      <w:pPr>
        <w:pStyle w:val="Textoindependiente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 xml:space="preserve">ount of </w:t>
      </w:r>
      <w:proofErr w:type="spellStart"/>
      <w:r w:rsidRPr="00BF4F38">
        <w:rPr>
          <w:i/>
          <w:sz w:val="20"/>
        </w:rPr>
        <w:t>bluefin</w:t>
      </w:r>
      <w:proofErr w:type="spellEnd"/>
      <w:r w:rsidRPr="00BF4F38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91982" w:rsidRPr="00C341A4" w14:paraId="3CD05596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1A07226A" w14:textId="7895E4E6" w:rsidR="00991982" w:rsidRDefault="00991982" w:rsidP="00991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1EBFEAD1" w14:textId="297B368E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3A01124" w14:textId="56783323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6EBE7B46" w14:textId="4EEFE065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HRV2018806ITD</w:t>
            </w:r>
          </w:p>
        </w:tc>
        <w:tc>
          <w:tcPr>
            <w:tcW w:w="1701" w:type="dxa"/>
            <w:vAlign w:val="center"/>
          </w:tcPr>
          <w:p w14:paraId="1C8C2D89" w14:textId="50DD42E2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559" w:type="dxa"/>
            <w:vAlign w:val="center"/>
          </w:tcPr>
          <w:p w14:paraId="48BB930C" w14:textId="030D9677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1843" w:type="dxa"/>
            <w:vAlign w:val="center"/>
          </w:tcPr>
          <w:p w14:paraId="5F0508A0" w14:textId="52AA7884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1559" w:type="dxa"/>
            <w:vAlign w:val="center"/>
          </w:tcPr>
          <w:p w14:paraId="5F28D716" w14:textId="70DE4A33" w:rsidR="00991982" w:rsidRDefault="00991982" w:rsidP="0099198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91982" w:rsidRPr="00C341A4" w14:paraId="4EDCE65B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3093ECA6" w14:textId="70AC6263" w:rsidR="00991982" w:rsidRPr="000F5377" w:rsidRDefault="00991982" w:rsidP="00991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5EA64B0" w14:textId="204770D8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534A16A7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44A94066" w14:textId="175580DE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HRV2018776ITD</w:t>
            </w:r>
          </w:p>
        </w:tc>
        <w:tc>
          <w:tcPr>
            <w:tcW w:w="1701" w:type="dxa"/>
            <w:vAlign w:val="center"/>
          </w:tcPr>
          <w:p w14:paraId="2C187314" w14:textId="429A4E3E" w:rsidR="00991982" w:rsidRPr="00711D94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1559" w:type="dxa"/>
            <w:vAlign w:val="center"/>
          </w:tcPr>
          <w:p w14:paraId="4103A0EE" w14:textId="21A03176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1843" w:type="dxa"/>
            <w:vAlign w:val="center"/>
          </w:tcPr>
          <w:p w14:paraId="43419C0F" w14:textId="36DE9860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1559" w:type="dxa"/>
            <w:vAlign w:val="center"/>
          </w:tcPr>
          <w:p w14:paraId="470CBDDF" w14:textId="14887205" w:rsidR="00991982" w:rsidRDefault="00991982" w:rsidP="0099198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91982" w:rsidRPr="00C341A4" w14:paraId="5AEAABA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2FDF56B6" w14:textId="58C5677E" w:rsidR="00991982" w:rsidRDefault="00991982" w:rsidP="009919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60E56FD" w14:textId="282033E0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F2BFDB5" w14:textId="3266FDCB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25B0BB68" w14:textId="4177A7ED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HRV2018814ITD</w:t>
            </w:r>
          </w:p>
        </w:tc>
        <w:tc>
          <w:tcPr>
            <w:tcW w:w="1701" w:type="dxa"/>
            <w:vAlign w:val="center"/>
          </w:tcPr>
          <w:p w14:paraId="08125688" w14:textId="01D8D953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59" w:type="dxa"/>
            <w:vAlign w:val="center"/>
          </w:tcPr>
          <w:p w14:paraId="428E5967" w14:textId="2373ED32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1843" w:type="dxa"/>
            <w:vAlign w:val="center"/>
          </w:tcPr>
          <w:p w14:paraId="6A088E85" w14:textId="32C76455" w:rsidR="00991982" w:rsidRDefault="00991982" w:rsidP="0099198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559" w:type="dxa"/>
            <w:vAlign w:val="center"/>
          </w:tcPr>
          <w:p w14:paraId="655076CE" w14:textId="2660EA1F" w:rsidR="00991982" w:rsidRDefault="00991982" w:rsidP="0099198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7E26741" w14:textId="77777777" w:rsidR="00B97FB5" w:rsidRDefault="00B97FB5" w:rsidP="000A34B9">
      <w:pPr>
        <w:rPr>
          <w:rFonts w:cs="Arial"/>
          <w:sz w:val="20"/>
        </w:rPr>
      </w:pPr>
    </w:p>
    <w:p w14:paraId="4ECFF39C" w14:textId="1C90C5A9" w:rsidR="00BB4420" w:rsidRDefault="00BA386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>Although an estimate of number was possible, the o</w:t>
      </w:r>
      <w:r w:rsidR="000A34B9" w:rsidRPr="007D6201">
        <w:rPr>
          <w:rFonts w:cs="Arial"/>
          <w:sz w:val="20"/>
        </w:rPr>
        <w:t xml:space="preserve">bserver was unable to provide an </w:t>
      </w:r>
      <w:r w:rsidRPr="007D6201">
        <w:rPr>
          <w:rFonts w:cs="Arial"/>
          <w:sz w:val="20"/>
        </w:rPr>
        <w:t xml:space="preserve">estimate </w:t>
      </w:r>
      <w:r w:rsidR="000A34B9" w:rsidRPr="007D6201">
        <w:rPr>
          <w:rFonts w:cs="Arial"/>
          <w:sz w:val="20"/>
        </w:rPr>
        <w:t xml:space="preserve">of </w:t>
      </w:r>
      <w:r w:rsidRPr="007D6201">
        <w:rPr>
          <w:rFonts w:cs="Arial"/>
          <w:sz w:val="20"/>
        </w:rPr>
        <w:t>the weight of tuna</w:t>
      </w:r>
      <w:r w:rsidR="00A16357" w:rsidRPr="007D6201">
        <w:rPr>
          <w:rFonts w:cs="Arial"/>
          <w:sz w:val="20"/>
        </w:rPr>
        <w:t xml:space="preserve"> for any transfer.</w:t>
      </w:r>
    </w:p>
    <w:p w14:paraId="24BF2CAC" w14:textId="77777777" w:rsidR="00707C21" w:rsidRDefault="00707C21">
      <w:pPr>
        <w:rPr>
          <w:rFonts w:cs="Arial"/>
          <w:sz w:val="20"/>
        </w:rPr>
      </w:pPr>
    </w:p>
    <w:p w14:paraId="4B159049" w14:textId="77777777" w:rsidR="008B2579" w:rsidRDefault="008B2579">
      <w:pPr>
        <w:rPr>
          <w:rFonts w:cs="Arial"/>
          <w:sz w:val="20"/>
        </w:rPr>
      </w:pPr>
    </w:p>
    <w:p w14:paraId="154D17D0" w14:textId="77777777" w:rsidR="008B2579" w:rsidRDefault="008B2579">
      <w:pPr>
        <w:rPr>
          <w:rFonts w:cs="Arial"/>
          <w:sz w:val="20"/>
        </w:rPr>
      </w:pPr>
    </w:p>
    <w:p w14:paraId="4997517E" w14:textId="77777777" w:rsidR="008B2579" w:rsidRDefault="008B2579">
      <w:pPr>
        <w:rPr>
          <w:rFonts w:cs="Arial"/>
          <w:sz w:val="20"/>
        </w:rPr>
      </w:pPr>
    </w:p>
    <w:p w14:paraId="4D1E1AD3" w14:textId="77777777" w:rsidR="008B2579" w:rsidRDefault="008B2579">
      <w:pPr>
        <w:rPr>
          <w:rFonts w:cs="Arial"/>
          <w:sz w:val="20"/>
        </w:rPr>
      </w:pPr>
    </w:p>
    <w:p w14:paraId="16F7F881" w14:textId="77777777" w:rsidR="008B2579" w:rsidRDefault="008B2579">
      <w:pPr>
        <w:rPr>
          <w:rFonts w:cs="Arial"/>
          <w:sz w:val="20"/>
        </w:rPr>
      </w:pPr>
    </w:p>
    <w:p w14:paraId="42053D43" w14:textId="77777777" w:rsidR="008B2579" w:rsidRDefault="008B2579">
      <w:pPr>
        <w:rPr>
          <w:rFonts w:cs="Arial"/>
          <w:sz w:val="20"/>
        </w:rPr>
      </w:pPr>
    </w:p>
    <w:p w14:paraId="5E0C095B" w14:textId="77777777" w:rsidR="008B2579" w:rsidRDefault="008B2579">
      <w:pPr>
        <w:rPr>
          <w:rFonts w:cs="Arial"/>
          <w:sz w:val="20"/>
        </w:rPr>
      </w:pPr>
    </w:p>
    <w:p w14:paraId="552184A5" w14:textId="77777777" w:rsidR="00707C21" w:rsidRDefault="00707C21">
      <w:pPr>
        <w:rPr>
          <w:rFonts w:cs="Arial"/>
          <w:sz w:val="20"/>
        </w:rPr>
      </w:pPr>
    </w:p>
    <w:p w14:paraId="15E7318A" w14:textId="617B57E6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91982" w:rsidRPr="006F3142" w14:paraId="2A9198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DD57A40" w14:textId="13D69B08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28B37CD8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294BFF08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4CB252CD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7F7E2B36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68A3E14F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535" w:type="pct"/>
            <w:vAlign w:val="center"/>
          </w:tcPr>
          <w:p w14:paraId="308A0E2B" w14:textId="255D9223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78C8BBCA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73362B10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91982" w:rsidRPr="006F3142" w14:paraId="51F2B80D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848E81A" w14:textId="405564AE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FFCEE8E" w14:textId="6B2BF9AA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558B7DE" w14:textId="0E94A68A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4792AA45" w14:textId="74D7F1E3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609B051D" w14:textId="6BE805EC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36200087" w14:textId="67317898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535" w:type="pct"/>
            <w:vAlign w:val="center"/>
          </w:tcPr>
          <w:p w14:paraId="04C11077" w14:textId="566F4DF0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DA15B66" w14:textId="367C86AF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23C64C5" w14:textId="7224FB99" w:rsidR="00991982" w:rsidRPr="006F3142" w:rsidRDefault="00991982" w:rsidP="00991982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91982" w:rsidRPr="006F3142" w14:paraId="636A46C2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67DA7A0" w14:textId="7946103C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1D945B86" w14:textId="17208CB8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F87F892" w14:textId="180E09B2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7E57F185" w14:textId="488379A7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ED97E85" w14:textId="5F4F9B46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8D769E4" w14:textId="2C6DD415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535" w:type="pct"/>
            <w:vAlign w:val="center"/>
          </w:tcPr>
          <w:p w14:paraId="0B0624CD" w14:textId="6EED5949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5BE7F34" w14:textId="3AB899E3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7822A03D" w14:textId="77D08D58" w:rsidR="00991982" w:rsidRDefault="00991982" w:rsidP="0099198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6BE8CA53" w14:textId="77777777" w:rsidR="00707C21" w:rsidRDefault="00707C21" w:rsidP="00941D0F">
      <w:pPr>
        <w:pStyle w:val="Textoindependiente"/>
        <w:rPr>
          <w:rFonts w:cs="Arial"/>
          <w:sz w:val="20"/>
        </w:rPr>
      </w:pPr>
    </w:p>
    <w:p w14:paraId="0FAA0EBE" w14:textId="77777777" w:rsidR="00BA3869" w:rsidRPr="00496E53" w:rsidRDefault="00BA3869" w:rsidP="00941D0F">
      <w:pPr>
        <w:pStyle w:val="Textoindependiente"/>
        <w:rPr>
          <w:rFonts w:cs="Arial"/>
          <w:sz w:val="20"/>
        </w:rPr>
      </w:pPr>
      <w:r w:rsidRPr="007D6201">
        <w:rPr>
          <w:rFonts w:cs="Arial"/>
          <w:sz w:val="20"/>
        </w:rPr>
        <w:t>The observer was unable to provide an accurate estimate on the weight range of the tuna.</w:t>
      </w:r>
    </w:p>
    <w:p w14:paraId="5C072494" w14:textId="77777777" w:rsidR="00BB4420" w:rsidRPr="00496E53" w:rsidRDefault="00BB4420" w:rsidP="00FE2849">
      <w:pPr>
        <w:pStyle w:val="Textoindependiente"/>
        <w:rPr>
          <w:rFonts w:cs="Arial"/>
          <w:sz w:val="20"/>
        </w:rPr>
      </w:pPr>
    </w:p>
    <w:p w14:paraId="389A7E0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5F5884A4" w14:textId="689C9952" w:rsidR="00993592" w:rsidRDefault="0099359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AB2C3F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AE1D5E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E1D5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91982" w:rsidRPr="00D95B6B" w14:paraId="561C7DA5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3BB591A" w14:textId="30D654DD" w:rsidR="00991982" w:rsidRPr="000A34B9" w:rsidRDefault="00991982" w:rsidP="0099198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561B54" w14:textId="7188F9AF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633A08" w14:textId="565D98BF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B640E9" w14:textId="725DA967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534" w:type="pct"/>
            <w:vAlign w:val="center"/>
          </w:tcPr>
          <w:p w14:paraId="1AE51C17" w14:textId="33AC5BD2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461" w:type="pct"/>
            <w:vAlign w:val="center"/>
          </w:tcPr>
          <w:p w14:paraId="62735221" w14:textId="41F741E6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vAlign w:val="center"/>
          </w:tcPr>
          <w:p w14:paraId="7D22A988" w14:textId="54214501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HRVLOG1801454062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5CEB5AD" w14:textId="768A41CD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HR18900078</w:t>
            </w:r>
          </w:p>
        </w:tc>
      </w:tr>
      <w:tr w:rsidR="00991982" w:rsidRPr="00D95B6B" w14:paraId="3EEC93CC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0D0DF1" w14:textId="77777777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98B6" w14:textId="1841FDDC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B66DE" w14:textId="4A712A6C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62A17" w14:textId="1983016E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898D39" w14:textId="4992279E" w:rsidR="00991982" w:rsidRPr="0077782A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0FB8784" w14:textId="257530E8" w:rsidR="00991982" w:rsidRPr="0077782A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7C8ABB8D" w14:textId="457C0407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9FFF0" w14:textId="172F43D4" w:rsidR="00991982" w:rsidRPr="00D95B6B" w:rsidRDefault="00991982" w:rsidP="0099198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D4A" w:rsidRPr="00D95B6B" w14:paraId="5F393716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0C8D121" w:rsidR="00177D4A" w:rsidRPr="000A34B9" w:rsidRDefault="00177D4A" w:rsidP="00177D4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8687C94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EDC7DB6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1814ACD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534" w:type="pct"/>
            <w:vAlign w:val="center"/>
          </w:tcPr>
          <w:p w14:paraId="7F98FBDE" w14:textId="07F2076E" w:rsidR="00177D4A" w:rsidRPr="0077782A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461" w:type="pct"/>
            <w:vAlign w:val="center"/>
          </w:tcPr>
          <w:p w14:paraId="2B03676A" w14:textId="6FE6E0B8" w:rsidR="00177D4A" w:rsidRPr="0077782A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vAlign w:val="center"/>
          </w:tcPr>
          <w:p w14:paraId="3CA31969" w14:textId="6A5B921C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HRVLOG1801454062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812AB0F" w14:textId="05E3BE2B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HR18900102</w:t>
            </w:r>
          </w:p>
        </w:tc>
      </w:tr>
      <w:tr w:rsidR="00177D4A" w:rsidRPr="00D95B6B" w14:paraId="056BF935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C25CBCE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B3AAB0B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A9D804F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4A611E4" w:rsidR="00177D4A" w:rsidRPr="0077782A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4BA4FF" w14:textId="1513E6AF" w:rsidR="00177D4A" w:rsidRPr="0077782A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2005D2B5" w14:textId="19EAAF93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D349305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7D4A" w:rsidRPr="00D95B6B" w14:paraId="24115154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2AAD9332" w14:textId="6C55440A" w:rsidR="00177D4A" w:rsidRPr="000A34B9" w:rsidRDefault="00177D4A" w:rsidP="00177D4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4A9B9" w14:textId="4F01ACF3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1FFFC3" w14:textId="7EC4E6F7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3C8B7" w14:textId="67966231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534" w:type="pct"/>
            <w:vAlign w:val="center"/>
          </w:tcPr>
          <w:p w14:paraId="3C57C509" w14:textId="6DDA19F5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461" w:type="pct"/>
            <w:vAlign w:val="center"/>
          </w:tcPr>
          <w:p w14:paraId="0E2EB8B9" w14:textId="4834C81C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vAlign w:val="center"/>
          </w:tcPr>
          <w:p w14:paraId="31714B81" w14:textId="56E9623D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HRVLOG1801454063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26A537A" w14:textId="5F335FB6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HR18900131</w:t>
            </w:r>
          </w:p>
        </w:tc>
      </w:tr>
      <w:tr w:rsidR="00177D4A" w:rsidRPr="00D95B6B" w14:paraId="7A64C5B7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769CD78" w14:textId="77777777" w:rsidR="00177D4A" w:rsidRPr="000A34B9" w:rsidRDefault="00177D4A" w:rsidP="00177D4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5926" w14:textId="51D2745D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4D781" w14:textId="7EF65336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3B64" w14:textId="086CCCCE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7F48C3" w14:textId="154DA87D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3174E29" w14:textId="07870D49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401E5542" w14:textId="474F80C8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9A110" w14:textId="026F9334" w:rsidR="00177D4A" w:rsidRPr="00D95B6B" w:rsidRDefault="00177D4A" w:rsidP="00177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0243664" w14:textId="77777777" w:rsidR="00993592" w:rsidRPr="008F3FCA" w:rsidRDefault="00993592" w:rsidP="006C58B6">
      <w:pPr>
        <w:pStyle w:val="Textoindependiente"/>
        <w:widowControl w:val="0"/>
        <w:rPr>
          <w:rFonts w:cs="Arial"/>
          <w:sz w:val="20"/>
        </w:rPr>
      </w:pPr>
    </w:p>
    <w:p w14:paraId="5F57F5C9" w14:textId="7E77EF28" w:rsidR="00C128F7" w:rsidRPr="007D6201" w:rsidRDefault="00BA3869" w:rsidP="006C58B6">
      <w:pPr>
        <w:pStyle w:val="Textoindependiente"/>
        <w:widowControl w:val="0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>The catch records were available to the observer throughout the deployment.</w:t>
      </w:r>
    </w:p>
    <w:p w14:paraId="4563A762" w14:textId="77777777" w:rsidR="000A34B9" w:rsidRPr="00496E53" w:rsidRDefault="000A34B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>Although an estimate of number was possible, the observer was unable to provide an estimate of the weight of tuna</w:t>
      </w:r>
    </w:p>
    <w:p w14:paraId="6BD9F087" w14:textId="77777777" w:rsidR="00D07655" w:rsidRDefault="00D0765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FD48949" w14:textId="77777777" w:rsidR="00EB7042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7A3B3A0" w14:textId="77777777" w:rsidR="00EB7042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E2ECF93" w14:textId="77777777" w:rsidR="00EB7042" w:rsidRPr="00496E53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88C4E7" w14:textId="5B28CBDC" w:rsidR="000A34B9" w:rsidRDefault="000A34B9">
      <w:pPr>
        <w:rPr>
          <w:rFonts w:cs="Arial"/>
          <w:i/>
          <w:color w:val="000000" w:themeColor="text1"/>
          <w:sz w:val="20"/>
        </w:rPr>
      </w:pPr>
    </w:p>
    <w:p w14:paraId="357E6916" w14:textId="77777777" w:rsidR="00F20022" w:rsidRDefault="00F2002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70E134D4" w14:textId="2DD575C2" w:rsidR="00F20022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764" w:type="dxa"/>
        <w:tblInd w:w="113" w:type="dxa"/>
        <w:tblLook w:val="04A0" w:firstRow="1" w:lastRow="0" w:firstColumn="1" w:lastColumn="0" w:noHBand="0" w:noVBand="1"/>
      </w:tblPr>
      <w:tblGrid>
        <w:gridCol w:w="1767"/>
        <w:gridCol w:w="3155"/>
        <w:gridCol w:w="1190"/>
        <w:gridCol w:w="1191"/>
        <w:gridCol w:w="2788"/>
        <w:gridCol w:w="2673"/>
      </w:tblGrid>
      <w:tr w:rsidR="00177D4A" w:rsidRPr="00177D4A" w14:paraId="55EB4039" w14:textId="77777777" w:rsidTr="00FA4499">
        <w:trPr>
          <w:cantSplit/>
          <w:trHeight w:val="304"/>
          <w:tblHeader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DC0A" w14:textId="77777777" w:rsidR="00177D4A" w:rsidRPr="00F20022" w:rsidRDefault="00177D4A" w:rsidP="00177D4A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20022">
              <w:rPr>
                <w:rFonts w:cs="Arial"/>
                <w:bCs/>
                <w:color w:val="000000"/>
                <w:sz w:val="20"/>
                <w:lang w:val="en-US"/>
              </w:rPr>
              <w:t>Date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4DB6" w14:textId="4A014589" w:rsidR="00177D4A" w:rsidRPr="00F20022" w:rsidRDefault="00177D4A" w:rsidP="00177D4A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20022">
              <w:rPr>
                <w:rFonts w:cs="Arial"/>
                <w:bCs/>
                <w:color w:val="000000"/>
                <w:sz w:val="20"/>
                <w:lang w:val="en-US"/>
              </w:rPr>
              <w:t>Fishing Logbook</w:t>
            </w:r>
            <w:r w:rsidR="00F20022">
              <w:rPr>
                <w:rFonts w:cs="Arial"/>
                <w:bCs/>
                <w:color w:val="000000"/>
                <w:sz w:val="20"/>
                <w:lang w:val="en-US"/>
              </w:rPr>
              <w:t xml:space="preserve"> #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3667" w14:textId="77777777" w:rsidR="00177D4A" w:rsidRPr="00F20022" w:rsidRDefault="00177D4A" w:rsidP="00177D4A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20022">
              <w:rPr>
                <w:rFonts w:cs="Arial"/>
                <w:bCs/>
                <w:color w:val="000000"/>
                <w:sz w:val="20"/>
                <w:lang w:val="en-US"/>
              </w:rPr>
              <w:t>Allocated Catch</w:t>
            </w:r>
          </w:p>
        </w:tc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EDD9" w14:textId="583E6C52" w:rsidR="00177D4A" w:rsidRPr="00177D4A" w:rsidRDefault="00F20022" w:rsidP="00177D4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9544" w14:textId="0824EFDE" w:rsidR="00177D4A" w:rsidRPr="00177D4A" w:rsidRDefault="00F20022" w:rsidP="00177D4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177D4A" w:rsidRPr="00177D4A" w14:paraId="2796D02D" w14:textId="77777777" w:rsidTr="00FA4499">
        <w:trPr>
          <w:cantSplit/>
          <w:trHeight w:val="258"/>
          <w:tblHeader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BA18D" w14:textId="77777777" w:rsidR="00177D4A" w:rsidRPr="00F20022" w:rsidRDefault="00177D4A" w:rsidP="00177D4A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3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165B5" w14:textId="77777777" w:rsidR="00177D4A" w:rsidRPr="00F20022" w:rsidRDefault="00177D4A" w:rsidP="00177D4A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8F2C" w14:textId="77777777" w:rsidR="00177D4A" w:rsidRPr="00F20022" w:rsidRDefault="00177D4A" w:rsidP="00177D4A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20022">
              <w:rPr>
                <w:rFonts w:cs="Arial"/>
                <w:bCs/>
                <w:color w:val="000000"/>
                <w:sz w:val="20"/>
                <w:lang w:val="en-US"/>
              </w:rPr>
              <w:t>#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4A3A" w14:textId="77777777" w:rsidR="00177D4A" w:rsidRPr="00F20022" w:rsidRDefault="00177D4A" w:rsidP="00177D4A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 w:rsidRPr="00F20022">
              <w:rPr>
                <w:rFonts w:cs="Arial"/>
                <w:bCs/>
                <w:color w:val="000000"/>
                <w:sz w:val="20"/>
                <w:lang w:val="en-US"/>
              </w:rPr>
              <w:t>kg</w:t>
            </w:r>
          </w:p>
        </w:tc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8693E" w14:textId="77777777" w:rsidR="00177D4A" w:rsidRPr="00177D4A" w:rsidRDefault="00177D4A" w:rsidP="00177D4A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A1EA8" w14:textId="77777777" w:rsidR="00177D4A" w:rsidRPr="00177D4A" w:rsidRDefault="00177D4A" w:rsidP="00177D4A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</w:tr>
      <w:tr w:rsidR="00177D4A" w:rsidRPr="00177D4A" w14:paraId="09C3075B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0A3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BED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164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338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1275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CA2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CARICA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48C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ATEU0HRV00163</w:t>
            </w:r>
          </w:p>
        </w:tc>
      </w:tr>
      <w:tr w:rsidR="00177D4A" w:rsidRPr="00177D4A" w14:paraId="421DFB5B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EF7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BE6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B61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F0F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7200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092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PELAGOS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F97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ATEU0HRV00017</w:t>
            </w:r>
          </w:p>
        </w:tc>
      </w:tr>
      <w:tr w:rsidR="00177D4A" w:rsidRPr="00177D4A" w14:paraId="369741B1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985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29F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5D0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822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8500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9C2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TACOMA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E15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ATEU0HRV00164</w:t>
            </w:r>
          </w:p>
        </w:tc>
      </w:tr>
      <w:tr w:rsidR="00177D4A" w:rsidRPr="00177D4A" w14:paraId="4699E704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F0C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D51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A22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9BD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9000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A53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TULJAN DVA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9FE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ATEU0HRV00155</w:t>
            </w:r>
          </w:p>
        </w:tc>
      </w:tr>
      <w:tr w:rsidR="00177D4A" w:rsidRPr="00177D4A" w14:paraId="7669CB88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6CD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DBD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338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726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10000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AC8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084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3841A84D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19A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957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33B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021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F33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84C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ATEU0HRV00134</w:t>
            </w:r>
          </w:p>
        </w:tc>
      </w:tr>
      <w:tr w:rsidR="00177D4A" w:rsidRPr="00177D4A" w14:paraId="30696EF7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5BE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77A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125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1659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6BA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14931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A94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1C6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ATEU0HRV00133</w:t>
            </w:r>
          </w:p>
        </w:tc>
      </w:tr>
      <w:tr w:rsidR="00177D4A" w:rsidRPr="00177D4A" w14:paraId="6FA16C47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C18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98E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C4D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EC9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2430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06F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0EB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ATEU0HRV00161</w:t>
            </w:r>
          </w:p>
        </w:tc>
      </w:tr>
      <w:tr w:rsidR="00177D4A" w:rsidRPr="00177D4A" w14:paraId="551B31A9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CBE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26/05/2018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AE0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B44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472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4500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A03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PREKO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648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ATEU0HRV00021</w:t>
            </w:r>
          </w:p>
        </w:tc>
      </w:tr>
      <w:tr w:rsidR="00177D4A" w:rsidRPr="00177D4A" w14:paraId="4B9631ED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F73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A6A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C65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76A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3600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16E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3A4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ATEU0HRV00161</w:t>
            </w:r>
          </w:p>
        </w:tc>
      </w:tr>
      <w:tr w:rsidR="00177D4A" w:rsidRPr="00177D4A" w14:paraId="14C1AB9F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336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DC3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30F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F95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6292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BD1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HRVATSKI USPJEH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516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ATEU0HRV00007</w:t>
            </w:r>
          </w:p>
        </w:tc>
      </w:tr>
      <w:tr w:rsidR="00177D4A" w:rsidRPr="00177D4A" w14:paraId="656093BD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A60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A43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DE1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353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322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4236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0B6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PONOS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DEC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ATEU0HRV00058</w:t>
            </w:r>
          </w:p>
        </w:tc>
      </w:tr>
      <w:tr w:rsidR="00177D4A" w:rsidRPr="00177D4A" w14:paraId="2BAD0297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9CA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176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530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55D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2556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DD3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651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08AC030D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2F8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0B4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CC2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B51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3400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E58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TACOMA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6D3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ATEU0HRV00164</w:t>
            </w:r>
          </w:p>
        </w:tc>
      </w:tr>
      <w:tr w:rsidR="00177D4A" w:rsidRPr="00177D4A" w14:paraId="4D003B8C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B24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721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5CE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2130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07F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21300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767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KORNAT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68F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ATEU0HRV00153</w:t>
            </w:r>
          </w:p>
        </w:tc>
      </w:tr>
      <w:tr w:rsidR="00177D4A" w:rsidRPr="00177D4A" w14:paraId="25710231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3AB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0B3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388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394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CDC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3546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A48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PELAGOS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B8F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ATEU0HRV00017</w:t>
            </w:r>
          </w:p>
        </w:tc>
      </w:tr>
      <w:tr w:rsidR="00177D4A" w:rsidRPr="00177D4A" w14:paraId="4455DDD8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E95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A84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D21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1F6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2520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010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LAGUNA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C1E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ATEU0HRV00063</w:t>
            </w:r>
          </w:p>
        </w:tc>
      </w:tr>
      <w:tr w:rsidR="00177D4A" w:rsidRPr="00177D4A" w14:paraId="46B6F597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702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42F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ADF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BBB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4050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01B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PREKO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D59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ATEU0HRV00021</w:t>
            </w:r>
          </w:p>
        </w:tc>
      </w:tr>
      <w:tr w:rsidR="00177D4A" w:rsidRPr="00177D4A" w14:paraId="5B0768E5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7A7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2F6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778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729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2430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46E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A2B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ATEU0HRV00133</w:t>
            </w:r>
          </w:p>
        </w:tc>
      </w:tr>
      <w:tr w:rsidR="00177D4A" w:rsidRPr="00177D4A" w14:paraId="53C34E87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F82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C2C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6B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245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888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2205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255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990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ATEU0HRV00161</w:t>
            </w:r>
          </w:p>
        </w:tc>
      </w:tr>
      <w:tr w:rsidR="00177D4A" w:rsidRPr="00177D4A" w14:paraId="643E1A01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83D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66B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0FE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358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2565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A51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HRVATSKI USPJEH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F39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ATEU0HRV00007</w:t>
            </w:r>
          </w:p>
        </w:tc>
      </w:tr>
      <w:tr w:rsidR="00177D4A" w:rsidRPr="00177D4A" w14:paraId="0718AEFF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7CC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545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EE4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433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4500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164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PONOS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98D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ATEU0HRV00058</w:t>
            </w:r>
          </w:p>
        </w:tc>
      </w:tr>
      <w:tr w:rsidR="00177D4A" w:rsidRPr="00177D4A" w14:paraId="184BA74F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261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BFD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43E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946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7180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7EE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E47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65114C6B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368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8EB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F83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112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F81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KALI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EFF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ATEU0HRV00037</w:t>
            </w:r>
          </w:p>
        </w:tc>
      </w:tr>
      <w:tr w:rsidR="00177D4A" w:rsidRPr="00177D4A" w14:paraId="1A46B446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95B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618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306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5CA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2500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309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TACOMA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F3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ATEU0HRV00164</w:t>
            </w:r>
          </w:p>
        </w:tc>
      </w:tr>
      <w:tr w:rsidR="00177D4A" w:rsidRPr="00177D4A" w14:paraId="1AA4FB31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B31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29/05/2018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C5D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70F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A5D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15000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41E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62F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ATEU0HRV00133</w:t>
            </w:r>
          </w:p>
        </w:tc>
      </w:tr>
      <w:tr w:rsidR="00177D4A" w:rsidRPr="00177D4A" w14:paraId="0AC3BE1C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446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29/05/2018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960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0D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494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225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4940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067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PONOS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551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ATEU0HRV00058</w:t>
            </w:r>
          </w:p>
        </w:tc>
      </w:tr>
      <w:tr w:rsidR="00177D4A" w:rsidRPr="00177D4A" w14:paraId="2251B1CB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EEB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29/05/2018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EBA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15B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5E2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4816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BCD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ATEU0HRV00134</w:t>
            </w:r>
          </w:p>
        </w:tc>
      </w:tr>
      <w:tr w:rsidR="00177D4A" w:rsidRPr="00177D4A" w14:paraId="1148ED86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6E0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lastRenderedPageBreak/>
              <w:t>29/05/2018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954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880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659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2550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C91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478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ATEU0HRV00134</w:t>
            </w:r>
          </w:p>
        </w:tc>
      </w:tr>
      <w:tr w:rsidR="00177D4A" w:rsidRPr="00177D4A" w14:paraId="422638F3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DB3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29/05/2018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776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2FE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463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215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4630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C23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216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242BB110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A0E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29/05/2018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F44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BF6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172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C52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1720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ACC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KALI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3EC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ATEU0HRV00037</w:t>
            </w:r>
          </w:p>
        </w:tc>
      </w:tr>
      <w:tr w:rsidR="00177D4A" w:rsidRPr="00177D4A" w14:paraId="5AAE0BEE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78F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29/05/2018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65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7DC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287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0D8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2583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11F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CARICA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133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ATEU0HRV00163</w:t>
            </w:r>
          </w:p>
        </w:tc>
      </w:tr>
      <w:tr w:rsidR="00177D4A" w:rsidRPr="00177D4A" w14:paraId="5690182D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995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30/05/2300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0CA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193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0FB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3150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D20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LAGUNA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E5C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ATEU0HRV00063</w:t>
            </w:r>
          </w:p>
        </w:tc>
      </w:tr>
      <w:tr w:rsidR="00177D4A" w:rsidRPr="00177D4A" w14:paraId="6EDECDD6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4D1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386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FD1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541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01A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0A8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ATEU0HRV00133</w:t>
            </w:r>
          </w:p>
        </w:tc>
      </w:tr>
      <w:tr w:rsidR="00177D4A" w:rsidRPr="00177D4A" w14:paraId="70014F3A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8C4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F55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A0D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EFB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FB0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41E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ATEU0HRV00161</w:t>
            </w:r>
          </w:p>
        </w:tc>
      </w:tr>
      <w:tr w:rsidR="00177D4A" w:rsidRPr="00177D4A" w14:paraId="6A5ED7DC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695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1A6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F65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788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450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PREKO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1F0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ATEU0HRV00021</w:t>
            </w:r>
          </w:p>
        </w:tc>
      </w:tr>
      <w:tr w:rsidR="00177D4A" w:rsidRPr="00177D4A" w14:paraId="4CF9A443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F30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3BA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27C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847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B9E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4DA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690A0748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83F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31/05/2018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9A1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CFD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B47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1700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C30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MARLIN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BB8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ATEU0HRV00156</w:t>
            </w:r>
          </w:p>
        </w:tc>
      </w:tr>
      <w:tr w:rsidR="00177D4A" w:rsidRPr="00177D4A" w14:paraId="0843985D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528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410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C64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1362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DEB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13620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0AC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PREKO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9CB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ATEU0HRV00021</w:t>
            </w:r>
          </w:p>
        </w:tc>
      </w:tr>
      <w:tr w:rsidR="00177D4A" w:rsidRPr="00177D4A" w14:paraId="292CA39F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E6E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F6F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488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1510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6B5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15100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ABA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HRVATSKI USPJEH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86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ATEU0HRV00007</w:t>
            </w:r>
          </w:p>
        </w:tc>
      </w:tr>
      <w:tr w:rsidR="00177D4A" w:rsidRPr="00177D4A" w14:paraId="5B2925D0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DA3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2B9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3CF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1256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766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13816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F62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5B9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2839DC62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8FB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B36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5DC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360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E82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4500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C48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KALI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8CD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ATEU0HRV00037</w:t>
            </w:r>
          </w:p>
        </w:tc>
      </w:tr>
      <w:tr w:rsidR="00177D4A" w:rsidRPr="00177D4A" w14:paraId="13F08237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66C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DB1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1D0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1721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672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18931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A28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TACOMA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DAD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ATEU0HRV00164</w:t>
            </w:r>
          </w:p>
        </w:tc>
      </w:tr>
      <w:tr w:rsidR="00177D4A" w:rsidRPr="00177D4A" w14:paraId="610C9523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11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4B0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F7D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1050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40E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9450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C37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KORNAT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CAF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ATEU0HRV00153</w:t>
            </w:r>
          </w:p>
        </w:tc>
      </w:tr>
      <w:tr w:rsidR="00177D4A" w:rsidRPr="00177D4A" w14:paraId="6D1F14D7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420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B6A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C94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954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AEB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9540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AC9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TULJAN DVA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542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ATEU0HRV00155</w:t>
            </w:r>
          </w:p>
        </w:tc>
      </w:tr>
      <w:tr w:rsidR="00177D4A" w:rsidRPr="00177D4A" w14:paraId="24F187D5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7BD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753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DE6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1125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E9D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11250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D84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MARLIN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33F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ATEU0HRV00156</w:t>
            </w:r>
          </w:p>
        </w:tc>
      </w:tr>
      <w:tr w:rsidR="00177D4A" w:rsidRPr="00177D4A" w14:paraId="0F7783EC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3B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02/06/2018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BB9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4D1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765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BAD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15300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55C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337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ATEU0HRV00133</w:t>
            </w:r>
          </w:p>
        </w:tc>
      </w:tr>
      <w:tr w:rsidR="00177D4A" w:rsidRPr="00177D4A" w14:paraId="57FE00D0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BBF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03/06/2018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CF2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B08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29E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6000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4A2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B67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ATEU0HRV00161</w:t>
            </w:r>
          </w:p>
        </w:tc>
      </w:tr>
      <w:tr w:rsidR="00177D4A" w:rsidRPr="00177D4A" w14:paraId="55343194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1DC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03/06/2018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481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443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A08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93B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PONOS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89F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ATEU0HRV00058</w:t>
            </w:r>
          </w:p>
        </w:tc>
      </w:tr>
      <w:tr w:rsidR="00177D4A" w:rsidRPr="00177D4A" w14:paraId="1815F16C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CFB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03/06/2018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386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06A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1D7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5000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8F4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9F9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0F77874B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6AF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03/06/2018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52F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91A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361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DD6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3610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BC0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TULJAN DVA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916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ATEU0HRV00155</w:t>
            </w:r>
          </w:p>
        </w:tc>
      </w:tr>
      <w:tr w:rsidR="00177D4A" w:rsidRPr="00177D4A" w14:paraId="19165BB5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F32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08A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9E9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F71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6000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57A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LAGUNA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0FF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ATEU0HRV00063</w:t>
            </w:r>
          </w:p>
        </w:tc>
      </w:tr>
      <w:tr w:rsidR="00177D4A" w:rsidRPr="00177D4A" w14:paraId="11A11E6D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E95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D6D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07D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8203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1700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A9E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PREKO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8DE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ATEU0HRV00021</w:t>
            </w:r>
          </w:p>
        </w:tc>
      </w:tr>
      <w:tr w:rsidR="00177D4A" w:rsidRPr="00177D4A" w14:paraId="0575A4C8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F0B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AB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36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2042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A38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24504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843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HRVATSKI USPJEH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676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ATEU0HRV00007</w:t>
            </w:r>
          </w:p>
        </w:tc>
      </w:tr>
      <w:tr w:rsidR="00177D4A" w:rsidRPr="00177D4A" w14:paraId="35B19FFC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3A8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93B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FBC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8D0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7100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3FC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SARDINA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B28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ATEU0HRV00161</w:t>
            </w:r>
          </w:p>
        </w:tc>
      </w:tr>
      <w:tr w:rsidR="00177D4A" w:rsidRPr="00177D4A" w14:paraId="5C0C2961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44F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76F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EDA0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CB5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9012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EB7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3CE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ATEU0HRV00134</w:t>
            </w:r>
          </w:p>
        </w:tc>
      </w:tr>
      <w:tr w:rsidR="00177D4A" w:rsidRPr="00177D4A" w14:paraId="6861958A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68BF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408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40E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DC66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8664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FFE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52B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</w:tr>
      <w:tr w:rsidR="00177D4A" w:rsidRPr="00177D4A" w14:paraId="6B67C1D0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C59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lastRenderedPageBreak/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38B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0F9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364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D4EC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4258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483D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KALI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123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ATEU0HRV00037</w:t>
            </w:r>
          </w:p>
        </w:tc>
      </w:tr>
      <w:tr w:rsidR="00177D4A" w:rsidRPr="00177D4A" w14:paraId="2AEBF2C8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2FB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442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1B2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1902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8D98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20922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E5AB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CARICA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CF1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ATEU0HRV00163</w:t>
            </w:r>
          </w:p>
        </w:tc>
      </w:tr>
      <w:tr w:rsidR="00177D4A" w:rsidRPr="00177D4A" w14:paraId="6B207A72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A531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2E0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AB9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760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B30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7600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A7B2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PELAGOS II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529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ATEU0HRV00017</w:t>
            </w:r>
          </w:p>
        </w:tc>
      </w:tr>
      <w:tr w:rsidR="00177D4A" w:rsidRPr="00177D4A" w14:paraId="0AC3A97A" w14:textId="77777777" w:rsidTr="00F20022">
        <w:trPr>
          <w:trHeight w:val="258"/>
        </w:trPr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5BC7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06/06/2018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BE95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HRVLOG1801454063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1314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962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9B8A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10582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DC99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PONOS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8D6E" w14:textId="77777777" w:rsidR="00177D4A" w:rsidRPr="00177D4A" w:rsidRDefault="00177D4A" w:rsidP="00177D4A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177D4A">
              <w:rPr>
                <w:rFonts w:cs="Arial"/>
                <w:color w:val="000000"/>
                <w:sz w:val="20"/>
                <w:lang w:val="en-US"/>
              </w:rPr>
              <w:t>ATEU0HRV00058</w:t>
            </w:r>
          </w:p>
        </w:tc>
      </w:tr>
    </w:tbl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Pr="000A34B9" w:rsidRDefault="002C1E92" w:rsidP="000A34B9">
      <w:pPr>
        <w:rPr>
          <w:sz w:val="20"/>
        </w:rPr>
      </w:pPr>
    </w:p>
    <w:p w14:paraId="09ECBE03" w14:textId="77777777" w:rsidR="00941D0F" w:rsidRPr="000A34B9" w:rsidRDefault="00941D0F" w:rsidP="000A34B9">
      <w:pPr>
        <w:rPr>
          <w:sz w:val="20"/>
        </w:rPr>
        <w:sectPr w:rsidR="00941D0F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40E49D5" w14:textId="77777777" w:rsidR="00591C9D" w:rsidRDefault="00591C9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0FAF52F5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9C6650E" w:rsidR="00050C23" w:rsidRDefault="00AE1D5E" w:rsidP="00AE1D5E">
      <w:pPr>
        <w:tabs>
          <w:tab w:val="left" w:pos="9941"/>
        </w:tabs>
      </w:pPr>
      <w:r>
        <w:tab/>
      </w: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D4A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E362F61" w:rsidR="00177D4A" w:rsidRPr="000F5377" w:rsidRDefault="00177D4A" w:rsidP="00177D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3119F7A" w:rsidR="00177D4A" w:rsidRDefault="00177D4A" w:rsidP="00177D4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PLS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2E262468" w:rsidR="00177D4A" w:rsidRPr="0098376F" w:rsidRDefault="00177D4A" w:rsidP="00177D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D25E02E" w:rsidR="00177D4A" w:rsidRPr="0098376F" w:rsidRDefault="00177D4A" w:rsidP="00177D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EF6EFD4" w:rsidR="00177D4A" w:rsidRDefault="00177D4A" w:rsidP="00177D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51DFEEC" w:rsidR="00177D4A" w:rsidRDefault="00177D4A" w:rsidP="00177D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7CD73AD" w:rsidR="00177D4A" w:rsidRPr="0098376F" w:rsidRDefault="00177D4A" w:rsidP="00177D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946D787" w:rsidR="00177D4A" w:rsidRPr="0098376F" w:rsidRDefault="00177D4A" w:rsidP="00177D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19E0AEFA" w:rsidR="00011F17" w:rsidRPr="00941D0F" w:rsidRDefault="00D70546" w:rsidP="00941D0F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59FA6715" w14:textId="1E535310" w:rsidR="00BA3869" w:rsidRPr="00711157" w:rsidRDefault="00E74B1C" w:rsidP="00BA386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 VMA (</w:t>
      </w:r>
      <w:proofErr w:type="spellStart"/>
      <w:r w:rsidRPr="00E74B1C">
        <w:rPr>
          <w:rFonts w:cs="Arial"/>
          <w:i/>
          <w:sz w:val="20"/>
        </w:rPr>
        <w:t>Scomber</w:t>
      </w:r>
      <w:proofErr w:type="spellEnd"/>
      <w:r w:rsidRPr="00E74B1C">
        <w:rPr>
          <w:rFonts w:cs="Arial"/>
          <w:i/>
          <w:sz w:val="20"/>
        </w:rPr>
        <w:t xml:space="preserve"> </w:t>
      </w:r>
      <w:proofErr w:type="spellStart"/>
      <w:r w:rsidRPr="00E74B1C">
        <w:rPr>
          <w:rFonts w:cs="Arial"/>
          <w:i/>
          <w:sz w:val="20"/>
        </w:rPr>
        <w:t>colias</w:t>
      </w:r>
      <w:proofErr w:type="spellEnd"/>
      <w:proofErr w:type="gramStart"/>
      <w:r>
        <w:rPr>
          <w:rFonts w:cs="Arial"/>
          <w:i/>
          <w:sz w:val="20"/>
        </w:rPr>
        <w:t>)</w:t>
      </w:r>
      <w:r w:rsidRPr="00E74B1C">
        <w:t xml:space="preserve"> </w:t>
      </w:r>
      <w:r>
        <w:t xml:space="preserve"> </w:t>
      </w:r>
      <w:r w:rsidRPr="00E74B1C">
        <w:t>is</w:t>
      </w:r>
      <w:proofErr w:type="gramEnd"/>
      <w:r w:rsidRPr="00E74B1C">
        <w:t xml:space="preserve"> substituted</w:t>
      </w:r>
      <w:r>
        <w:t xml:space="preserve">  by </w:t>
      </w:r>
      <w:r w:rsidRPr="00E74B1C">
        <w:rPr>
          <w:rFonts w:cs="Arial"/>
          <w:sz w:val="20"/>
        </w:rPr>
        <w:t>MAZ</w:t>
      </w:r>
      <w:r w:rsidRPr="00E74B1C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(</w:t>
      </w:r>
      <w:proofErr w:type="spellStart"/>
      <w:r>
        <w:rPr>
          <w:rFonts w:cs="Arial"/>
          <w:i/>
          <w:sz w:val="20"/>
        </w:rPr>
        <w:t>Scomber</w:t>
      </w:r>
      <w:proofErr w:type="spellEnd"/>
      <w:r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spp</w:t>
      </w:r>
      <w:proofErr w:type="spellEnd"/>
      <w:r>
        <w:rPr>
          <w:rFonts w:cs="Arial"/>
          <w:i/>
          <w:sz w:val="20"/>
        </w:rPr>
        <w:t xml:space="preserve">) </w:t>
      </w:r>
    </w:p>
    <w:p w14:paraId="58F7346C" w14:textId="6BC1C195" w:rsidR="0036413A" w:rsidRDefault="0036413A" w:rsidP="00BA3869">
      <w:pPr>
        <w:pStyle w:val="Textoindependiente"/>
        <w:rPr>
          <w:rFonts w:cs="Arial"/>
          <w:sz w:val="20"/>
        </w:rPr>
      </w:pPr>
    </w:p>
    <w:p w14:paraId="212C55B1" w14:textId="77777777" w:rsidR="00205347" w:rsidRPr="00D07655" w:rsidRDefault="00205347" w:rsidP="00D07655">
      <w:pPr>
        <w:pStyle w:val="Textoindependiente"/>
        <w:rPr>
          <w:rFonts w:cs="Arial"/>
          <w:sz w:val="20"/>
        </w:rPr>
      </w:pPr>
    </w:p>
    <w:p w14:paraId="3CE035AD" w14:textId="77777777" w:rsidR="00205347" w:rsidRPr="00D07655" w:rsidRDefault="00205347" w:rsidP="00D07655">
      <w:pPr>
        <w:pStyle w:val="Textoindependiente"/>
        <w:rPr>
          <w:rFonts w:cs="Arial"/>
          <w:sz w:val="20"/>
        </w:rPr>
        <w:sectPr w:rsidR="00205347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D07655" w:rsidRDefault="002C1E92" w:rsidP="00D07655">
      <w:pPr>
        <w:pStyle w:val="Textoindependiente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4507D4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71115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3"/>
        <w:gridCol w:w="3367"/>
      </w:tblGrid>
      <w:tr w:rsidR="005B045B" w:rsidRPr="005B045B" w14:paraId="34E5D29F" w14:textId="042B4989" w:rsidTr="004E0B2B">
        <w:trPr>
          <w:cantSplit/>
          <w:trHeight w:val="331"/>
          <w:tblHeader/>
        </w:trPr>
        <w:tc>
          <w:tcPr>
            <w:tcW w:w="3816" w:type="pct"/>
            <w:shd w:val="clear" w:color="auto" w:fill="auto"/>
            <w:noWrap/>
            <w:vAlign w:val="center"/>
            <w:hideMark/>
          </w:tcPr>
          <w:p w14:paraId="723FFE12" w14:textId="77777777" w:rsidR="004E0B2B" w:rsidRPr="005B045B" w:rsidRDefault="004E0B2B" w:rsidP="004507D4">
            <w:pPr>
              <w:rPr>
                <w:rFonts w:cs="Arial"/>
                <w:sz w:val="20"/>
              </w:rPr>
            </w:pPr>
            <w:r w:rsidRPr="005B045B">
              <w:rPr>
                <w:rFonts w:cs="Arial"/>
                <w:sz w:val="20"/>
              </w:rPr>
              <w:t>Potential Non-compliance Event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38C7F470" w14:textId="791089B9" w:rsidR="004E0B2B" w:rsidRPr="005B045B" w:rsidRDefault="004E0B2B" w:rsidP="004507D4">
            <w:pPr>
              <w:jc w:val="center"/>
              <w:rPr>
                <w:rFonts w:cs="Arial"/>
                <w:bCs/>
                <w:sz w:val="20"/>
              </w:rPr>
            </w:pPr>
            <w:r w:rsidRPr="005B045B">
              <w:rPr>
                <w:rFonts w:cs="Arial"/>
                <w:bCs/>
                <w:sz w:val="20"/>
              </w:rPr>
              <w:t>Operation Number</w:t>
            </w:r>
          </w:p>
        </w:tc>
      </w:tr>
      <w:tr w:rsidR="005B045B" w:rsidRPr="005B045B" w14:paraId="29C89122" w14:textId="77777777" w:rsidTr="005B045B">
        <w:trPr>
          <w:trHeight w:val="331"/>
        </w:trPr>
        <w:tc>
          <w:tcPr>
            <w:tcW w:w="3816" w:type="pct"/>
            <w:shd w:val="clear" w:color="auto" w:fill="auto"/>
            <w:noWrap/>
            <w:vAlign w:val="center"/>
          </w:tcPr>
          <w:p w14:paraId="753BFAC5" w14:textId="77777777" w:rsidR="005B045B" w:rsidRPr="005B045B" w:rsidRDefault="005B045B" w:rsidP="00664439">
            <w:pPr>
              <w:rPr>
                <w:rFonts w:cs="Arial"/>
                <w:sz w:val="20"/>
              </w:rPr>
            </w:pPr>
            <w:r w:rsidRPr="005B045B">
              <w:rPr>
                <w:rFonts w:cs="Arial"/>
                <w:bCs/>
                <w:sz w:val="20"/>
              </w:rPr>
              <w:t xml:space="preserve">Incomplete </w:t>
            </w:r>
            <w:r w:rsidRPr="005B045B">
              <w:rPr>
                <w:rFonts w:cs="Arial"/>
                <w:sz w:val="20"/>
                <w:u w:val="single"/>
              </w:rPr>
              <w:t>and/or</w:t>
            </w:r>
            <w:r w:rsidRPr="005B045B">
              <w:rPr>
                <w:rFonts w:cs="Arial"/>
                <w:sz w:val="20"/>
              </w:rPr>
              <w:t xml:space="preserve"> incorrect logbook entry made for that day</w:t>
            </w:r>
          </w:p>
        </w:tc>
        <w:tc>
          <w:tcPr>
            <w:tcW w:w="1184" w:type="pct"/>
          </w:tcPr>
          <w:p w14:paraId="1ECE02BD" w14:textId="0F15A801" w:rsidR="005B045B" w:rsidRPr="005B045B" w:rsidRDefault="00FA4499" w:rsidP="0066443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 *</w:t>
            </w:r>
          </w:p>
        </w:tc>
      </w:tr>
    </w:tbl>
    <w:p w14:paraId="75B1194D" w14:textId="77777777" w:rsidR="0085529F" w:rsidRDefault="0085529F" w:rsidP="000F5377">
      <w:pPr>
        <w:rPr>
          <w:sz w:val="20"/>
        </w:rPr>
      </w:pPr>
    </w:p>
    <w:p w14:paraId="0F2EA335" w14:textId="4CDAF505" w:rsidR="00744187" w:rsidRPr="00C72271" w:rsidRDefault="00FA4499" w:rsidP="005B045B">
      <w:pPr>
        <w:rPr>
          <w:sz w:val="20"/>
          <w:highlight w:val="yellow"/>
        </w:rPr>
      </w:pPr>
      <w:r>
        <w:t>*</w:t>
      </w:r>
      <w:r w:rsidR="005B045B" w:rsidRPr="005B045B">
        <w:t xml:space="preserve"> </w:t>
      </w:r>
      <w:r w:rsidR="005B045B" w:rsidRPr="005B045B">
        <w:rPr>
          <w:sz w:val="20"/>
        </w:rPr>
        <w:t>Incomplete and/or incorrect l</w:t>
      </w:r>
      <w:r w:rsidR="00591C9D">
        <w:rPr>
          <w:sz w:val="20"/>
        </w:rPr>
        <w:t xml:space="preserve">ogbook entry made for some days. </w:t>
      </w:r>
      <w:r w:rsidR="005B045B" w:rsidRPr="005B045B">
        <w:rPr>
          <w:sz w:val="20"/>
        </w:rPr>
        <w:t>The logbook did not provide information on the allocation of catches to other vessels in the JFO when the vessel was the catching vessel.</w:t>
      </w:r>
    </w:p>
    <w:p w14:paraId="13041B27" w14:textId="77777777" w:rsidR="00744187" w:rsidRDefault="00744187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7E7CC0F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933A4F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33A4F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4187" w:rsidRPr="00F43972" w14:paraId="2ACE8E7D" w14:textId="77777777" w:rsidTr="00933A4F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BDD1C34" w:rsidR="00744187" w:rsidRPr="000F5377" w:rsidRDefault="00744187" w:rsidP="0095752B">
            <w:pPr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8DFDA0F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C5DF6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526AD8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ADA43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1D1133E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F884A0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333125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D420755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6CFFC2E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73B3E40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</w:tr>
    </w:tbl>
    <w:p w14:paraId="58DE7A4E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6A06F9D8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8ABC8CF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205347">
        <w:t>Table 1</w:t>
      </w:r>
      <w:r w:rsidR="004964A4" w:rsidRPr="00205347">
        <w:t>4</w:t>
      </w:r>
      <w:r w:rsidRPr="00205347">
        <w:t xml:space="preserve">. Summary </w:t>
      </w:r>
      <w:r w:rsidRPr="0098376F">
        <w:t>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33A4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B0104" w14:paraId="755FE80A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723D7D35" w14:textId="1712AA31" w:rsidR="009B0104" w:rsidRDefault="009B0104" w:rsidP="00744187">
            <w:pPr>
              <w:jc w:val="center"/>
              <w:rPr>
                <w:sz w:val="20"/>
              </w:rPr>
            </w:pPr>
          </w:p>
        </w:tc>
        <w:tc>
          <w:tcPr>
            <w:tcW w:w="1154" w:type="pct"/>
            <w:vAlign w:val="center"/>
          </w:tcPr>
          <w:p w14:paraId="3BF96014" w14:textId="4217D60B" w:rsidR="009B0104" w:rsidRPr="00205347" w:rsidRDefault="009B0104" w:rsidP="0074418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E7A2A0" w14:textId="277B3F56" w:rsidR="009B0104" w:rsidRPr="00D52FB0" w:rsidRDefault="009B0104" w:rsidP="0074418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956B948" w14:textId="3E3989D4" w:rsidR="009B0104" w:rsidRPr="00D52FB0" w:rsidRDefault="009B0104" w:rsidP="00177D4A">
            <w:pPr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F0EBAE0" w14:textId="40695DB6" w:rsidR="009B0104" w:rsidRPr="00D52FB0" w:rsidRDefault="009B0104" w:rsidP="00177D4A">
            <w:pPr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323F44C" w14:textId="253CE4D6" w:rsidR="009B0104" w:rsidRPr="00D52FB0" w:rsidRDefault="009B0104" w:rsidP="00744187">
            <w:pPr>
              <w:jc w:val="center"/>
              <w:rPr>
                <w:sz w:val="20"/>
              </w:rPr>
            </w:pPr>
          </w:p>
        </w:tc>
      </w:tr>
    </w:tbl>
    <w:p w14:paraId="0C562FB7" w14:textId="62FEE646" w:rsidR="004964A4" w:rsidRDefault="000D2442" w:rsidP="0077782A">
      <w:pPr>
        <w:pStyle w:val="Listaconvietas2"/>
        <w:tabs>
          <w:tab w:val="left" w:pos="709"/>
          <w:tab w:val="left" w:pos="1418"/>
          <w:tab w:val="left" w:pos="2127"/>
          <w:tab w:val="left" w:pos="2836"/>
          <w:tab w:val="left" w:pos="7980"/>
        </w:tabs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64FC088" w14:textId="77777777" w:rsidR="002B1148" w:rsidRPr="002B1148" w:rsidRDefault="002B1148" w:rsidP="00941D0F">
      <w:pPr>
        <w:pStyle w:val="Listaconvietas2"/>
        <w:rPr>
          <w:i w:val="0"/>
        </w:rPr>
      </w:pPr>
    </w:p>
    <w:p w14:paraId="6D6A6DA0" w14:textId="77777777" w:rsidR="002B1148" w:rsidRDefault="002B1148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C9A1026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599" w:type="dxa"/>
        <w:tblInd w:w="113" w:type="dxa"/>
        <w:tblLook w:val="04A0" w:firstRow="1" w:lastRow="0" w:firstColumn="1" w:lastColumn="0" w:noHBand="0" w:noVBand="1"/>
      </w:tblPr>
      <w:tblGrid>
        <w:gridCol w:w="2340"/>
        <w:gridCol w:w="2243"/>
        <w:gridCol w:w="1049"/>
        <w:gridCol w:w="1266"/>
        <w:gridCol w:w="1226"/>
        <w:gridCol w:w="1462"/>
        <w:gridCol w:w="2486"/>
        <w:gridCol w:w="1527"/>
      </w:tblGrid>
      <w:tr w:rsidR="008323E3" w:rsidRPr="008323E3" w14:paraId="73BA1000" w14:textId="77777777" w:rsidTr="008323E3">
        <w:trPr>
          <w:trHeight w:val="463"/>
        </w:trPr>
        <w:tc>
          <w:tcPr>
            <w:tcW w:w="1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18B7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Appendix 1: Details of BFT vessels involved in catching/towing/supporting/other operations</w:t>
            </w:r>
          </w:p>
        </w:tc>
      </w:tr>
      <w:tr w:rsidR="008323E3" w:rsidRPr="008323E3" w14:paraId="30B60CC2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C2F1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Vessel Name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639B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ICCAT #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F2CB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Flag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4C83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IRCS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ED3F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Role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5172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Other Role*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47CC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Involved in BFT Ops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3E97" w14:textId="77777777" w:rsidR="008323E3" w:rsidRPr="008323E3" w:rsidRDefault="008323E3" w:rsidP="008323E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b/>
                <w:bCs/>
                <w:color w:val="000000"/>
                <w:sz w:val="20"/>
                <w:lang w:val="en-US"/>
              </w:rPr>
              <w:t>Comments</w:t>
            </w:r>
          </w:p>
        </w:tc>
      </w:tr>
      <w:tr w:rsidR="008323E3" w:rsidRPr="008323E3" w14:paraId="43C7F422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498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PONOS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1B07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ATEU0HRV00058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BFB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F06D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9A6913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65B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927E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EAA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E9D2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3FA11164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83D5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HRVATSKI USPJEH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6727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ATEU0HRV00007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4F2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B0E0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9A4675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864D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F47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5CEF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FF8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30515D09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0A2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PREKO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AE45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ATEU0HRV00021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4077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064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9A9524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6F3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A5F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7FB4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D6F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3C4BD45D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F3C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PELAGOS II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7E32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ATEU0HRV00017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40FF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41CA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9A8092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C357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BC1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B63D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33FA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0FB53F2C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C5C2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KALI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7260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ATEU0HRV00037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B0FA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5A6F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9A4643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389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60F4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4CB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5E7A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06F60FA6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2E16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SARDINA I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D72F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ATEU0HRV00133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1412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C2E4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9AA5395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823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51B6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B100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067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6B401B5D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15E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SARDINA II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9E34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ATEU0HRV00161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15D2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E67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9AA6486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4085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E74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D0F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E64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490FEE9D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BC5E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NEPTUN II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261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ATEU0HRV00140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D05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772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9AA5464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9456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6B80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F98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46D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1B52744D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D99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KORNAT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9C65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ATEU0HRV00153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86D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CC47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9AA5968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9D2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C77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37EE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854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068C4C3A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7095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TULJAN DVA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F05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ATEU0HRV00155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8515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43E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9AA5632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F2FF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Catching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D59D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AB9E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C674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4D3131B3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F8C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NONA MILKA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D9F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ATEU0HRV00247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522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093E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9AA6575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969E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 xml:space="preserve">Towing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186B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A5B9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96C7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26FB439B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7EF5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VOLUJA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8286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ATEU0HRV00026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42E4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1A78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9A3035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27D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 xml:space="preserve">Towing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359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082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233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3B22F5E7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5040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LUBIN DVA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70E7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ATEU0HRV00150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3CF6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8A8D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9AA6299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0D40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 xml:space="preserve">Towing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3BC6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E783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3220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8323E3" w:rsidRPr="008323E3" w14:paraId="73ADBD51" w14:textId="77777777" w:rsidTr="008323E3">
        <w:trPr>
          <w:trHeight w:val="39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778F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TRATICA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7E39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ATEU0HRV00036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F8F1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Croatia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2426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9AA5211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7D2C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 xml:space="preserve">Towing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0A1A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0DF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E45E" w14:textId="77777777" w:rsidR="008323E3" w:rsidRPr="008323E3" w:rsidRDefault="008323E3" w:rsidP="008323E3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323E3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450ABC0A" w:rsidR="001E3222" w:rsidRDefault="001E3222">
      <w:pPr>
        <w:rPr>
          <w:rFonts w:cs="Arial"/>
          <w:bCs/>
          <w:i/>
          <w:sz w:val="18"/>
          <w:szCs w:val="18"/>
        </w:rPr>
      </w:pPr>
    </w:p>
    <w:p w14:paraId="1931F3F6" w14:textId="77777777" w:rsidR="00744187" w:rsidRDefault="00744187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7B9EE130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lastRenderedPageBreak/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434"/>
        <w:gridCol w:w="999"/>
        <w:gridCol w:w="1163"/>
        <w:gridCol w:w="762"/>
        <w:gridCol w:w="1143"/>
        <w:gridCol w:w="8611"/>
      </w:tblGrid>
      <w:tr w:rsidR="001E3222" w:rsidRPr="00A66865" w14:paraId="0DDCB881" w14:textId="77777777" w:rsidTr="008E074E">
        <w:trPr>
          <w:trHeight w:val="431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A16357">
        <w:trPr>
          <w:trHeight w:val="340"/>
        </w:trPr>
        <w:tc>
          <w:tcPr>
            <w:tcW w:w="5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0104112" w:rsidR="001E3222" w:rsidRPr="008E074E" w:rsidRDefault="00A16357" w:rsidP="00A163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A16357" w:rsidRDefault="001E3222" w:rsidP="000F5377">
            <w:pPr>
              <w:rPr>
                <w:sz w:val="20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CC17EFF" w:rsidR="001E3222" w:rsidRDefault="001E3222" w:rsidP="000F5377">
            <w:pPr>
              <w:rPr>
                <w:sz w:val="20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D78C244" w:rsidR="001E3222" w:rsidRDefault="001E3222" w:rsidP="000F5377">
            <w:pPr>
              <w:rPr>
                <w:sz w:val="20"/>
              </w:rPr>
            </w:pPr>
          </w:p>
        </w:tc>
        <w:tc>
          <w:tcPr>
            <w:tcW w:w="30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067479FE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51211D9E" w14:textId="7A015D3F" w:rsidR="00744187" w:rsidRPr="00744187" w:rsidRDefault="00744187">
      <w:pPr>
        <w:rPr>
          <w:sz w:val="20"/>
        </w:rPr>
      </w:pPr>
      <w:r w:rsidRPr="007D6201">
        <w:rPr>
          <w:sz w:val="20"/>
        </w:rPr>
        <w:t>There were no vessels sighted that were not involved in BFT oper</w:t>
      </w:r>
      <w:bookmarkStart w:id="1" w:name="_GoBack"/>
      <w:bookmarkEnd w:id="1"/>
      <w:r w:rsidRPr="007D6201">
        <w:rPr>
          <w:sz w:val="20"/>
        </w:rPr>
        <w:t>ations.</w:t>
      </w: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A199A" w14:textId="77777777" w:rsidR="007A42D2" w:rsidRPr="00064508" w:rsidRDefault="007A42D2" w:rsidP="00064508">
      <w:r>
        <w:separator/>
      </w:r>
    </w:p>
  </w:endnote>
  <w:endnote w:type="continuationSeparator" w:id="0">
    <w:p w14:paraId="6CF1B00D" w14:textId="77777777" w:rsidR="007A42D2" w:rsidRPr="00064508" w:rsidRDefault="007A42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0761F" w14:textId="77777777" w:rsidR="007A42D2" w:rsidRPr="00064508" w:rsidRDefault="007A42D2" w:rsidP="00064508">
      <w:r>
        <w:separator/>
      </w:r>
    </w:p>
  </w:footnote>
  <w:footnote w:type="continuationSeparator" w:id="0">
    <w:p w14:paraId="41D28230" w14:textId="77777777" w:rsidR="007A42D2" w:rsidRPr="00064508" w:rsidRDefault="007A42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5E8C"/>
    <w:rsid w:val="00092926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31EC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7D4A"/>
    <w:rsid w:val="00186CA0"/>
    <w:rsid w:val="00192DD5"/>
    <w:rsid w:val="001A75C7"/>
    <w:rsid w:val="001B0687"/>
    <w:rsid w:val="001B38D5"/>
    <w:rsid w:val="001B58D1"/>
    <w:rsid w:val="001C1899"/>
    <w:rsid w:val="001C3B13"/>
    <w:rsid w:val="001D05FA"/>
    <w:rsid w:val="001D69BA"/>
    <w:rsid w:val="001E0745"/>
    <w:rsid w:val="001E1904"/>
    <w:rsid w:val="001E3222"/>
    <w:rsid w:val="001E7B13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38B5"/>
    <w:rsid w:val="002D4431"/>
    <w:rsid w:val="002F3CCE"/>
    <w:rsid w:val="002F4053"/>
    <w:rsid w:val="002F5B58"/>
    <w:rsid w:val="002F7081"/>
    <w:rsid w:val="00303B09"/>
    <w:rsid w:val="00316203"/>
    <w:rsid w:val="003256CD"/>
    <w:rsid w:val="00336228"/>
    <w:rsid w:val="0033632E"/>
    <w:rsid w:val="00341B08"/>
    <w:rsid w:val="003428D9"/>
    <w:rsid w:val="00343C25"/>
    <w:rsid w:val="0035488A"/>
    <w:rsid w:val="00356A9D"/>
    <w:rsid w:val="00361627"/>
    <w:rsid w:val="00361D74"/>
    <w:rsid w:val="00362BF4"/>
    <w:rsid w:val="0036336C"/>
    <w:rsid w:val="0036413A"/>
    <w:rsid w:val="003723F0"/>
    <w:rsid w:val="00373E7E"/>
    <w:rsid w:val="0037438D"/>
    <w:rsid w:val="00385467"/>
    <w:rsid w:val="00390BAD"/>
    <w:rsid w:val="00390DD4"/>
    <w:rsid w:val="00393BE3"/>
    <w:rsid w:val="00394EB7"/>
    <w:rsid w:val="003955E7"/>
    <w:rsid w:val="003A16CA"/>
    <w:rsid w:val="003A5B95"/>
    <w:rsid w:val="003B41BA"/>
    <w:rsid w:val="003D761F"/>
    <w:rsid w:val="003D7A0D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473D"/>
    <w:rsid w:val="00476600"/>
    <w:rsid w:val="004911D4"/>
    <w:rsid w:val="00496186"/>
    <w:rsid w:val="004964A4"/>
    <w:rsid w:val="00496BDF"/>
    <w:rsid w:val="00496E53"/>
    <w:rsid w:val="004A5355"/>
    <w:rsid w:val="004A591B"/>
    <w:rsid w:val="004A71D1"/>
    <w:rsid w:val="004B38AD"/>
    <w:rsid w:val="004C35EE"/>
    <w:rsid w:val="004C6B89"/>
    <w:rsid w:val="004D0292"/>
    <w:rsid w:val="004D108C"/>
    <w:rsid w:val="004D7085"/>
    <w:rsid w:val="004E0B2B"/>
    <w:rsid w:val="004E2858"/>
    <w:rsid w:val="004E316A"/>
    <w:rsid w:val="004E5600"/>
    <w:rsid w:val="004F5DE8"/>
    <w:rsid w:val="004F604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1C9D"/>
    <w:rsid w:val="00595327"/>
    <w:rsid w:val="005B00FD"/>
    <w:rsid w:val="005B045B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10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4439"/>
    <w:rsid w:val="00665CD9"/>
    <w:rsid w:val="0066624E"/>
    <w:rsid w:val="006721BA"/>
    <w:rsid w:val="00676247"/>
    <w:rsid w:val="00676486"/>
    <w:rsid w:val="0068057D"/>
    <w:rsid w:val="0068102C"/>
    <w:rsid w:val="00685A0D"/>
    <w:rsid w:val="00686566"/>
    <w:rsid w:val="006961DE"/>
    <w:rsid w:val="00696457"/>
    <w:rsid w:val="00696DE9"/>
    <w:rsid w:val="006A0364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0C79"/>
    <w:rsid w:val="00721255"/>
    <w:rsid w:val="007319E4"/>
    <w:rsid w:val="00741317"/>
    <w:rsid w:val="00744187"/>
    <w:rsid w:val="0074449B"/>
    <w:rsid w:val="00750935"/>
    <w:rsid w:val="0075236B"/>
    <w:rsid w:val="00757864"/>
    <w:rsid w:val="007614EA"/>
    <w:rsid w:val="0077782A"/>
    <w:rsid w:val="0078352D"/>
    <w:rsid w:val="00784C95"/>
    <w:rsid w:val="00790449"/>
    <w:rsid w:val="007979CE"/>
    <w:rsid w:val="007A0918"/>
    <w:rsid w:val="007A42D2"/>
    <w:rsid w:val="007B08D5"/>
    <w:rsid w:val="007B3691"/>
    <w:rsid w:val="007C2D17"/>
    <w:rsid w:val="007C79B6"/>
    <w:rsid w:val="007D02AE"/>
    <w:rsid w:val="007D3304"/>
    <w:rsid w:val="007D4A0F"/>
    <w:rsid w:val="007D6201"/>
    <w:rsid w:val="007D62E6"/>
    <w:rsid w:val="007D6600"/>
    <w:rsid w:val="007F02ED"/>
    <w:rsid w:val="007F3338"/>
    <w:rsid w:val="007F6A81"/>
    <w:rsid w:val="00810D99"/>
    <w:rsid w:val="00813EC5"/>
    <w:rsid w:val="00813FC5"/>
    <w:rsid w:val="00817368"/>
    <w:rsid w:val="008323E3"/>
    <w:rsid w:val="008334AC"/>
    <w:rsid w:val="00833DA2"/>
    <w:rsid w:val="008369CC"/>
    <w:rsid w:val="008377D1"/>
    <w:rsid w:val="0084403B"/>
    <w:rsid w:val="0085287E"/>
    <w:rsid w:val="00854CFC"/>
    <w:rsid w:val="0085529F"/>
    <w:rsid w:val="00856BD5"/>
    <w:rsid w:val="00856EFC"/>
    <w:rsid w:val="00857753"/>
    <w:rsid w:val="00860F45"/>
    <w:rsid w:val="00866242"/>
    <w:rsid w:val="00874154"/>
    <w:rsid w:val="00874BE2"/>
    <w:rsid w:val="00880614"/>
    <w:rsid w:val="008918FB"/>
    <w:rsid w:val="008B2579"/>
    <w:rsid w:val="008B7CA1"/>
    <w:rsid w:val="008D2330"/>
    <w:rsid w:val="008D5ED7"/>
    <w:rsid w:val="008E074E"/>
    <w:rsid w:val="008E22C2"/>
    <w:rsid w:val="008E4A2F"/>
    <w:rsid w:val="008E79C6"/>
    <w:rsid w:val="008F1813"/>
    <w:rsid w:val="008F3FCA"/>
    <w:rsid w:val="008F4A8E"/>
    <w:rsid w:val="0090170D"/>
    <w:rsid w:val="00902E54"/>
    <w:rsid w:val="00905C76"/>
    <w:rsid w:val="009073EA"/>
    <w:rsid w:val="00907CEA"/>
    <w:rsid w:val="00907EFD"/>
    <w:rsid w:val="00914B3D"/>
    <w:rsid w:val="00920BA8"/>
    <w:rsid w:val="00921E99"/>
    <w:rsid w:val="009272A3"/>
    <w:rsid w:val="00933A4F"/>
    <w:rsid w:val="00940A6E"/>
    <w:rsid w:val="00941D0F"/>
    <w:rsid w:val="00945234"/>
    <w:rsid w:val="009457BD"/>
    <w:rsid w:val="009465CA"/>
    <w:rsid w:val="00951320"/>
    <w:rsid w:val="00954449"/>
    <w:rsid w:val="00954546"/>
    <w:rsid w:val="00956827"/>
    <w:rsid w:val="0095713E"/>
    <w:rsid w:val="009574B4"/>
    <w:rsid w:val="0095752B"/>
    <w:rsid w:val="00961B00"/>
    <w:rsid w:val="00961B8D"/>
    <w:rsid w:val="00971287"/>
    <w:rsid w:val="00973603"/>
    <w:rsid w:val="009737EC"/>
    <w:rsid w:val="00973879"/>
    <w:rsid w:val="00981B0E"/>
    <w:rsid w:val="00982018"/>
    <w:rsid w:val="0098376F"/>
    <w:rsid w:val="009851D5"/>
    <w:rsid w:val="00985C3F"/>
    <w:rsid w:val="00991982"/>
    <w:rsid w:val="00991D26"/>
    <w:rsid w:val="00993592"/>
    <w:rsid w:val="009A52CF"/>
    <w:rsid w:val="009B0104"/>
    <w:rsid w:val="009B1FA2"/>
    <w:rsid w:val="009B3A3F"/>
    <w:rsid w:val="009B3DBC"/>
    <w:rsid w:val="009B42CF"/>
    <w:rsid w:val="009B47EE"/>
    <w:rsid w:val="009B4881"/>
    <w:rsid w:val="009B4DD3"/>
    <w:rsid w:val="009B5857"/>
    <w:rsid w:val="009B7A48"/>
    <w:rsid w:val="009C127C"/>
    <w:rsid w:val="009C29AD"/>
    <w:rsid w:val="009C30E7"/>
    <w:rsid w:val="009C3452"/>
    <w:rsid w:val="009C70CB"/>
    <w:rsid w:val="009D1597"/>
    <w:rsid w:val="009E14DD"/>
    <w:rsid w:val="009E184D"/>
    <w:rsid w:val="009E5944"/>
    <w:rsid w:val="009E5C9D"/>
    <w:rsid w:val="00A012B9"/>
    <w:rsid w:val="00A01C54"/>
    <w:rsid w:val="00A0238B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19F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36A0"/>
    <w:rsid w:val="00B6043C"/>
    <w:rsid w:val="00B64972"/>
    <w:rsid w:val="00B664B0"/>
    <w:rsid w:val="00B76720"/>
    <w:rsid w:val="00B80B9D"/>
    <w:rsid w:val="00B81E85"/>
    <w:rsid w:val="00B85A47"/>
    <w:rsid w:val="00B9048A"/>
    <w:rsid w:val="00B923B8"/>
    <w:rsid w:val="00B934A4"/>
    <w:rsid w:val="00B97FB5"/>
    <w:rsid w:val="00BA035C"/>
    <w:rsid w:val="00BA3869"/>
    <w:rsid w:val="00BA54B8"/>
    <w:rsid w:val="00BB2C4D"/>
    <w:rsid w:val="00BB3439"/>
    <w:rsid w:val="00BB4420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2271"/>
    <w:rsid w:val="00C742B7"/>
    <w:rsid w:val="00C77767"/>
    <w:rsid w:val="00C811FD"/>
    <w:rsid w:val="00C84869"/>
    <w:rsid w:val="00C87DD0"/>
    <w:rsid w:val="00CA4D46"/>
    <w:rsid w:val="00CA7AB2"/>
    <w:rsid w:val="00CB35FE"/>
    <w:rsid w:val="00CB3DDA"/>
    <w:rsid w:val="00CB7D27"/>
    <w:rsid w:val="00CD290A"/>
    <w:rsid w:val="00CD3A7F"/>
    <w:rsid w:val="00CE0073"/>
    <w:rsid w:val="00CE3350"/>
    <w:rsid w:val="00CE5114"/>
    <w:rsid w:val="00CE6FCC"/>
    <w:rsid w:val="00CF1F13"/>
    <w:rsid w:val="00CF3E2D"/>
    <w:rsid w:val="00CF4726"/>
    <w:rsid w:val="00D07655"/>
    <w:rsid w:val="00D07EAD"/>
    <w:rsid w:val="00D11043"/>
    <w:rsid w:val="00D11FBD"/>
    <w:rsid w:val="00D12AF2"/>
    <w:rsid w:val="00D14AFD"/>
    <w:rsid w:val="00D25F7C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828"/>
    <w:rsid w:val="00DD3A7F"/>
    <w:rsid w:val="00DD66EE"/>
    <w:rsid w:val="00DE411D"/>
    <w:rsid w:val="00DF33C1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211"/>
    <w:rsid w:val="00E16A2B"/>
    <w:rsid w:val="00E200FB"/>
    <w:rsid w:val="00E25E1F"/>
    <w:rsid w:val="00E3489C"/>
    <w:rsid w:val="00E37E91"/>
    <w:rsid w:val="00E45215"/>
    <w:rsid w:val="00E4745F"/>
    <w:rsid w:val="00E51B77"/>
    <w:rsid w:val="00E540B1"/>
    <w:rsid w:val="00E671C2"/>
    <w:rsid w:val="00E71AA1"/>
    <w:rsid w:val="00E74B1C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042"/>
    <w:rsid w:val="00EC09A3"/>
    <w:rsid w:val="00EC32B4"/>
    <w:rsid w:val="00EC7545"/>
    <w:rsid w:val="00ED142A"/>
    <w:rsid w:val="00F10704"/>
    <w:rsid w:val="00F13D0E"/>
    <w:rsid w:val="00F162B6"/>
    <w:rsid w:val="00F20022"/>
    <w:rsid w:val="00F20C8F"/>
    <w:rsid w:val="00F22F91"/>
    <w:rsid w:val="00F3283D"/>
    <w:rsid w:val="00F329F9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04E"/>
    <w:rsid w:val="00F75ECA"/>
    <w:rsid w:val="00F838F8"/>
    <w:rsid w:val="00F84874"/>
    <w:rsid w:val="00F86BB0"/>
    <w:rsid w:val="00F9170E"/>
    <w:rsid w:val="00F91A2D"/>
    <w:rsid w:val="00F945BA"/>
    <w:rsid w:val="00FA00B5"/>
    <w:rsid w:val="00FA1D0B"/>
    <w:rsid w:val="00FA4499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15</Pages>
  <Words>1805</Words>
  <Characters>11007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29</cp:revision>
  <cp:lastPrinted>2012-03-13T09:05:00Z</cp:lastPrinted>
  <dcterms:created xsi:type="dcterms:W3CDTF">2017-06-27T14:14:00Z</dcterms:created>
  <dcterms:modified xsi:type="dcterms:W3CDTF">2018-07-04T09:25:00Z</dcterms:modified>
</cp:coreProperties>
</file>