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267D87F3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CCAT ROP-BFT</w:t>
      </w:r>
      <w:r w:rsidR="00057D1A">
        <w:rPr>
          <w:rFonts w:cs="Arial"/>
          <w:b/>
          <w:sz w:val="20"/>
        </w:rPr>
        <w:t xml:space="preserve"> </w:t>
      </w:r>
      <w:r w:rsidR="00057D1A" w:rsidRPr="00085E8C">
        <w:rPr>
          <w:rFonts w:cs="Arial"/>
          <w:b/>
          <w:sz w:val="20"/>
        </w:rPr>
        <w:t>201</w:t>
      </w:r>
      <w:r w:rsidR="004350F7" w:rsidRPr="00085E8C">
        <w:rPr>
          <w:rFonts w:cs="Arial"/>
          <w:b/>
          <w:sz w:val="20"/>
        </w:rPr>
        <w:t>7</w:t>
      </w:r>
      <w:r w:rsidR="00B27072" w:rsidRPr="00085E8C">
        <w:rPr>
          <w:rFonts w:cs="Arial"/>
          <w:b/>
          <w:sz w:val="20"/>
        </w:rPr>
        <w:t>-201</w:t>
      </w:r>
      <w:r w:rsidR="009E184D" w:rsidRPr="00085E8C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B19646F" w:rsidR="0036413A" w:rsidRPr="00C341A4" w:rsidRDefault="0036413A" w:rsidP="006E32E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926E0">
              <w:rPr>
                <w:rFonts w:cs="Arial"/>
                <w:color w:val="000000"/>
                <w:sz w:val="20"/>
                <w:u w:val="single"/>
                <w:lang w:val="es-ES" w:eastAsia="es-ES"/>
              </w:rPr>
              <w:t>000EU049</w:t>
            </w:r>
          </w:p>
        </w:tc>
      </w:tr>
      <w:tr w:rsidR="00512D94" w:rsidRPr="00E14C5C" w14:paraId="690918C0" w14:textId="77777777" w:rsidTr="000A34B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12D94" w:rsidRPr="00E14C5C" w:rsidRDefault="00512D94" w:rsidP="00512D9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0170E3C" w:rsidR="00512D94" w:rsidRPr="004350F7" w:rsidRDefault="00512D94" w:rsidP="00512D94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12D94" w:rsidRPr="00E14C5C" w14:paraId="3EBCDB5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12D94" w:rsidRPr="00E14C5C" w:rsidRDefault="00512D94" w:rsidP="00512D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F89E060" w:rsidR="00512D94" w:rsidRPr="00E14C5C" w:rsidRDefault="00512D94" w:rsidP="00512D9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12D94" w:rsidRPr="00E14C5C" w14:paraId="3DBE7AAF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12D94" w:rsidRPr="00E14C5C" w:rsidRDefault="00512D94" w:rsidP="00512D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EBA4705" w:rsidR="00512D94" w:rsidRPr="00E14C5C" w:rsidRDefault="00512D94" w:rsidP="00512D9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512D94" w:rsidRPr="007F51DE" w14:paraId="5293A383" w14:textId="77777777" w:rsidTr="00512D9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12D94" w:rsidRPr="00E14C5C" w:rsidRDefault="00512D94" w:rsidP="00512D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7718EC7" w:rsidR="00512D94" w:rsidRPr="00512D94" w:rsidRDefault="00512D94" w:rsidP="00512D9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512D94" w:rsidRPr="00E14C5C" w14:paraId="01AD1C5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12D94" w:rsidRPr="00E14C5C" w:rsidRDefault="00512D94" w:rsidP="00512D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A7F4235" w:rsidR="00512D94" w:rsidRPr="00E14C5C" w:rsidRDefault="00512D94" w:rsidP="00512D9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12D94" w:rsidRPr="00E14C5C" w14:paraId="09E70E8A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12D94" w:rsidRPr="00E14C5C" w:rsidRDefault="00512D94" w:rsidP="00512D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F1BC3E5" w:rsidR="00512D94" w:rsidRPr="00E14C5C" w:rsidRDefault="00512D94" w:rsidP="00512D9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12D94" w:rsidRPr="00E14C5C" w14:paraId="326D89E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12D94" w:rsidRPr="00E14C5C" w:rsidRDefault="00512D94" w:rsidP="00512D9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0DB0B7F" w:rsidR="00512D94" w:rsidRPr="00E14C5C" w:rsidRDefault="00512D94" w:rsidP="00512D9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SANDRA MOSQUERA</w:t>
            </w:r>
          </w:p>
        </w:tc>
      </w:tr>
      <w:tr w:rsidR="00512D94" w:rsidRPr="00E14C5C" w14:paraId="6C3BD69F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12D94" w:rsidRPr="00E14C5C" w:rsidRDefault="00512D94" w:rsidP="00512D9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AB4B812" w:rsidR="00512D94" w:rsidRPr="00E14C5C" w:rsidRDefault="00512D94" w:rsidP="00512D9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</w:t>
            </w:r>
          </w:p>
        </w:tc>
      </w:tr>
      <w:tr w:rsidR="00605754" w:rsidRPr="00E14C5C" w14:paraId="7DCE3F24" w14:textId="77777777" w:rsidTr="0054539F">
        <w:tblPrEx>
          <w:tblCellMar>
            <w:left w:w="108" w:type="dxa"/>
            <w:right w:w="108" w:type="dxa"/>
          </w:tblCellMar>
        </w:tblPrEx>
        <w:trPr>
          <w:cantSplit/>
          <w:trHeight w:val="1313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736FD76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386A8193" w14:textId="77777777" w:rsidR="00A22D88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p w14:paraId="6031D249" w14:textId="06300460" w:rsidR="00E15211" w:rsidRDefault="00E15211" w:rsidP="00E15211"/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6E32ED" w:rsidRPr="00E14C5C" w14:paraId="0DA17F42" w14:textId="77777777" w:rsidTr="00512D94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623B1" w14:textId="77777777" w:rsidR="006E32ED" w:rsidRPr="00E14C5C" w:rsidRDefault="006E32ED" w:rsidP="000A3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428D3" w14:textId="77777777" w:rsidR="006E32ED" w:rsidRPr="00E14C5C" w:rsidRDefault="006E32ED" w:rsidP="000A34B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4D5EF33B" w14:textId="77777777" w:rsidR="006E32ED" w:rsidRPr="00E14C5C" w:rsidRDefault="006E32ED" w:rsidP="000A3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5EA56" w14:textId="77777777" w:rsidR="006E32ED" w:rsidRPr="00E14C5C" w:rsidRDefault="006E32ED" w:rsidP="000A34B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4E1BBF28" w14:textId="77777777" w:rsidR="006E32ED" w:rsidRPr="00E14C5C" w:rsidRDefault="006E32ED" w:rsidP="000A34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13A2D" w14:textId="77777777" w:rsidR="006E32ED" w:rsidRPr="00E14C5C" w:rsidRDefault="006E32ED" w:rsidP="000A34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12D94" w:rsidRPr="00E14C5C" w14:paraId="04C0E1ED" w14:textId="77777777" w:rsidTr="00512D9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BAF38" w14:textId="77777777" w:rsidR="00512D94" w:rsidRPr="00E14C5C" w:rsidRDefault="00512D94" w:rsidP="00512D9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D9935" w14:textId="6395518C" w:rsidR="00512D94" w:rsidRPr="00E14C5C" w:rsidRDefault="00512D94" w:rsidP="00512D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B8A5B" w14:textId="6B4AF330" w:rsidR="00512D94" w:rsidRPr="00E14C5C" w:rsidRDefault="00512D94" w:rsidP="00512D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78186" w14:textId="77777777" w:rsidR="00512D94" w:rsidRPr="00E14C5C" w:rsidRDefault="00512D94" w:rsidP="00512D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2D94" w:rsidRPr="00E14C5C" w14:paraId="0224302A" w14:textId="77777777" w:rsidTr="00512D9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7F851" w14:textId="77777777" w:rsidR="00512D94" w:rsidRPr="00E14C5C" w:rsidRDefault="00512D94" w:rsidP="00512D9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E369C" w14:textId="0455C4B6" w:rsidR="00512D94" w:rsidRPr="00E14C5C" w:rsidRDefault="00512D94" w:rsidP="00512D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11/05/2018</w:t>
            </w:r>
          </w:p>
        </w:tc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1C9D3" w14:textId="35607532" w:rsidR="00512D94" w:rsidRPr="00E14C5C" w:rsidRDefault="00512D94" w:rsidP="00512D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8849B" w14:textId="77777777" w:rsidR="00512D94" w:rsidRPr="00E14C5C" w:rsidRDefault="00512D94" w:rsidP="00512D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2D94" w:rsidRPr="00E14C5C" w14:paraId="48EE8BC4" w14:textId="77777777" w:rsidTr="00512D94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8667E" w14:textId="77777777" w:rsidR="00512D94" w:rsidRPr="00E14C5C" w:rsidRDefault="00512D94" w:rsidP="00512D9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0C232" w14:textId="63374C93" w:rsidR="00512D94" w:rsidRPr="00E14C5C" w:rsidRDefault="00512D94" w:rsidP="00512D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6E183" w14:textId="507CC346" w:rsidR="00512D94" w:rsidRPr="009E184D" w:rsidRDefault="00512D94" w:rsidP="00512D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highlight w:val="yellow"/>
              </w:rPr>
            </w:pP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476A" w14:textId="77777777" w:rsidR="00512D94" w:rsidRPr="00E14C5C" w:rsidRDefault="00512D94" w:rsidP="00512D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2D94" w:rsidRPr="00E14C5C" w14:paraId="5816822D" w14:textId="77777777" w:rsidTr="00512D9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4CB61" w14:textId="77777777" w:rsidR="00512D94" w:rsidRPr="00E14C5C" w:rsidRDefault="00512D94" w:rsidP="00512D9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AEE4D" w14:textId="2E06FC4F" w:rsidR="00512D94" w:rsidRPr="009E184D" w:rsidRDefault="00512D94" w:rsidP="00512D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4E44F" w14:textId="6B8DB9A4" w:rsidR="00512D94" w:rsidRPr="009E184D" w:rsidRDefault="00512D94" w:rsidP="00512D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13/06/2018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5722" w14:textId="77777777" w:rsidR="00512D94" w:rsidRPr="00E14C5C" w:rsidRDefault="00512D94" w:rsidP="00512D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2D94" w:rsidRPr="00E14C5C" w14:paraId="2C0F100E" w14:textId="77777777" w:rsidTr="00512D94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CD57B" w14:textId="77777777" w:rsidR="00512D94" w:rsidRPr="00E14C5C" w:rsidRDefault="00512D94" w:rsidP="00512D9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6C76C" w14:textId="2384B4C0" w:rsidR="00512D94" w:rsidRPr="009E184D" w:rsidRDefault="00512D94" w:rsidP="00512D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D37E6" w14:textId="5D5C328A" w:rsidR="00512D94" w:rsidRPr="009E184D" w:rsidRDefault="00512D94" w:rsidP="00512D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65F34" w14:textId="77777777" w:rsidR="00512D94" w:rsidRPr="00E14C5C" w:rsidRDefault="00512D94" w:rsidP="00512D9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12D94" w:rsidRPr="00E14C5C" w14:paraId="66707AC3" w14:textId="77777777" w:rsidTr="00512D94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7AB79" w14:textId="77777777" w:rsidR="00512D94" w:rsidRPr="009E184D" w:rsidRDefault="00512D94" w:rsidP="00512D94">
            <w:pPr>
              <w:jc w:val="center"/>
              <w:rPr>
                <w:rFonts w:cs="Arial"/>
                <w:sz w:val="20"/>
              </w:rPr>
            </w:pPr>
            <w:r w:rsidRPr="009E184D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A1840" w14:textId="13A1619B" w:rsidR="00512D94" w:rsidRPr="009E184D" w:rsidRDefault="00512D94" w:rsidP="00512D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1A2D" w14:textId="350BB75E" w:rsidR="00512D94" w:rsidRPr="009E184D" w:rsidRDefault="00512D94" w:rsidP="00512D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622C3" w14:textId="77777777" w:rsidR="00512D94" w:rsidRPr="00E14C5C" w:rsidRDefault="00512D94" w:rsidP="00512D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12D94" w:rsidRPr="00F625E0" w14:paraId="7A9D7C80" w14:textId="77777777" w:rsidTr="00512D94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28893" w14:textId="77777777" w:rsidR="00512D94" w:rsidRPr="00E14C5C" w:rsidRDefault="00512D94" w:rsidP="00512D9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E1AF0" w14:textId="64C8DD7F" w:rsidR="00512D94" w:rsidRPr="009E184D" w:rsidRDefault="00512D94" w:rsidP="00512D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C311E" w14:textId="04BD3FF3" w:rsidR="00512D94" w:rsidRPr="009E184D" w:rsidRDefault="00512D94" w:rsidP="00512D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53420" w14:textId="77777777" w:rsidR="00512D94" w:rsidRPr="00246CBE" w:rsidRDefault="00512D94" w:rsidP="00512D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6872B7BA" w14:textId="2DD13ADC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 w:rsidRPr="009C3452">
        <w:rPr>
          <w:rFonts w:cs="Arial"/>
          <w:b/>
          <w:sz w:val="20"/>
        </w:rPr>
        <w:t>Sum</w:t>
      </w:r>
      <w:r>
        <w:rPr>
          <w:rFonts w:cs="Arial"/>
          <w:b/>
          <w:sz w:val="20"/>
        </w:rPr>
        <w:t>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0895D6BE" w14:textId="14EAD052" w:rsidR="00E15211" w:rsidRDefault="0036413A" w:rsidP="006E32ED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6E32ED" w:rsidRPr="009A52CF" w14:paraId="64691FA8" w14:textId="77777777" w:rsidTr="000A34B9">
        <w:trPr>
          <w:trHeight w:val="821"/>
        </w:trPr>
        <w:tc>
          <w:tcPr>
            <w:tcW w:w="655" w:type="pct"/>
            <w:vMerge w:val="restart"/>
            <w:vAlign w:val="center"/>
          </w:tcPr>
          <w:p w14:paraId="6750C870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1266068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584D48F3" w14:textId="77777777" w:rsidR="006E32ED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7F483F2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6A76A371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6E32ED" w:rsidRPr="009A52CF" w14:paraId="181CAD19" w14:textId="77777777" w:rsidTr="000A34B9">
        <w:trPr>
          <w:trHeight w:val="564"/>
        </w:trPr>
        <w:tc>
          <w:tcPr>
            <w:tcW w:w="655" w:type="pct"/>
            <w:vMerge/>
            <w:vAlign w:val="center"/>
          </w:tcPr>
          <w:p w14:paraId="2FF068AB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4EC2C88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63753106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21E6A84B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28D31B6A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45CF8700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457AEE81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12D94" w:rsidRPr="009A52CF" w14:paraId="7A3EC2FB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1F295095" w14:textId="5C790531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F0515F6" w14:textId="29C920B0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12829D3" w14:textId="23F7CB64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0CD96AFB" w14:textId="744291CB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13:11</w:t>
            </w:r>
          </w:p>
        </w:tc>
        <w:tc>
          <w:tcPr>
            <w:tcW w:w="655" w:type="pct"/>
            <w:vAlign w:val="center"/>
          </w:tcPr>
          <w:p w14:paraId="0BE9E52C" w14:textId="38E00A1D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15:04</w:t>
            </w:r>
          </w:p>
        </w:tc>
        <w:tc>
          <w:tcPr>
            <w:tcW w:w="893" w:type="pct"/>
            <w:vAlign w:val="center"/>
          </w:tcPr>
          <w:p w14:paraId="27096F20" w14:textId="05F0CDA2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44.0325</w:t>
            </w:r>
          </w:p>
        </w:tc>
        <w:tc>
          <w:tcPr>
            <w:tcW w:w="655" w:type="pct"/>
            <w:vAlign w:val="center"/>
          </w:tcPr>
          <w:p w14:paraId="2FF8E38F" w14:textId="020D8431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15.21516667</w:t>
            </w:r>
          </w:p>
        </w:tc>
      </w:tr>
      <w:tr w:rsidR="00512D94" w:rsidRPr="009A52CF" w14:paraId="5533D652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54CB15D0" w14:textId="5B94F216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0E10A581" w14:textId="7C182F3A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FAA10A5" w14:textId="46D8B0DE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2A4D480F" w14:textId="0206049A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655" w:type="pct"/>
            <w:vAlign w:val="center"/>
          </w:tcPr>
          <w:p w14:paraId="71D2312D" w14:textId="3BEB3427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12:49</w:t>
            </w:r>
          </w:p>
        </w:tc>
        <w:tc>
          <w:tcPr>
            <w:tcW w:w="893" w:type="pct"/>
            <w:vAlign w:val="center"/>
          </w:tcPr>
          <w:p w14:paraId="27B5815D" w14:textId="493C9C74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42.81883333</w:t>
            </w:r>
          </w:p>
        </w:tc>
        <w:tc>
          <w:tcPr>
            <w:tcW w:w="655" w:type="pct"/>
            <w:vAlign w:val="center"/>
          </w:tcPr>
          <w:p w14:paraId="7930838E" w14:textId="354AE848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15.1325</w:t>
            </w:r>
          </w:p>
        </w:tc>
      </w:tr>
      <w:tr w:rsidR="00512D94" w:rsidRPr="009A52CF" w14:paraId="00C53B66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17120FB5" w14:textId="15BDD957" w:rsidR="00512D94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AF15957" w14:textId="2F47A783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7FD1622" w14:textId="6AF21C50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14:paraId="1346BA52" w14:textId="65350D17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13:18</w:t>
            </w:r>
          </w:p>
        </w:tc>
        <w:tc>
          <w:tcPr>
            <w:tcW w:w="655" w:type="pct"/>
            <w:vAlign w:val="center"/>
          </w:tcPr>
          <w:p w14:paraId="1B669676" w14:textId="3F441814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13:38</w:t>
            </w:r>
          </w:p>
        </w:tc>
        <w:tc>
          <w:tcPr>
            <w:tcW w:w="893" w:type="pct"/>
            <w:vAlign w:val="center"/>
          </w:tcPr>
          <w:p w14:paraId="49A6E8F6" w14:textId="325C803F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43.00333333</w:t>
            </w:r>
          </w:p>
        </w:tc>
        <w:tc>
          <w:tcPr>
            <w:tcW w:w="655" w:type="pct"/>
            <w:vAlign w:val="center"/>
          </w:tcPr>
          <w:p w14:paraId="2343F2C5" w14:textId="21B0C795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15.2835</w:t>
            </w:r>
          </w:p>
        </w:tc>
      </w:tr>
      <w:tr w:rsidR="00512D94" w:rsidRPr="009A52CF" w14:paraId="2118A8F3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390BF556" w14:textId="15E558AD" w:rsidR="00512D94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ACFAA14" w14:textId="1A87AB82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BBC7FD5" w14:textId="61CB58B7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14:paraId="7980DB8D" w14:textId="5117510D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15:48</w:t>
            </w:r>
          </w:p>
        </w:tc>
        <w:tc>
          <w:tcPr>
            <w:tcW w:w="655" w:type="pct"/>
            <w:vAlign w:val="center"/>
          </w:tcPr>
          <w:p w14:paraId="5F73B3DF" w14:textId="068D4122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16:08</w:t>
            </w:r>
          </w:p>
        </w:tc>
        <w:tc>
          <w:tcPr>
            <w:tcW w:w="893" w:type="pct"/>
            <w:vAlign w:val="center"/>
          </w:tcPr>
          <w:p w14:paraId="74C85164" w14:textId="74086DEB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42.89666667</w:t>
            </w:r>
          </w:p>
        </w:tc>
        <w:tc>
          <w:tcPr>
            <w:tcW w:w="655" w:type="pct"/>
            <w:vAlign w:val="center"/>
          </w:tcPr>
          <w:p w14:paraId="43E7724C" w14:textId="026DD5E6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15.23966667</w:t>
            </w:r>
          </w:p>
        </w:tc>
      </w:tr>
      <w:tr w:rsidR="00512D94" w:rsidRPr="009A52CF" w14:paraId="715E17BA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298A2105" w14:textId="4AB3800B" w:rsidR="00512D94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332183C6" w14:textId="6343F545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7C91D4C" w14:textId="41254FA7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6975A255" w14:textId="4F6D8F9C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03:55</w:t>
            </w:r>
          </w:p>
        </w:tc>
        <w:tc>
          <w:tcPr>
            <w:tcW w:w="655" w:type="pct"/>
            <w:vAlign w:val="center"/>
          </w:tcPr>
          <w:p w14:paraId="60E179C8" w14:textId="392B3AA0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04:15</w:t>
            </w:r>
          </w:p>
        </w:tc>
        <w:tc>
          <w:tcPr>
            <w:tcW w:w="893" w:type="pct"/>
            <w:vAlign w:val="center"/>
          </w:tcPr>
          <w:p w14:paraId="4509E4DE" w14:textId="4A74D5A1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44.35</w:t>
            </w:r>
          </w:p>
        </w:tc>
        <w:tc>
          <w:tcPr>
            <w:tcW w:w="655" w:type="pct"/>
            <w:vAlign w:val="center"/>
          </w:tcPr>
          <w:p w14:paraId="279DF21D" w14:textId="7F346298" w:rsidR="00512D94" w:rsidRPr="009A52CF" w:rsidRDefault="00512D94" w:rsidP="00512D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14.48333333</w:t>
            </w:r>
          </w:p>
        </w:tc>
      </w:tr>
      <w:tr w:rsidR="00512D94" w:rsidRPr="009A52CF" w14:paraId="339DD658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6A9317CE" w14:textId="17B74AA5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2805273C" w14:textId="6DB7654B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8BEE3C3" w14:textId="2FB5E7C8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655" w:type="pct"/>
            <w:vAlign w:val="center"/>
          </w:tcPr>
          <w:p w14:paraId="7E34AE2A" w14:textId="7089AF1B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03:53</w:t>
            </w:r>
          </w:p>
        </w:tc>
        <w:tc>
          <w:tcPr>
            <w:tcW w:w="655" w:type="pct"/>
            <w:vAlign w:val="center"/>
          </w:tcPr>
          <w:p w14:paraId="460A8AE7" w14:textId="6D0F9BA3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04:18</w:t>
            </w:r>
          </w:p>
        </w:tc>
        <w:tc>
          <w:tcPr>
            <w:tcW w:w="893" w:type="pct"/>
            <w:vAlign w:val="center"/>
          </w:tcPr>
          <w:p w14:paraId="1D7F8D52" w14:textId="0AD2ADBC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44.33966667</w:t>
            </w:r>
          </w:p>
        </w:tc>
        <w:tc>
          <w:tcPr>
            <w:tcW w:w="655" w:type="pct"/>
            <w:vAlign w:val="center"/>
          </w:tcPr>
          <w:p w14:paraId="415D4E9E" w14:textId="4F5FBFF7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14.49516667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0E0FC5FE" w14:textId="35B46237" w:rsidR="009C3452" w:rsidRDefault="00512D94" w:rsidP="00961B00">
      <w:pPr>
        <w:rPr>
          <w:rFonts w:cs="Arial"/>
          <w:sz w:val="20"/>
        </w:rPr>
      </w:pPr>
      <w:r>
        <w:rPr>
          <w:rFonts w:cs="Arial"/>
          <w:sz w:val="20"/>
        </w:rPr>
        <w:t>F</w:t>
      </w:r>
      <w:r w:rsidR="009C3452">
        <w:rPr>
          <w:rFonts w:cs="Arial"/>
          <w:sz w:val="20"/>
        </w:rPr>
        <w:t xml:space="preserve">ishing operations </w:t>
      </w:r>
      <w:r w:rsidR="00526E23">
        <w:rPr>
          <w:rFonts w:cs="Arial"/>
          <w:sz w:val="20"/>
        </w:rPr>
        <w:t xml:space="preserve">5 and 6 </w:t>
      </w:r>
      <w:r>
        <w:rPr>
          <w:rFonts w:cs="Arial"/>
          <w:sz w:val="20"/>
        </w:rPr>
        <w:t xml:space="preserve">targeted </w:t>
      </w:r>
      <w:r w:rsidR="00526E23">
        <w:rPr>
          <w:rFonts w:cs="Arial"/>
          <w:sz w:val="20"/>
        </w:rPr>
        <w:t>sardine.</w:t>
      </w:r>
    </w:p>
    <w:p w14:paraId="3E875EFB" w14:textId="65CE1576" w:rsidR="00DD3A7F" w:rsidRDefault="00DD3A7F" w:rsidP="00961B0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4BE2">
        <w:rPr>
          <w:rFonts w:cs="Arial"/>
          <w:b/>
          <w:sz w:val="20"/>
        </w:rPr>
        <w:lastRenderedPageBreak/>
        <w:t>Sum</w:t>
      </w:r>
      <w:r>
        <w:rPr>
          <w:rFonts w:cs="Arial"/>
          <w:b/>
          <w:sz w:val="20"/>
        </w:rPr>
        <w:t xml:space="preserve">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4897F06E" w14:textId="512B7FBE" w:rsidR="0084403B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993"/>
        <w:gridCol w:w="1601"/>
        <w:gridCol w:w="1843"/>
        <w:gridCol w:w="2301"/>
        <w:gridCol w:w="1843"/>
        <w:gridCol w:w="1340"/>
        <w:gridCol w:w="1465"/>
        <w:gridCol w:w="1385"/>
      </w:tblGrid>
      <w:tr w:rsidR="00AC34A3" w:rsidRPr="00C341A4" w14:paraId="0514B2CC" w14:textId="77777777" w:rsidTr="009C3452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9C3452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12D94" w:rsidRPr="00C341A4" w14:paraId="3A54840A" w14:textId="77777777" w:rsidTr="009C3452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D7D23D0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54C6281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447FDDF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BC51400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0A8719E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HRV2018AUT0007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C729AA0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9B01FC9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6525E431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3809A5AE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12D94" w:rsidRPr="00C341A4" w14:paraId="5D049409" w14:textId="77777777" w:rsidTr="009C3452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577B313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E625D8D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1230C196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767A119B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AA8E595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5A577B2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103DAE85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148D6A8F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4C0691D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12D94" w:rsidRPr="00C341A4" w14:paraId="7759D304" w14:textId="77777777" w:rsidTr="009C3452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03A92" w14:textId="65E631E3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3D797" w14:textId="783B049C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2B2EB" w14:textId="50E9D2D1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6ACE7" w14:textId="5CDBE186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D0FE" w14:textId="7617BFE4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HRV2018AUT0054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6728" w14:textId="3BBF2BBA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3CEE" w14:textId="0603F2BE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5304E" w14:textId="67E98E46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B02DD" w14:textId="295CCB22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12D94" w:rsidRPr="00C341A4" w14:paraId="53D3BB33" w14:textId="77777777" w:rsidTr="009C3452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09F7" w14:textId="217850E2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1019A" w14:textId="3378AA21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7459E" w14:textId="6B2CE25D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67B9E" w14:textId="5A1CE5A0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1F3C" w14:textId="60AADDA2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HRV2018AUT0060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1B89" w14:textId="69EDCEE0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2F56" w14:textId="4240A4C0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C48B" w14:textId="46A4FB11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DB37" w14:textId="6084184C" w:rsidR="00512D94" w:rsidRDefault="00512D94" w:rsidP="00512D94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00579044" w14:textId="77777777" w:rsidR="00961B00" w:rsidRPr="00496E53" w:rsidRDefault="00961B00" w:rsidP="00961B00">
      <w:pPr>
        <w:pStyle w:val="Textoindependiente"/>
        <w:widowControl w:val="0"/>
        <w:rPr>
          <w:rFonts w:cs="Arial"/>
          <w:sz w:val="20"/>
        </w:rPr>
      </w:pPr>
      <w:r w:rsidRPr="00496E53">
        <w:rPr>
          <w:rFonts w:cs="Arial"/>
          <w:sz w:val="20"/>
        </w:rPr>
        <w:t>The divers visually estimated the amount of tuna for the PTN.</w:t>
      </w:r>
    </w:p>
    <w:p w14:paraId="3A461E4D" w14:textId="77777777" w:rsidR="00961B00" w:rsidRPr="00496E53" w:rsidRDefault="00961B00" w:rsidP="00961B00">
      <w:pPr>
        <w:pStyle w:val="Textoindependiente"/>
        <w:widowControl w:val="0"/>
        <w:rPr>
          <w:rFonts w:cs="Arial"/>
          <w:sz w:val="20"/>
        </w:rPr>
      </w:pPr>
      <w:r w:rsidRPr="00496E53">
        <w:rPr>
          <w:rFonts w:cs="Arial"/>
          <w:sz w:val="20"/>
        </w:rPr>
        <w:t>Both the PTN and transfer authorisation process were conducted by telephone between the vessel operator/agent and vessel during the deployment. Hard copy records of the PTN and authorisation were provided to the observer following disembarkation.</w:t>
      </w:r>
    </w:p>
    <w:p w14:paraId="624A1634" w14:textId="77777777" w:rsidR="00C552ED" w:rsidRDefault="00C552ED" w:rsidP="00C71387">
      <w:pPr>
        <w:pStyle w:val="Textoindependiente"/>
        <w:widowControl w:val="0"/>
        <w:rPr>
          <w:rFonts w:cs="Arial"/>
          <w:sz w:val="20"/>
        </w:rPr>
      </w:pPr>
    </w:p>
    <w:p w14:paraId="4F42C68B" w14:textId="77777777" w:rsidR="00C552ED" w:rsidRPr="00496E53" w:rsidRDefault="00C552ED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Pr="00512D94" w:rsidRDefault="00050C23" w:rsidP="00512D94">
      <w:pPr>
        <w:pStyle w:val="Textoindependiente"/>
        <w:rPr>
          <w:rFonts w:cs="Arial"/>
          <w:sz w:val="20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C049E80" w:rsidR="00CF4726" w:rsidRPr="001C3B13" w:rsidRDefault="00941D0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A34B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6B61A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C479B9B" w:rsidR="00496BDF" w:rsidRPr="00496E53" w:rsidRDefault="00961B00" w:rsidP="00961B00">
      <w:pPr>
        <w:pStyle w:val="Textoindependiente"/>
        <w:rPr>
          <w:rFonts w:cs="Arial"/>
          <w:sz w:val="20"/>
        </w:rPr>
      </w:pPr>
      <w:r w:rsidRPr="00496E53">
        <w:rPr>
          <w:rFonts w:cs="Arial"/>
          <w:sz w:val="20"/>
        </w:rPr>
        <w:t>No release operations occurred.</w:t>
      </w:r>
    </w:p>
    <w:p w14:paraId="6887E1D7" w14:textId="77777777" w:rsidR="00961B00" w:rsidRPr="00496E53" w:rsidRDefault="00961B00" w:rsidP="002A6AF4">
      <w:pPr>
        <w:pStyle w:val="Textoindependiente"/>
        <w:rPr>
          <w:rFonts w:cs="Arial"/>
          <w:sz w:val="20"/>
        </w:rPr>
      </w:pPr>
    </w:p>
    <w:p w14:paraId="4F3BBA28" w14:textId="77777777" w:rsidR="00512D94" w:rsidRDefault="00512D94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3264BED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05D12912" w:rsidR="00BB4420" w:rsidRPr="009A52CF" w:rsidRDefault="007511BD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</w:t>
            </w:r>
            <w:r w:rsidR="00BB4420" w:rsidRPr="009A52CF">
              <w:rPr>
                <w:rFonts w:cs="Arial"/>
                <w:color w:val="000000" w:themeColor="text1"/>
                <w:sz w:val="20"/>
              </w:rPr>
              <w:t>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D44BDE4" w:rsidR="00BB4420" w:rsidRPr="009A52CF" w:rsidRDefault="00941D0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A34B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45DAD9D" w14:textId="77777777" w:rsidR="004507D4" w:rsidRDefault="004507D4" w:rsidP="00C71387">
      <w:pPr>
        <w:pStyle w:val="Textoindependiente"/>
        <w:rPr>
          <w:rFonts w:cs="Arial"/>
          <w:sz w:val="20"/>
        </w:rPr>
      </w:pPr>
    </w:p>
    <w:p w14:paraId="2F96F208" w14:textId="77777777" w:rsidR="00050C23" w:rsidRPr="00512D94" w:rsidRDefault="00050C23">
      <w:pPr>
        <w:pStyle w:val="Textoindependiente"/>
        <w:rPr>
          <w:rFonts w:cs="Arial"/>
          <w:sz w:val="20"/>
          <w:szCs w:val="18"/>
        </w:rPr>
      </w:pPr>
    </w:p>
    <w:p w14:paraId="64C57A73" w14:textId="77777777" w:rsidR="00C71387" w:rsidRPr="00512D94" w:rsidRDefault="00C71387">
      <w:pPr>
        <w:pStyle w:val="Textoindependiente"/>
        <w:rPr>
          <w:rFonts w:cs="Arial"/>
          <w:sz w:val="20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4BE2">
        <w:rPr>
          <w:rFonts w:cs="Arial"/>
          <w:b/>
          <w:sz w:val="20"/>
        </w:rPr>
        <w:t>Summary</w:t>
      </w:r>
      <w:r w:rsidRPr="0098376F">
        <w:rPr>
          <w:rFonts w:cs="Arial"/>
          <w:b/>
          <w:sz w:val="20"/>
        </w:rPr>
        <w:t xml:space="preserve">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976"/>
        <w:gridCol w:w="1235"/>
        <w:gridCol w:w="836"/>
        <w:gridCol w:w="1235"/>
        <w:gridCol w:w="731"/>
        <w:gridCol w:w="1340"/>
        <w:gridCol w:w="1343"/>
        <w:gridCol w:w="2325"/>
        <w:gridCol w:w="2115"/>
        <w:gridCol w:w="1544"/>
      </w:tblGrid>
      <w:tr w:rsidR="004E5600" w:rsidRPr="00C341A4" w14:paraId="4BB783E5" w14:textId="77777777" w:rsidTr="00D778AF">
        <w:trPr>
          <w:trHeight w:val="435"/>
        </w:trPr>
        <w:tc>
          <w:tcPr>
            <w:tcW w:w="304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35" w:type="pct"/>
            <w:vMerge w:val="restart"/>
            <w:vAlign w:val="center"/>
          </w:tcPr>
          <w:p w14:paraId="317F399B" w14:textId="67B89B48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2221B9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5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0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98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26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3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D778AF">
        <w:trPr>
          <w:trHeight w:val="562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8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12D94" w:rsidRPr="00C341A4" w14:paraId="4915BDEC" w14:textId="77777777" w:rsidTr="00D778AF">
        <w:trPr>
          <w:trHeight w:val="441"/>
        </w:trPr>
        <w:tc>
          <w:tcPr>
            <w:tcW w:w="304" w:type="pct"/>
            <w:tcBorders>
              <w:left w:val="single" w:sz="2" w:space="0" w:color="auto"/>
            </w:tcBorders>
            <w:vAlign w:val="center"/>
          </w:tcPr>
          <w:p w14:paraId="60BCFD79" w14:textId="2C34A969" w:rsidR="00512D94" w:rsidRPr="000F5377" w:rsidRDefault="00512D94" w:rsidP="00512D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5" w:type="pct"/>
            <w:tcBorders>
              <w:left w:val="single" w:sz="2" w:space="0" w:color="auto"/>
            </w:tcBorders>
            <w:vAlign w:val="center"/>
          </w:tcPr>
          <w:p w14:paraId="4D54EB2A" w14:textId="5FF2E5AA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4" w:type="pct"/>
            <w:vAlign w:val="center"/>
          </w:tcPr>
          <w:p w14:paraId="4DCE8CCA" w14:textId="303384B3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87" w:type="pct"/>
            <w:vAlign w:val="center"/>
          </w:tcPr>
          <w:p w14:paraId="07FBF5C1" w14:textId="35182396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18:09</w:t>
            </w:r>
          </w:p>
        </w:tc>
        <w:tc>
          <w:tcPr>
            <w:tcW w:w="424" w:type="pct"/>
            <w:vAlign w:val="center"/>
          </w:tcPr>
          <w:p w14:paraId="680FB4D1" w14:textId="51D028F8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1" w:type="pct"/>
            <w:vAlign w:val="center"/>
          </w:tcPr>
          <w:p w14:paraId="3D98AF9C" w14:textId="296C3104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18:57</w:t>
            </w:r>
          </w:p>
        </w:tc>
        <w:tc>
          <w:tcPr>
            <w:tcW w:w="460" w:type="pct"/>
            <w:vAlign w:val="center"/>
          </w:tcPr>
          <w:p w14:paraId="2595CCEA" w14:textId="627A16EF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44.03</w:t>
            </w:r>
          </w:p>
        </w:tc>
        <w:tc>
          <w:tcPr>
            <w:tcW w:w="461" w:type="pct"/>
            <w:vAlign w:val="center"/>
          </w:tcPr>
          <w:p w14:paraId="7EE2ED4B" w14:textId="16E3A87F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</w:t>
            </w:r>
          </w:p>
        </w:tc>
        <w:tc>
          <w:tcPr>
            <w:tcW w:w="798" w:type="pct"/>
            <w:vAlign w:val="center"/>
          </w:tcPr>
          <w:p w14:paraId="62B6509A" w14:textId="111165BE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726" w:type="pct"/>
            <w:vAlign w:val="center"/>
          </w:tcPr>
          <w:p w14:paraId="073F159E" w14:textId="31ECC59C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530" w:type="pct"/>
            <w:vAlign w:val="center"/>
          </w:tcPr>
          <w:p w14:paraId="1A2CF092" w14:textId="4C238995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EUHRV030</w:t>
            </w:r>
          </w:p>
        </w:tc>
      </w:tr>
      <w:tr w:rsidR="00512D94" w:rsidRPr="00C341A4" w14:paraId="3282DB9A" w14:textId="77777777" w:rsidTr="00D778AF">
        <w:trPr>
          <w:trHeight w:val="441"/>
        </w:trPr>
        <w:tc>
          <w:tcPr>
            <w:tcW w:w="304" w:type="pct"/>
            <w:vAlign w:val="center"/>
          </w:tcPr>
          <w:p w14:paraId="6223D901" w14:textId="500FB6DC" w:rsidR="00512D94" w:rsidRPr="000F5377" w:rsidRDefault="00512D94" w:rsidP="00512D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5" w:type="pct"/>
            <w:vAlign w:val="center"/>
          </w:tcPr>
          <w:p w14:paraId="1448E624" w14:textId="09C4E3C8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4" w:type="pct"/>
            <w:vAlign w:val="center"/>
          </w:tcPr>
          <w:p w14:paraId="4BB1A056" w14:textId="310B9AC3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87" w:type="pct"/>
            <w:vAlign w:val="center"/>
          </w:tcPr>
          <w:p w14:paraId="7860D1FD" w14:textId="2D4322EA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14:48</w:t>
            </w:r>
          </w:p>
        </w:tc>
        <w:tc>
          <w:tcPr>
            <w:tcW w:w="424" w:type="pct"/>
            <w:vAlign w:val="center"/>
          </w:tcPr>
          <w:p w14:paraId="3564D371" w14:textId="0F8E711A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1" w:type="pct"/>
            <w:vAlign w:val="center"/>
          </w:tcPr>
          <w:p w14:paraId="78106BB1" w14:textId="18BA2180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16:32</w:t>
            </w:r>
          </w:p>
        </w:tc>
        <w:tc>
          <w:tcPr>
            <w:tcW w:w="460" w:type="pct"/>
            <w:vAlign w:val="center"/>
          </w:tcPr>
          <w:p w14:paraId="290056BE" w14:textId="267CB9AC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42.82</w:t>
            </w:r>
          </w:p>
        </w:tc>
        <w:tc>
          <w:tcPr>
            <w:tcW w:w="461" w:type="pct"/>
            <w:vAlign w:val="center"/>
          </w:tcPr>
          <w:p w14:paraId="0D0C912A" w14:textId="05A05722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</w:t>
            </w:r>
          </w:p>
        </w:tc>
        <w:tc>
          <w:tcPr>
            <w:tcW w:w="798" w:type="pct"/>
            <w:vAlign w:val="center"/>
          </w:tcPr>
          <w:p w14:paraId="3629BF71" w14:textId="480D0E63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726" w:type="pct"/>
            <w:vAlign w:val="center"/>
          </w:tcPr>
          <w:p w14:paraId="7AA21AF4" w14:textId="380F3E68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530" w:type="pct"/>
            <w:vAlign w:val="center"/>
          </w:tcPr>
          <w:p w14:paraId="37F0F8BA" w14:textId="6A9EC6AB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EUHRV032</w:t>
            </w:r>
          </w:p>
        </w:tc>
      </w:tr>
      <w:tr w:rsidR="00512D94" w:rsidRPr="00C341A4" w14:paraId="68165859" w14:textId="77777777" w:rsidTr="00D778AF">
        <w:trPr>
          <w:trHeight w:val="441"/>
        </w:trPr>
        <w:tc>
          <w:tcPr>
            <w:tcW w:w="304" w:type="pct"/>
            <w:vAlign w:val="center"/>
          </w:tcPr>
          <w:p w14:paraId="39690F52" w14:textId="304C8D7E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5" w:type="pct"/>
            <w:vAlign w:val="center"/>
          </w:tcPr>
          <w:p w14:paraId="0E7D96A2" w14:textId="4B59A278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4" w:type="pct"/>
            <w:vAlign w:val="center"/>
          </w:tcPr>
          <w:p w14:paraId="0308702A" w14:textId="3EF42F76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87" w:type="pct"/>
            <w:vAlign w:val="center"/>
          </w:tcPr>
          <w:p w14:paraId="75C3AE48" w14:textId="3F9F65AC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16:18</w:t>
            </w:r>
          </w:p>
        </w:tc>
        <w:tc>
          <w:tcPr>
            <w:tcW w:w="424" w:type="pct"/>
            <w:vAlign w:val="center"/>
          </w:tcPr>
          <w:p w14:paraId="6F01F4BF" w14:textId="302B73BD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1" w:type="pct"/>
            <w:vAlign w:val="center"/>
          </w:tcPr>
          <w:p w14:paraId="39172638" w14:textId="4908C284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17:13</w:t>
            </w:r>
          </w:p>
        </w:tc>
        <w:tc>
          <w:tcPr>
            <w:tcW w:w="460" w:type="pct"/>
            <w:vAlign w:val="center"/>
          </w:tcPr>
          <w:p w14:paraId="4821FC4C" w14:textId="5BB84466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</w:t>
            </w:r>
          </w:p>
        </w:tc>
        <w:tc>
          <w:tcPr>
            <w:tcW w:w="461" w:type="pct"/>
            <w:vAlign w:val="center"/>
          </w:tcPr>
          <w:p w14:paraId="5AD8D429" w14:textId="6D37CB22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</w:t>
            </w:r>
          </w:p>
        </w:tc>
        <w:tc>
          <w:tcPr>
            <w:tcW w:w="798" w:type="pct"/>
            <w:vAlign w:val="center"/>
          </w:tcPr>
          <w:p w14:paraId="4B501FF5" w14:textId="069BF837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726" w:type="pct"/>
            <w:vAlign w:val="center"/>
          </w:tcPr>
          <w:p w14:paraId="5BE6C588" w14:textId="6E4F652E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530" w:type="pct"/>
            <w:vAlign w:val="center"/>
          </w:tcPr>
          <w:p w14:paraId="3F34CFD8" w14:textId="5B3A8906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EUHRV031</w:t>
            </w:r>
          </w:p>
        </w:tc>
      </w:tr>
      <w:tr w:rsidR="00512D94" w:rsidRPr="00C341A4" w14:paraId="790F09F3" w14:textId="77777777" w:rsidTr="00D778AF">
        <w:trPr>
          <w:trHeight w:val="441"/>
        </w:trPr>
        <w:tc>
          <w:tcPr>
            <w:tcW w:w="304" w:type="pct"/>
            <w:vAlign w:val="center"/>
          </w:tcPr>
          <w:p w14:paraId="328C9E61" w14:textId="76B0CBCA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5" w:type="pct"/>
            <w:vAlign w:val="center"/>
          </w:tcPr>
          <w:p w14:paraId="57A4BAEA" w14:textId="0F2CDE3F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4" w:type="pct"/>
            <w:vAlign w:val="center"/>
          </w:tcPr>
          <w:p w14:paraId="65A38E61" w14:textId="68281D3F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87" w:type="pct"/>
            <w:vAlign w:val="center"/>
          </w:tcPr>
          <w:p w14:paraId="4E9A043E" w14:textId="4DEDE126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18:22</w:t>
            </w:r>
          </w:p>
        </w:tc>
        <w:tc>
          <w:tcPr>
            <w:tcW w:w="424" w:type="pct"/>
            <w:vAlign w:val="center"/>
          </w:tcPr>
          <w:p w14:paraId="05A192AC" w14:textId="60B4249C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51" w:type="pct"/>
            <w:vAlign w:val="center"/>
          </w:tcPr>
          <w:p w14:paraId="2284834A" w14:textId="22F1E659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18:56</w:t>
            </w:r>
          </w:p>
        </w:tc>
        <w:tc>
          <w:tcPr>
            <w:tcW w:w="460" w:type="pct"/>
            <w:vAlign w:val="center"/>
          </w:tcPr>
          <w:p w14:paraId="50AD6734" w14:textId="719BB2E7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42.90</w:t>
            </w:r>
          </w:p>
        </w:tc>
        <w:tc>
          <w:tcPr>
            <w:tcW w:w="461" w:type="pct"/>
            <w:vAlign w:val="center"/>
          </w:tcPr>
          <w:p w14:paraId="275D0E02" w14:textId="7F9A6918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</w:t>
            </w:r>
          </w:p>
        </w:tc>
        <w:tc>
          <w:tcPr>
            <w:tcW w:w="798" w:type="pct"/>
            <w:vAlign w:val="center"/>
          </w:tcPr>
          <w:p w14:paraId="37EF2D95" w14:textId="6AF3B639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726" w:type="pct"/>
            <w:vAlign w:val="center"/>
          </w:tcPr>
          <w:p w14:paraId="6DB47236" w14:textId="5481AC77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530" w:type="pct"/>
            <w:vAlign w:val="center"/>
          </w:tcPr>
          <w:p w14:paraId="3E8E6D97" w14:textId="0A3C3042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EUHRV032</w:t>
            </w:r>
          </w:p>
        </w:tc>
      </w:tr>
    </w:tbl>
    <w:bookmarkEnd w:id="1"/>
    <w:p w14:paraId="067A6E02" w14:textId="624156DF" w:rsidR="00711157" w:rsidRPr="000A34B9" w:rsidRDefault="004A591B" w:rsidP="000A34B9">
      <w:pPr>
        <w:rPr>
          <w:sz w:val="20"/>
        </w:rPr>
      </w:pPr>
      <w:r w:rsidRPr="000A34B9">
        <w:rPr>
          <w:sz w:val="20"/>
        </w:rPr>
        <w:t>*</w:t>
      </w:r>
      <w:r w:rsidRPr="000A34B9">
        <w:rPr>
          <w:sz w:val="20"/>
        </w:rPr>
        <w:tab/>
        <w:t>Fishing operation as per Table 1.</w:t>
      </w:r>
    </w:p>
    <w:p w14:paraId="72924066" w14:textId="77777777" w:rsidR="00B97FB5" w:rsidRPr="00B97FB5" w:rsidRDefault="00B97FB5" w:rsidP="000F5377">
      <w:pPr>
        <w:rPr>
          <w:sz w:val="20"/>
        </w:rPr>
      </w:pPr>
    </w:p>
    <w:p w14:paraId="6FBD7433" w14:textId="77777777" w:rsidR="00B97FB5" w:rsidRPr="00B97FB5" w:rsidRDefault="00B97FB5" w:rsidP="000F5377">
      <w:pPr>
        <w:rPr>
          <w:sz w:val="20"/>
        </w:rPr>
      </w:pPr>
    </w:p>
    <w:p w14:paraId="1488C929" w14:textId="77777777" w:rsidR="00512D94" w:rsidRDefault="00512D94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42140175" w:rsidR="0023766D" w:rsidRPr="001431EC" w:rsidRDefault="0023766D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27422F04" w14:textId="77777777" w:rsidTr="00933A4F">
        <w:trPr>
          <w:trHeight w:val="435"/>
        </w:trPr>
        <w:tc>
          <w:tcPr>
            <w:tcW w:w="338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0A34B9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0A34B9">
        <w:trPr>
          <w:trHeight w:val="441"/>
        </w:trPr>
        <w:tc>
          <w:tcPr>
            <w:tcW w:w="33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19AD16" w14:textId="5C21E819" w:rsidR="0023766D" w:rsidRPr="000F5377" w:rsidRDefault="00941D0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0A34B9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338" w:type="pct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E11FE16" w14:textId="5F64D792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51B2E2" w14:textId="6BDE6C13" w:rsidR="00BA3869" w:rsidRPr="000A34B9" w:rsidRDefault="00BA3869" w:rsidP="00BA3869">
      <w:pPr>
        <w:pStyle w:val="Textoindependiente"/>
        <w:rPr>
          <w:rFonts w:cs="Arial"/>
          <w:sz w:val="20"/>
          <w:szCs w:val="18"/>
        </w:rPr>
      </w:pPr>
      <w:r w:rsidRPr="000A34B9">
        <w:rPr>
          <w:rFonts w:cs="Arial"/>
          <w:sz w:val="20"/>
          <w:szCs w:val="18"/>
        </w:rPr>
        <w:t xml:space="preserve">No </w:t>
      </w:r>
      <w:r w:rsidR="000A34B9">
        <w:rPr>
          <w:rFonts w:cs="Arial"/>
          <w:sz w:val="20"/>
          <w:szCs w:val="18"/>
        </w:rPr>
        <w:t xml:space="preserve">control transfer </w:t>
      </w:r>
      <w:r w:rsidRPr="000A34B9">
        <w:rPr>
          <w:rFonts w:cs="Arial"/>
          <w:sz w:val="20"/>
          <w:szCs w:val="18"/>
        </w:rPr>
        <w:t>operations occurred</w:t>
      </w: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0F4E2491" w14:textId="77777777" w:rsidR="00B97FB5" w:rsidRDefault="00B97FB5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874BE2">
        <w:rPr>
          <w:i/>
          <w:sz w:val="20"/>
        </w:rPr>
        <w:t xml:space="preserve">Table </w:t>
      </w:r>
      <w:r w:rsidR="00BB4420" w:rsidRPr="00874BE2">
        <w:rPr>
          <w:i/>
          <w:sz w:val="20"/>
        </w:rPr>
        <w:t>6</w:t>
      </w:r>
      <w:r w:rsidRPr="00874BE2">
        <w:rPr>
          <w:i/>
          <w:sz w:val="20"/>
        </w:rPr>
        <w:t xml:space="preserve">: Video </w:t>
      </w:r>
      <w:r w:rsidRPr="000F5377">
        <w:rPr>
          <w:i/>
          <w:sz w:val="20"/>
        </w:rPr>
        <w:t>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512D94">
            <w:pPr>
              <w:jc w:val="center"/>
              <w:rPr>
                <w:sz w:val="20"/>
              </w:rPr>
            </w:pPr>
            <w:r w:rsidRPr="00512D94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12D94" w:rsidRPr="006F3142" w14:paraId="6D1A6B1A" w14:textId="77777777" w:rsidTr="00512ED1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567A3567" w:rsidR="00512D94" w:rsidRPr="000F5377" w:rsidRDefault="00512D94" w:rsidP="00512D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52CEC60F" w:rsidR="00512D94" w:rsidRPr="00150DEA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15FF1A78" w:rsidR="00512D94" w:rsidRPr="00150DEA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0586F763" w:rsidR="00512D94" w:rsidRPr="00150DEA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5F98" w14:textId="4DCA801A" w:rsidR="00512D94" w:rsidRPr="00150DEA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038F47F8" w:rsidR="00512D94" w:rsidRPr="00150DEA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12D94" w:rsidRPr="006F3142" w14:paraId="45935AE4" w14:textId="77777777" w:rsidTr="00512ED1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6D4E4DD9" w:rsidR="00512D94" w:rsidRPr="000F5377" w:rsidRDefault="00512D94" w:rsidP="00512D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50023884" w:rsidR="00512D94" w:rsidRPr="00150DEA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0D51D7C8" w:rsidR="00512D94" w:rsidRPr="00150DEA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18484CB7" w:rsidR="00512D94" w:rsidRPr="00150DEA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0845" w14:textId="13651A6C" w:rsidR="00512D94" w:rsidRPr="00150DEA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05846C2C" w:rsidR="00512D94" w:rsidRPr="00150DEA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12D94" w:rsidRPr="006F3142" w14:paraId="4DA4D327" w14:textId="77777777" w:rsidTr="00512ED1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E7F37" w14:textId="7C40ACBA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33725" w14:textId="2CF7600F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824D" w14:textId="3AE91A23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811E" w14:textId="5DECAD3C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17C3" w14:textId="3D155431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8990F" w14:textId="4E062E78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12D94" w:rsidRPr="006F3142" w14:paraId="1F6CD369" w14:textId="77777777" w:rsidTr="00512ED1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46F80" w14:textId="3009589D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66EBE" w14:textId="23609622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68C7" w14:textId="198EDFAF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A0F0" w14:textId="2D05AAD3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00C3" w14:textId="724542DB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100E" w14:textId="5F041431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014A378" w14:textId="354D835F" w:rsidR="00050C23" w:rsidRDefault="0098376F" w:rsidP="00941D0F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</w:t>
      </w:r>
      <w:r w:rsidR="00941D0F">
        <w:rPr>
          <w:sz w:val="20"/>
        </w:rPr>
        <w:t xml:space="preserve"> average; 4= good 5 = </w:t>
      </w:r>
      <w:r w:rsidR="000A34B9">
        <w:rPr>
          <w:sz w:val="20"/>
        </w:rPr>
        <w:t>excellent</w:t>
      </w:r>
    </w:p>
    <w:p w14:paraId="27FF1EBB" w14:textId="2B7E1B05" w:rsidR="00BA3869" w:rsidRPr="000A34B9" w:rsidRDefault="00BA3869" w:rsidP="00BA3869">
      <w:pPr>
        <w:rPr>
          <w:rFonts w:cs="Arial"/>
          <w:iCs/>
          <w:sz w:val="20"/>
        </w:rPr>
      </w:pPr>
      <w:r w:rsidRPr="000A34B9">
        <w:rPr>
          <w:rFonts w:cs="Arial"/>
          <w:iCs/>
          <w:sz w:val="20"/>
        </w:rPr>
        <w:t>All transfers were estimated using the video records.</w:t>
      </w:r>
    </w:p>
    <w:p w14:paraId="027CF445" w14:textId="77777777" w:rsidR="003D7A0D" w:rsidRPr="00496E53" w:rsidRDefault="003D7A0D" w:rsidP="006B61A7">
      <w:pPr>
        <w:pStyle w:val="Listaconvietas2"/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799947AB" w14:textId="77777777" w:rsidR="00512D94" w:rsidRDefault="00512D94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3A8774D1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933A4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933A4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933A4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9B59260" w:rsidR="000F450F" w:rsidRPr="000F450F" w:rsidRDefault="000A34B9" w:rsidP="000A34B9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1C0AE51B" w14:textId="77777777" w:rsidR="000A34B9" w:rsidRPr="000A34B9" w:rsidRDefault="000A34B9" w:rsidP="000A34B9">
      <w:pPr>
        <w:pStyle w:val="Textoindependiente"/>
        <w:rPr>
          <w:rFonts w:cs="Arial"/>
          <w:sz w:val="20"/>
          <w:szCs w:val="18"/>
        </w:rPr>
      </w:pPr>
      <w:r w:rsidRPr="000A34B9">
        <w:rPr>
          <w:rFonts w:cs="Arial"/>
          <w:sz w:val="20"/>
          <w:szCs w:val="18"/>
        </w:rPr>
        <w:t xml:space="preserve">No </w:t>
      </w:r>
      <w:r>
        <w:rPr>
          <w:rFonts w:cs="Arial"/>
          <w:sz w:val="20"/>
          <w:szCs w:val="18"/>
        </w:rPr>
        <w:t xml:space="preserve">control transfer </w:t>
      </w:r>
      <w:r w:rsidRPr="000A34B9">
        <w:rPr>
          <w:rFonts w:cs="Arial"/>
          <w:sz w:val="20"/>
          <w:szCs w:val="18"/>
        </w:rPr>
        <w:t>operations occurred</w:t>
      </w: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3BA3E5" w14:textId="77777777" w:rsidR="00B97FB5" w:rsidRDefault="00B97FB5" w:rsidP="00FE2849">
      <w:pPr>
        <w:pStyle w:val="Textoindependiente"/>
        <w:rPr>
          <w:rFonts w:cs="Arial"/>
          <w:sz w:val="20"/>
        </w:rPr>
      </w:pPr>
    </w:p>
    <w:p w14:paraId="700B5092" w14:textId="77777777" w:rsidR="00B97FB5" w:rsidRPr="00BF4F38" w:rsidRDefault="00B97FB5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BF4F38" w:rsidRDefault="00BB4420" w:rsidP="000F5377">
      <w:pPr>
        <w:rPr>
          <w:i/>
          <w:sz w:val="16"/>
          <w:szCs w:val="18"/>
        </w:rPr>
      </w:pPr>
      <w:r w:rsidRPr="00BF4F38">
        <w:rPr>
          <w:i/>
          <w:sz w:val="20"/>
        </w:rPr>
        <w:t xml:space="preserve">Table </w:t>
      </w:r>
      <w:r w:rsidR="006C58B6" w:rsidRPr="00BF4F38">
        <w:rPr>
          <w:i/>
          <w:sz w:val="20"/>
        </w:rPr>
        <w:t>7</w:t>
      </w:r>
      <w:r w:rsidRPr="00BF4F38">
        <w:rPr>
          <w:i/>
          <w:sz w:val="20"/>
        </w:rPr>
        <w:t xml:space="preserve">: </w:t>
      </w:r>
      <w:r w:rsidR="006C58B6" w:rsidRPr="00BF4F38">
        <w:rPr>
          <w:i/>
          <w:sz w:val="20"/>
        </w:rPr>
        <w:t>Vessel and Observer estimates for the am</w:t>
      </w:r>
      <w:r w:rsidRPr="00BF4F38">
        <w:rPr>
          <w:i/>
          <w:sz w:val="20"/>
        </w:rPr>
        <w:t xml:space="preserve">ount of </w:t>
      </w:r>
      <w:proofErr w:type="spellStart"/>
      <w:r w:rsidRPr="00BF4F38">
        <w:rPr>
          <w:i/>
          <w:sz w:val="20"/>
        </w:rPr>
        <w:t>bluefin</w:t>
      </w:r>
      <w:proofErr w:type="spellEnd"/>
      <w:r w:rsidRPr="00BF4F38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12D94" w:rsidRPr="00C341A4" w14:paraId="3CD05596" w14:textId="77777777" w:rsidTr="00512ED1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226A" w14:textId="114DE167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EAD1" w14:textId="73CCEEE0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1124" w14:textId="2EDA22F5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7B46" w14:textId="0A01513D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HRV/2018/446/ITD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2D89" w14:textId="742FCEBD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930C" w14:textId="4E63A16A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08A0" w14:textId="74AAD8EB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1559" w:type="dxa"/>
            <w:vAlign w:val="center"/>
          </w:tcPr>
          <w:p w14:paraId="5F28D716" w14:textId="77777777" w:rsidR="00512D94" w:rsidRDefault="00512D94" w:rsidP="00512D94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512D94" w:rsidRPr="00C341A4" w14:paraId="4EDCE65B" w14:textId="77777777" w:rsidTr="00512ED1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ECA6" w14:textId="07864AEA" w:rsidR="00512D94" w:rsidRPr="000F5377" w:rsidRDefault="00512D94" w:rsidP="00512D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64B0" w14:textId="45F4A74F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415F5D08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22755EFE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HRV/2018/425/ITD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604C630E" w:rsidR="00512D94" w:rsidRPr="00711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08EAF49F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67BD40EA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559" w:type="dxa"/>
            <w:vAlign w:val="center"/>
          </w:tcPr>
          <w:p w14:paraId="470CBDDF" w14:textId="29D36B4E" w:rsidR="00512D94" w:rsidRDefault="00512D94" w:rsidP="00512D9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512D94" w:rsidRPr="00C341A4" w14:paraId="5AEAABA7" w14:textId="77777777" w:rsidTr="00512ED1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56B6" w14:textId="06B7FB05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56FD" w14:textId="5B25B553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FDB5" w14:textId="260468FE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BB68" w14:textId="38CFAAA7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HRV/2018/401/ITD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25688" w14:textId="59EA78CD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5967" w14:textId="2EE41E3E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8E85" w14:textId="569A5C28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1559" w:type="dxa"/>
            <w:vAlign w:val="center"/>
          </w:tcPr>
          <w:p w14:paraId="655076CE" w14:textId="77777777" w:rsidR="00512D94" w:rsidRDefault="00512D94" w:rsidP="00512D94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512D94" w:rsidRPr="00C341A4" w14:paraId="37350578" w14:textId="77777777" w:rsidTr="00512ED1">
        <w:trPr>
          <w:trHeight w:val="432"/>
        </w:trPr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75AF" w14:textId="590A4F13" w:rsidR="00512D94" w:rsidRDefault="00512D94" w:rsidP="00512D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7FE3" w14:textId="7B886763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DB9D" w14:textId="1FD8CEA7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000E" w14:textId="543152EF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HRV/2018/427/ITD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1A1C" w14:textId="664DDB32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9C49" w14:textId="2DB4E779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8687.5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55698" w14:textId="57D30255" w:rsidR="00512D94" w:rsidRDefault="00512D94" w:rsidP="00512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</w:p>
        </w:tc>
        <w:tc>
          <w:tcPr>
            <w:tcW w:w="1559" w:type="dxa"/>
            <w:vAlign w:val="center"/>
          </w:tcPr>
          <w:p w14:paraId="7647AFED" w14:textId="77777777" w:rsidR="00512D94" w:rsidRDefault="00512D94" w:rsidP="00512D9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8FFF1F8" w14:textId="77777777" w:rsidR="000A34B9" w:rsidRDefault="00BB4420" w:rsidP="000A34B9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1C90C5A9" w:rsidR="00BB4420" w:rsidRDefault="00BA3869" w:rsidP="000A34B9">
      <w:pPr>
        <w:rPr>
          <w:rFonts w:cs="Arial"/>
          <w:sz w:val="20"/>
        </w:rPr>
      </w:pPr>
      <w:r w:rsidRPr="00496E53">
        <w:rPr>
          <w:rFonts w:cs="Arial"/>
          <w:sz w:val="20"/>
        </w:rPr>
        <w:t>Although an estimate of number was possible, the o</w:t>
      </w:r>
      <w:r w:rsidR="000A34B9">
        <w:rPr>
          <w:rFonts w:cs="Arial"/>
          <w:sz w:val="20"/>
        </w:rPr>
        <w:t xml:space="preserve">bserver was unable to provide an </w:t>
      </w:r>
      <w:r w:rsidRPr="00496E53">
        <w:rPr>
          <w:rFonts w:cs="Arial"/>
          <w:sz w:val="20"/>
        </w:rPr>
        <w:t xml:space="preserve">estimate </w:t>
      </w:r>
      <w:r w:rsidR="000A34B9">
        <w:rPr>
          <w:rFonts w:cs="Arial"/>
          <w:sz w:val="20"/>
        </w:rPr>
        <w:t xml:space="preserve">of </w:t>
      </w:r>
      <w:r w:rsidRPr="00496E53">
        <w:rPr>
          <w:rFonts w:cs="Arial"/>
          <w:sz w:val="20"/>
        </w:rPr>
        <w:t>the weight of tuna</w:t>
      </w:r>
      <w:r w:rsidR="00A16357">
        <w:rPr>
          <w:rFonts w:cs="Arial"/>
          <w:sz w:val="20"/>
        </w:rPr>
        <w:t xml:space="preserve"> for any transfer.</w:t>
      </w:r>
    </w:p>
    <w:p w14:paraId="13DD5BFB" w14:textId="77777777" w:rsidR="009926E0" w:rsidRDefault="009926E0" w:rsidP="000A34B9">
      <w:pPr>
        <w:rPr>
          <w:rFonts w:cs="Arial"/>
          <w:sz w:val="20"/>
        </w:rPr>
      </w:pPr>
    </w:p>
    <w:p w14:paraId="7F1D03A0" w14:textId="77777777" w:rsidR="00512D94" w:rsidRDefault="00512D94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550D6D0A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933A4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933A4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814C5E" w:rsidRPr="006F3142" w14:paraId="2A91982E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4DD57A40" w14:textId="426D7063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5721226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135B58D0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29029F45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6075F9F2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1045CA7E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15E5143B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038B666D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5F0FFDE0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814C5E" w:rsidRPr="006F3142" w14:paraId="22115EAF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65EFCB6B" w14:textId="326AE62D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3B5BAE86" w14:textId="2D31B77D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47431EAD" w14:textId="727F53A3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74FC9E13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A4926D5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3636A76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7F7E35F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BDA7753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27206D64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814C5E" w:rsidRPr="006F3142" w14:paraId="04E30369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0EBA6CAE" w14:textId="19B887C2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20E81007" w14:textId="675909BA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1BB9498" w14:textId="53B2EC1B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1440399A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EEE8D21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20A92712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44CAF97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CF8E35C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53372067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814C5E" w:rsidRPr="006F3142" w14:paraId="025E8668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55B8CD51" w14:textId="12189B35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2DA9712C" w14:textId="5DD7242C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5867692B" w14:textId="07B5739E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123A7BB4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8A85D23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1E0A0320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1269C53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4147CA62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7A2BEE36" w14:textId="77777777" w:rsidR="00814C5E" w:rsidRPr="006F3142" w:rsidRDefault="00814C5E" w:rsidP="00814C5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FAA0EBE" w14:textId="6C5C4842" w:rsidR="00BA3869" w:rsidRPr="00496E53" w:rsidRDefault="00BA3869" w:rsidP="00941D0F">
      <w:pPr>
        <w:pStyle w:val="Textoindependiente"/>
        <w:rPr>
          <w:rFonts w:cs="Arial"/>
          <w:sz w:val="20"/>
        </w:rPr>
      </w:pPr>
      <w:r w:rsidRPr="00496E53">
        <w:rPr>
          <w:rFonts w:cs="Arial"/>
          <w:sz w:val="20"/>
        </w:rPr>
        <w:t xml:space="preserve">The observer was unable to provide an accurate estimate on the </w:t>
      </w:r>
      <w:r w:rsidR="00814C5E">
        <w:rPr>
          <w:rFonts w:cs="Arial"/>
          <w:sz w:val="20"/>
        </w:rPr>
        <w:t xml:space="preserve">size categories </w:t>
      </w:r>
      <w:r w:rsidRPr="00496E53">
        <w:rPr>
          <w:rFonts w:cs="Arial"/>
          <w:sz w:val="20"/>
        </w:rPr>
        <w:t>of the tuna</w:t>
      </w:r>
      <w:r w:rsidR="00512D94">
        <w:rPr>
          <w:rFonts w:cs="Arial"/>
          <w:sz w:val="20"/>
        </w:rPr>
        <w:t xml:space="preserve"> transferred</w:t>
      </w:r>
      <w:r w:rsidRPr="00496E53">
        <w:rPr>
          <w:rFonts w:cs="Arial"/>
          <w:sz w:val="20"/>
        </w:rPr>
        <w:t>.</w:t>
      </w:r>
    </w:p>
    <w:p w14:paraId="5F5884A4" w14:textId="689C9952" w:rsidR="00993592" w:rsidRDefault="0099359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AB2C3F1" w14:textId="77777777" w:rsidR="00941D0F" w:rsidRDefault="00941D0F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205347">
        <w:rPr>
          <w:rFonts w:cs="Arial"/>
          <w:i/>
          <w:sz w:val="20"/>
        </w:rPr>
        <w:t>Table</w:t>
      </w:r>
      <w:r w:rsidR="00496BDF" w:rsidRPr="00205347">
        <w:rPr>
          <w:rFonts w:cs="Arial"/>
          <w:i/>
          <w:sz w:val="20"/>
        </w:rPr>
        <w:t xml:space="preserve"> </w:t>
      </w:r>
      <w:r w:rsidR="00EB28E1" w:rsidRPr="00205347">
        <w:rPr>
          <w:rFonts w:cs="Arial"/>
          <w:i/>
          <w:sz w:val="20"/>
        </w:rPr>
        <w:t>9</w:t>
      </w:r>
      <w:r w:rsidRPr="00205347">
        <w:rPr>
          <w:rFonts w:cs="Arial"/>
          <w:i/>
          <w:sz w:val="20"/>
        </w:rPr>
        <w:t xml:space="preserve">: </w:t>
      </w:r>
      <w:r w:rsidR="002A6AF4" w:rsidRPr="00205347">
        <w:rPr>
          <w:rFonts w:cs="Arial"/>
          <w:i/>
          <w:sz w:val="20"/>
        </w:rPr>
        <w:t>Total catch records</w:t>
      </w:r>
      <w:r w:rsidR="002A6AF4">
        <w:rPr>
          <w:rFonts w:cs="Arial"/>
          <w:i/>
          <w:sz w:val="20"/>
        </w:rPr>
        <w:t xml:space="preserve">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311"/>
        <w:gridCol w:w="2588"/>
        <w:gridCol w:w="2452"/>
      </w:tblGrid>
      <w:tr w:rsidR="00C128F7" w:rsidRPr="00C46ED0" w14:paraId="37B5C650" w14:textId="77777777" w:rsidTr="00AE1D5E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E1D5E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461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10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62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14C5E" w:rsidRPr="00814C5E" w14:paraId="561C7DA5" w14:textId="77777777" w:rsidTr="00512ED1">
        <w:trPr>
          <w:trHeight w:val="510"/>
        </w:trPr>
        <w:tc>
          <w:tcPr>
            <w:tcW w:w="389" w:type="pct"/>
            <w:vMerge w:val="restart"/>
            <w:vAlign w:val="center"/>
          </w:tcPr>
          <w:p w14:paraId="53BB591A" w14:textId="30D654DD" w:rsidR="00814C5E" w:rsidRPr="00814C5E" w:rsidRDefault="00814C5E" w:rsidP="00814C5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561B54" w14:textId="38103A75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3A08" w14:textId="635A9B7C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40E9" w14:textId="307705FA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5040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1C17" w14:textId="189CC2A9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5221" w14:textId="2B25222B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A988" w14:textId="7E105E09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HRVLOG1802313048-01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B5AD" w14:textId="421E9E77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HR18900071</w:t>
            </w:r>
          </w:p>
        </w:tc>
      </w:tr>
      <w:tr w:rsidR="00814C5E" w:rsidRPr="00814C5E" w14:paraId="3EEC93CC" w14:textId="77777777" w:rsidTr="00512ED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E0D0DF1" w14:textId="77777777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C98B6" w14:textId="0ABEB8E2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66DE" w14:textId="67A8DEB0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62A17" w14:textId="7D39FD01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98D39" w14:textId="463D3240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  <w:highlight w:val="yellow"/>
              </w:rPr>
            </w:pPr>
            <w:r w:rsidRPr="00814C5E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B8784" w14:textId="4A9CA443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ABB8D" w14:textId="6CF8A38B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HRVLOG1802313048-01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9FFF0" w14:textId="38A6A1B5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HR18900071</w:t>
            </w:r>
          </w:p>
        </w:tc>
      </w:tr>
      <w:tr w:rsidR="00814C5E" w:rsidRPr="00814C5E" w14:paraId="5F393716" w14:textId="77777777" w:rsidTr="00512ED1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713D6A2" w:rsidR="00814C5E" w:rsidRPr="00814C5E" w:rsidRDefault="00814C5E" w:rsidP="00814C5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08687C94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0328BB3C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333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3D4B2377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4662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388EB784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  <w:highlight w:val="yellow"/>
              </w:rPr>
            </w:pPr>
            <w:r w:rsidRPr="00814C5E"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7656739B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30F6F482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HRVLOG1802313048-04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0DC1690A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HR18900095</w:t>
            </w:r>
          </w:p>
        </w:tc>
      </w:tr>
      <w:tr w:rsidR="00814C5E" w:rsidRPr="00814C5E" w14:paraId="056BF935" w14:textId="77777777" w:rsidTr="00512ED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C25CBCE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79291BF8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0E4F83F3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71DED404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  <w:highlight w:val="yellow"/>
              </w:rPr>
            </w:pPr>
            <w:r w:rsidRPr="00814C5E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6D9DF645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04BD2DE0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HRVLOG1802313048-04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508D5214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HR18900095</w:t>
            </w:r>
          </w:p>
        </w:tc>
      </w:tr>
      <w:tr w:rsidR="00814C5E" w:rsidRPr="00814C5E" w14:paraId="24115154" w14:textId="77777777" w:rsidTr="00512ED1">
        <w:trPr>
          <w:trHeight w:val="510"/>
        </w:trPr>
        <w:tc>
          <w:tcPr>
            <w:tcW w:w="389" w:type="pct"/>
            <w:vMerge w:val="restart"/>
            <w:vAlign w:val="center"/>
          </w:tcPr>
          <w:p w14:paraId="2AAD9332" w14:textId="55465D62" w:rsidR="00814C5E" w:rsidRPr="00814C5E" w:rsidRDefault="00814C5E" w:rsidP="00814C5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F4A9B9" w14:textId="4F01ACF3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FFC3" w14:textId="0FB58FE2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C8B7" w14:textId="79152C82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7C509" w14:textId="4D4ABFAC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B8B9" w14:textId="5FFDA3BC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4B81" w14:textId="0935BA24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HRVLOG1802313048-11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A537A" w14:textId="4E74DC59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HR18900116</w:t>
            </w:r>
          </w:p>
        </w:tc>
      </w:tr>
      <w:tr w:rsidR="00814C5E" w:rsidRPr="00814C5E" w14:paraId="7A64C5B7" w14:textId="77777777" w:rsidTr="00512ED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769CD78" w14:textId="77777777" w:rsidR="00814C5E" w:rsidRPr="00814C5E" w:rsidRDefault="00814C5E" w:rsidP="00814C5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C5926" w14:textId="51D2745D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4D781" w14:textId="5CB540B4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C3B64" w14:textId="3FCCE94F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48C3" w14:textId="52C2B095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4E29" w14:textId="207F4814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E5542" w14:textId="613F9B2D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HRVLOG1802313048-11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A110" w14:textId="506F5F1B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HR18900116</w:t>
            </w:r>
          </w:p>
        </w:tc>
      </w:tr>
      <w:tr w:rsidR="00814C5E" w:rsidRPr="00814C5E" w14:paraId="66DC0F27" w14:textId="77777777" w:rsidTr="00512ED1">
        <w:trPr>
          <w:trHeight w:val="510"/>
        </w:trPr>
        <w:tc>
          <w:tcPr>
            <w:tcW w:w="389" w:type="pct"/>
            <w:vMerge w:val="restart"/>
            <w:vAlign w:val="center"/>
          </w:tcPr>
          <w:p w14:paraId="557DEA85" w14:textId="5522ED43" w:rsidR="00814C5E" w:rsidRPr="00814C5E" w:rsidRDefault="00814C5E" w:rsidP="00814C5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9AE61A" w14:textId="5F360E68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61F8" w14:textId="36E3970F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695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1780" w14:textId="755F8D96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8687.5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4A03" w14:textId="20654F80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684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3DFE" w14:textId="4DFCE681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F823" w14:textId="76F4CDA9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HRVLOG1802313049-01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3FC5" w14:textId="3B7A2C24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HR18900125</w:t>
            </w:r>
          </w:p>
        </w:tc>
      </w:tr>
      <w:tr w:rsidR="00814C5E" w:rsidRPr="00814C5E" w14:paraId="1E90962B" w14:textId="77777777" w:rsidTr="00512ED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33E39EA" w14:textId="77777777" w:rsidR="00814C5E" w:rsidRPr="00814C5E" w:rsidRDefault="00814C5E" w:rsidP="00814C5E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08B52" w14:textId="5F856968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D7CF1" w14:textId="6033721E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ED36" w14:textId="1864982F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0B47" w14:textId="346D1D1C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9AC1" w14:textId="7A23C863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DB09D" w14:textId="19D9BE3A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HRVLOG1802313049-01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29FD" w14:textId="71BE4334" w:rsidR="00814C5E" w:rsidRPr="00814C5E" w:rsidRDefault="00814C5E" w:rsidP="00814C5E">
            <w:pPr>
              <w:snapToGrid w:val="0"/>
              <w:jc w:val="center"/>
              <w:rPr>
                <w:rFonts w:cs="Arial"/>
                <w:sz w:val="20"/>
              </w:rPr>
            </w:pPr>
            <w:r w:rsidRPr="00814C5E">
              <w:rPr>
                <w:rFonts w:cs="Arial"/>
                <w:color w:val="000000"/>
                <w:sz w:val="20"/>
              </w:rPr>
              <w:t>HR18900125</w:t>
            </w:r>
          </w:p>
        </w:tc>
      </w:tr>
    </w:tbl>
    <w:p w14:paraId="0FFFB1E2" w14:textId="77777777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E77EF28" w:rsidR="00C128F7" w:rsidRPr="000A34B9" w:rsidRDefault="00BA3869" w:rsidP="006C58B6">
      <w:pPr>
        <w:pStyle w:val="Textoindependiente"/>
        <w:widowControl w:val="0"/>
        <w:rPr>
          <w:rFonts w:cs="Arial"/>
          <w:sz w:val="20"/>
          <w:szCs w:val="18"/>
        </w:rPr>
      </w:pPr>
      <w:r w:rsidRPr="000A34B9">
        <w:rPr>
          <w:rFonts w:cs="Arial"/>
          <w:sz w:val="20"/>
          <w:szCs w:val="18"/>
        </w:rPr>
        <w:t>The catch records were available to the observer throughout the deployment.</w:t>
      </w:r>
    </w:p>
    <w:p w14:paraId="4563A762" w14:textId="77777777" w:rsidR="000A34B9" w:rsidRPr="00496E53" w:rsidRDefault="000A34B9" w:rsidP="000A34B9">
      <w:pPr>
        <w:rPr>
          <w:rFonts w:cs="Arial"/>
          <w:sz w:val="20"/>
        </w:rPr>
      </w:pPr>
      <w:r w:rsidRPr="00496E53">
        <w:rPr>
          <w:rFonts w:cs="Arial"/>
          <w:sz w:val="20"/>
        </w:rPr>
        <w:t>Although an estimate of number was possible, the o</w:t>
      </w:r>
      <w:r>
        <w:rPr>
          <w:rFonts w:cs="Arial"/>
          <w:sz w:val="20"/>
        </w:rPr>
        <w:t xml:space="preserve">bserver was unable to provide an </w:t>
      </w:r>
      <w:r w:rsidRPr="00496E53">
        <w:rPr>
          <w:rFonts w:cs="Arial"/>
          <w:sz w:val="20"/>
        </w:rPr>
        <w:t xml:space="preserve">estimate </w:t>
      </w:r>
      <w:r>
        <w:rPr>
          <w:rFonts w:cs="Arial"/>
          <w:sz w:val="20"/>
        </w:rPr>
        <w:t xml:space="preserve">of </w:t>
      </w:r>
      <w:r w:rsidRPr="00496E53">
        <w:rPr>
          <w:rFonts w:cs="Arial"/>
          <w:sz w:val="20"/>
        </w:rPr>
        <w:t>the weight of tuna</w:t>
      </w:r>
    </w:p>
    <w:p w14:paraId="065A24C1" w14:textId="77777777" w:rsidR="00AE1D5E" w:rsidRDefault="00AE1D5E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BD9F087" w14:textId="77777777" w:rsidR="00D07655" w:rsidRPr="00496E53" w:rsidRDefault="00D0765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D88C4E7" w14:textId="5B28CBDC" w:rsidR="000A34B9" w:rsidRDefault="000A34B9">
      <w:pPr>
        <w:rPr>
          <w:rFonts w:cs="Arial"/>
          <w:i/>
          <w:color w:val="000000" w:themeColor="text1"/>
          <w:sz w:val="20"/>
        </w:rPr>
      </w:pPr>
    </w:p>
    <w:p w14:paraId="2A0D7CA9" w14:textId="77777777" w:rsidR="00814C5E" w:rsidRDefault="00814C5E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4A473D75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D07655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D07655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14C5E" w:rsidRPr="00DF315A" w14:paraId="305212E8" w14:textId="77777777" w:rsidTr="00512ED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7DC6FF18" w:rsidR="00814C5E" w:rsidRPr="0077782A" w:rsidRDefault="00814C5E" w:rsidP="00814C5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5001443E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1802313048-03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3AC6B5E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5D0A452D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430.312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79024E3E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26CE71E9" w:rsidR="00814C5E" w:rsidRPr="00A63ECB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814C5E" w:rsidRPr="00F33642" w14:paraId="3915FCFD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0C913" w14:textId="3EB72607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CC80" w14:textId="4CDC542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01E0" w14:textId="5CBD4A32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AAC4" w14:textId="3DD8DD7E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170.975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0A7A" w14:textId="3660894A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CC07" w14:textId="2CDBBDDB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14C5E" w:rsidRPr="00F33642" w14:paraId="1A11FAFC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4496" w14:textId="37AFC408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FDB2" w14:textId="3A42B948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48EA" w14:textId="797E282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1C23" w14:textId="0607323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170.976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5079" w14:textId="5C14E7A8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D8B2" w14:textId="311BC695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14C5E" w:rsidRPr="00F33642" w14:paraId="2C931D9B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529D" w14:textId="763FB1D2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C2C4C" w14:textId="7D7EEA48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4298" w14:textId="497975E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72AD" w14:textId="2139AD20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205.171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05D4" w14:textId="49A07416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36B95" w14:textId="293DBE7D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14C5E" w:rsidRPr="00F33642" w14:paraId="2E98BAAE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37B0F" w14:textId="5B403C85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A753" w14:textId="2BA29A78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C975" w14:textId="3B0FB8BC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47115" w14:textId="4E66806B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307.757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1BD4" w14:textId="789A1862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6EC2" w14:textId="69D85EF6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814C5E" w:rsidRPr="00F33642" w14:paraId="606D68BA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7383" w14:textId="5B7B7F0C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23B4F" w14:textId="61DDABFE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33EB" w14:textId="23115B9C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9FA2" w14:textId="10B0121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316.648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B47D" w14:textId="441CD86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E073" w14:textId="0747B44F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14C5E" w:rsidRPr="00F33642" w14:paraId="38AE66AB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79650" w14:textId="0C30F46F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66BD" w14:textId="1432A60F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14CF" w14:textId="42B70BF1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3339" w14:textId="79693761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1025.86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0EC5E" w14:textId="1175B0B7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8CA1C" w14:textId="58707C40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14C5E" w:rsidRPr="00F33642" w14:paraId="14B1EE31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8770" w14:textId="4633F487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99AF3" w14:textId="665B7949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A05CA" w14:textId="2D627EBA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E1FD" w14:textId="5BFE5BC0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176.652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64F3" w14:textId="1380BD56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A766" w14:textId="1EF64047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14C5E" w:rsidRPr="00F33642" w14:paraId="69F3DE0C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8421" w14:textId="45EBC58C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88D8E" w14:textId="704CB51B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3078" w14:textId="50690ECE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F21B1" w14:textId="1EED893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117.632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62B0" w14:textId="542960E8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B62E" w14:textId="4C7EE4D2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14C5E" w:rsidRPr="00F33642" w14:paraId="04BA4A70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5C4F" w14:textId="6B68CDD6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1664" w14:textId="4E4E8A8F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BF66A" w14:textId="7DF9B66B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EC31" w14:textId="50D0478D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1094.25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E9AB" w14:textId="32292AA9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6251B" w14:textId="3ADA11CD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14C5E" w:rsidRPr="00F33642" w14:paraId="0F76CB41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7158" w14:textId="561D9D8F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1517" w14:textId="2BA557CC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C350" w14:textId="26F19779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99121" w14:textId="26B3FA7A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205.171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7A40" w14:textId="5971571E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CC3B" w14:textId="5695AA9D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14C5E" w:rsidRPr="00F33642" w14:paraId="3660613A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02B98" w14:textId="2C95C977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3BCA" w14:textId="0D29D68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787F" w14:textId="27D2A75D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57E2" w14:textId="4D80512A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170.975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5857" w14:textId="4B5AAE69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3AFEA" w14:textId="232CFF45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14C5E" w:rsidRPr="00F33642" w14:paraId="42CC6E95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B0E8" w14:textId="78F1D85E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8F05" w14:textId="22313439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8B62" w14:textId="129D646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BFCE6" w14:textId="75551B4F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273.562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FCA4" w14:textId="3A6A3B4E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E770" w14:textId="6928D13B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14C5E" w:rsidRPr="00F33642" w14:paraId="3E9A793D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B1B21" w14:textId="4FC53080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8207" w14:textId="4090AC5A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137F" w14:textId="2F0CDA5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B784" w14:textId="53C3EC6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478.733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22EA1" w14:textId="0D953766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38AA3" w14:textId="7B932A40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14C5E" w:rsidRPr="00F33642" w14:paraId="3857A4F8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F3E6" w14:textId="50A11992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971F" w14:textId="069E36C8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84E90" w14:textId="17A13E01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BD08" w14:textId="30FA91F4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205.171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2CA20" w14:textId="6E7B8AB0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0EF6" w14:textId="36821EDE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814C5E" w:rsidRPr="00F33642" w14:paraId="3515A20C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A160" w14:textId="0E42C803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AD34" w14:textId="1C7EAD0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068C0" w14:textId="5C403DE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64D1" w14:textId="5157CCCE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516.348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8251" w14:textId="5C45529C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0F7B" w14:textId="2A5213EC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14C5E" w:rsidRPr="00F33642" w14:paraId="71C53F8A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8153" w14:textId="1F800AA9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1443" w14:textId="56E3182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1047" w14:textId="6C8F239F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747A4" w14:textId="738E6960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116.678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41BDE" w14:textId="39945E64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03D1" w14:textId="75707F75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814C5E" w:rsidRPr="00F33642" w14:paraId="017D5AB3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39070" w14:textId="7E2A9717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E38A" w14:textId="0B94317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E1094" w14:textId="015A6CA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E9BD" w14:textId="68C1408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94.882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9C7B0" w14:textId="03904D2B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5E1D" w14:textId="11520F20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14C5E" w:rsidRPr="00F33642" w14:paraId="4126B9D1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BB3B2" w14:textId="6C83D60D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99632" w14:textId="558A99C7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D09C" w14:textId="75570AB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BF58" w14:textId="3881ADAC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276.981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8889" w14:textId="5EB675FD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A318" w14:textId="6739F15A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14C5E" w:rsidRPr="00F33642" w14:paraId="6F38CB99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6890" w14:textId="033A3E65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036D" w14:textId="62D8F3BF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3F66" w14:textId="39EAD3ED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D484" w14:textId="6E4CB622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341.952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A916" w14:textId="236E2A7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A8BA" w14:textId="63057B61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14C5E" w:rsidRPr="00F33642" w14:paraId="6C1B66D6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993A" w14:textId="162D2B4B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2E97" w14:textId="57A21E86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660A" w14:textId="3CE0013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9254" w14:textId="68659C34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174.396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94BC" w14:textId="662CB6FA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9936" w14:textId="7D35B37D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14C5E" w:rsidRPr="00F33642" w14:paraId="78FA19D2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FEC0" w14:textId="2D6A4B06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F1E0" w14:textId="0ECAE6BA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0E64" w14:textId="0280F21D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60160" w14:textId="2D7EDED4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166.257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7AB1" w14:textId="1DC3DDF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2C8B1" w14:textId="31132114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14C5E" w:rsidRPr="00F33642" w14:paraId="767F2DDC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803B" w14:textId="0BCA50C4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D237C" w14:textId="086E6E97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33E5" w14:textId="6FEC528B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CEF3" w14:textId="0361C662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581.319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3CBB" w14:textId="12E13DE2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C6E6" w14:textId="07750EE9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14C5E" w:rsidRPr="00F33642" w14:paraId="1A1C7BB0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35A1" w14:textId="46D326A1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19C2" w14:textId="4E30280A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1121" w14:textId="5B278204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3D6D0" w14:textId="282E91E1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307.757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A968" w14:textId="7CEF167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A4F8" w14:textId="752E57CA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14C5E" w:rsidRPr="00F33642" w14:paraId="0595BD01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1CE40" w14:textId="05803A36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59C0" w14:textId="48EF6286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CED3" w14:textId="742CA558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57B6" w14:textId="1AFAB05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166.257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9989" w14:textId="404B6406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145C" w14:textId="39A314B7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14C5E" w:rsidRPr="00F33642" w14:paraId="0F90DA46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8FF3" w14:textId="022768EB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4D25" w14:textId="7982BB12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658D" w14:textId="356CE2CD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9549" w14:textId="65DEE000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615.514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DACC" w14:textId="7ED619FD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B6AC" w14:textId="58EEEC73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14C5E" w:rsidRPr="00F33642" w14:paraId="1DE53B7B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7796" w14:textId="3B78C43D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8C43" w14:textId="4BB4422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A6DA" w14:textId="65978B76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E218" w14:textId="59522DAE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492.411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97F2" w14:textId="23639841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080A" w14:textId="04C2CB58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14C5E" w:rsidRPr="00F33642" w14:paraId="3C3090CC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79AF9" w14:textId="4B94F1C5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32A0" w14:textId="5F960DAB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FAD2" w14:textId="3845599D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03D5" w14:textId="25238BAE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953.431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DEF66" w14:textId="57084D0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00FB" w14:textId="51F269E6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14C5E" w:rsidRPr="00F33642" w14:paraId="14B52873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FC65D" w14:textId="28EC3E31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B8F8" w14:textId="39975334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0478" w14:textId="60E381E9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A4B88" w14:textId="5F0F2E6F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150.801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7560" w14:textId="03455691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BCF6" w14:textId="7DC33241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14C5E" w:rsidRPr="00F33642" w14:paraId="39B58289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79A8" w14:textId="7A167531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C626" w14:textId="2E73107E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6869" w14:textId="04BA8D0D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5E5C" w14:textId="3DF5EC36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246.205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BD93" w14:textId="558D61CA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7530" w14:textId="4CB29FF9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14C5E" w:rsidRPr="00F33642" w14:paraId="4484B55A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488A" w14:textId="2737EDE5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A2DD" w14:textId="618C0E90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B73B" w14:textId="03A58D4A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9F5B9" w14:textId="452E6251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1021.14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A940" w14:textId="55D17099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DD6E" w14:textId="5911CD08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814C5E" w:rsidRPr="00F33642" w14:paraId="1F0517B6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0F04F808" w:rsidR="00814C5E" w:rsidRPr="0077782A" w:rsidRDefault="00814C5E" w:rsidP="00814C5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7DBAE23A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77ABFB6B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77969F3B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166.189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667C7560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27246397" w:rsidR="00814C5E" w:rsidRPr="00A63ECB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14C5E" w:rsidRPr="00F33642" w14:paraId="2DEBE7A9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2DA20FF0" w:rsidR="00814C5E" w:rsidRPr="0077782A" w:rsidRDefault="00814C5E" w:rsidP="00814C5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619CDAB1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6B3CF84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23CC45EC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289.702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04E851D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69DA41E6" w:rsidR="00814C5E" w:rsidRPr="00A63ECB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814C5E" w:rsidRPr="00F33642" w14:paraId="5E2DF99A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7997" w14:textId="3F6FE192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8B45" w14:textId="6390D91A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1802313048-03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A1D2" w14:textId="71793A8D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C143" w14:textId="61815B59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172.344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2E97" w14:textId="4DA3C80E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0517" w14:textId="432B80D8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814C5E" w:rsidRPr="00F33642" w14:paraId="1537E021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D7645" w14:textId="0980B744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E910" w14:textId="5E6CF91F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1802313048-03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0D42" w14:textId="6C1CA7E7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A652" w14:textId="2C71607B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232.527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E6FAF" w14:textId="4FFBF1EA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F4285" w14:textId="38198E75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14C5E" w:rsidRPr="00F33642" w14:paraId="10EBA3EE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167A" w14:textId="52E101CA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FA8C" w14:textId="4E59188B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1802313048-03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977D" w14:textId="2B3A075F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6CF4" w14:textId="74CE2677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242.512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9E9D" w14:textId="4B5165A4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BBF0" w14:textId="1965B72D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14C5E" w:rsidRPr="00F33642" w14:paraId="2C12C8D1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AEB6" w14:textId="6A809834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6060" w14:textId="7D34D54E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1802313048-03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8F7B4" w14:textId="5543CBEB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36A0A" w14:textId="11E57C65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1376.7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DD91" w14:textId="16EFF7CB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FF01" w14:textId="542C193E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14C5E" w:rsidRPr="00F33642" w14:paraId="51A9542B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D2B7" w14:textId="07A3B5AF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99B0" w14:textId="2884E3A3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1802313048-04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BB4C" w14:textId="43C9ED8B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1B96" w14:textId="13ABA294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491.043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468B" w14:textId="293C59F1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48D7" w14:textId="113F9CB3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14C5E" w:rsidRPr="00F33642" w14:paraId="1B36C780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DD65" w14:textId="3C0D0A12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28/05/2018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5B7D" w14:textId="78F4AA41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1802313048-04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7E30" w14:textId="425783D4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BE9E" w14:textId="0827510A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175.421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A2AC" w14:textId="654C5CCD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49D9" w14:textId="029DC504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814C5E" w:rsidRPr="00F33642" w14:paraId="28ACF381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3FC9" w14:textId="6DA04DFC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C407" w14:textId="60930DEA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1802313048-10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C41B9" w14:textId="31B292BC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0F61" w14:textId="576ED0CF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683.904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C66A" w14:textId="264A1A89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C9F7" w14:textId="11F7684B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14C5E" w:rsidRPr="00F33642" w14:paraId="73F53A28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6F90" w14:textId="5B69840B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96AB" w14:textId="3E558D64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1802313048-10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F02B" w14:textId="601F59FC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C777E" w14:textId="07CD6739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1032.7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D664" w14:textId="35E6120B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AE52" w14:textId="2E7BC7F9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814C5E" w:rsidRPr="00F33642" w14:paraId="184E08CD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FD7B" w14:textId="440D2B4E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0F5C" w14:textId="53BD72F3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EE53" w14:textId="788434B8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BEF2" w14:textId="05C04E3F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547.123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06C1" w14:textId="6BE8C0C0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706D5" w14:textId="780FE1F1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14C5E" w:rsidRPr="00F33642" w14:paraId="6F780F2C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57C6" w14:textId="21FB1A6A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FC5B" w14:textId="2959BCBB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F618" w14:textId="001FB900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B1B1" w14:textId="5DB157A5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239.366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84E9" w14:textId="76880D5F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8C31" w14:textId="3271D579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14C5E" w:rsidRPr="00F33642" w14:paraId="2CD6B813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0B8F" w14:textId="1D478731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6177" w14:textId="7250B6E2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D718" w14:textId="0D7D5FF4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2646D" w14:textId="51F54ED7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683.904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5F9F" w14:textId="513DE0F9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2F2E" w14:textId="084B62B9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14C5E" w:rsidRPr="00F33642" w14:paraId="6B2EA101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08BDE" w14:textId="40E11F53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28AC1" w14:textId="7A135B7C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1802313049-01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F669" w14:textId="2DC1606A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145B" w14:textId="0882FB61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478.733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A46D" w14:textId="26C1D5A7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BA5E" w14:textId="092F79F0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814C5E" w:rsidRPr="00F33642" w14:paraId="6C5867B1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A30A" w14:textId="4076F9BD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A441" w14:textId="4EBC0A1B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1802313048-12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42191" w14:textId="0BC00ED4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63E3" w14:textId="092455DD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246.889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B562" w14:textId="34D76099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75A1A" w14:textId="627050A2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14C5E" w:rsidRPr="00F33642" w14:paraId="250E0BA3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DFBF" w14:textId="627CE71F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7257" w14:textId="70ED0A8F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1802313048-10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1FD0" w14:textId="2F7F26EC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E4ED9" w14:textId="252167B1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246.205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3B4F8" w14:textId="77867109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7BA4" w14:textId="778A38AB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14C5E" w:rsidRPr="00F33642" w14:paraId="69A63868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2384" w14:textId="5F1C03CD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3461" w14:textId="09A8D56B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1802313048-10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3446" w14:textId="6078F786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1C67" w14:textId="34800E49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683.904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4D06" w14:textId="2D03F8F8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99C19" w14:textId="35E11E8F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814C5E" w:rsidRPr="00F33642" w14:paraId="51AF0022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541A" w14:textId="6F20DAC9" w:rsidR="00814C5E" w:rsidRPr="0077782A" w:rsidRDefault="00814C5E" w:rsidP="00814C5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43CE" w14:textId="0789EFDF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384A" w14:textId="62DDD38F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B2B80" w14:textId="5FF7E318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273.562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A551" w14:textId="1E61B508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2E9C5" w14:textId="0A44CE04" w:rsidR="00814C5E" w:rsidRPr="00A63ECB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814C5E" w:rsidRPr="00F33642" w14:paraId="090448CB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5A18" w14:textId="758E5FF5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2528" w14:textId="281A0AEA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5297" w14:textId="42F48036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236C" w14:textId="24204E59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307.757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EBC3" w14:textId="3C0101D1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3F53" w14:textId="222A185C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814C5E" w:rsidRPr="00F33642" w14:paraId="4C0B5B06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4E1F" w14:textId="3431483E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9B7B" w14:textId="4C1E8E1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9B91" w14:textId="16C9952E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7FA5E" w14:textId="3CE3AE48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869.653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C92E" w14:textId="2C3228F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CC2B" w14:textId="5CFE8355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14C5E" w:rsidRPr="00F33642" w14:paraId="173B9355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C101" w14:textId="66A8847F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3CAB" w14:textId="3579F53F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6F3E" w14:textId="10844B67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898EE" w14:textId="3CD63BA7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425.046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C284" w14:textId="0961C5DA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3CE9" w14:textId="3D6306CE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814C5E" w:rsidRPr="00F33642" w14:paraId="61BCF6A7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F1CD" w14:textId="40CC31DE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C4215" w14:textId="01DCB73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D5BA" w14:textId="75B48B9A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1FF3" w14:textId="3D40663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410.342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B640" w14:textId="466D0A92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6A39" w14:textId="5EA3A9B6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14C5E" w:rsidRPr="00F33642" w14:paraId="6BE0D4A3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4278" w14:textId="2B8BA429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E097" w14:textId="67BD24FE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E962" w14:textId="015B2DF1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16FD" w14:textId="2BDEDFE7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205.171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BF34" w14:textId="626F003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0FD3" w14:textId="44AC107F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14C5E" w:rsidRPr="00F33642" w14:paraId="63C89E1A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A59E4" w14:textId="116F3404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503A" w14:textId="7FF515A0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1802313049-01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9717" w14:textId="0947A39C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14EA" w14:textId="1AD5CCD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273.562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1A64" w14:textId="2F29531F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4FD0" w14:textId="7FDC86AA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814C5E" w:rsidRPr="00F33642" w14:paraId="4250FED9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267C" w14:textId="5CCD07C0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311F" w14:textId="1A861A17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1802313048-10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5670" w14:textId="13828FD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D0146" w14:textId="034209D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931.477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9433" w14:textId="1551391B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4418" w14:textId="2733E843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14C5E" w:rsidRPr="00F33642" w14:paraId="1D8A76F8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922A" w14:textId="089685C9" w:rsidR="00814C5E" w:rsidRPr="0077782A" w:rsidRDefault="00814C5E" w:rsidP="00814C5E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2C1A" w14:textId="6ECF0A15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1802313049-01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A8EE" w14:textId="23096FB4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70E1" w14:textId="26B7169B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683.904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26F9" w14:textId="4B9A3F32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2A59" w14:textId="326D5A91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814C5E" w:rsidRPr="00F33642" w14:paraId="26BCDB6A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02D3" w14:textId="0D6CBBE0" w:rsidR="00814C5E" w:rsidRPr="0077782A" w:rsidRDefault="00814C5E" w:rsidP="00814C5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A36C2" w14:textId="30BB2A4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1802313049-01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B612" w14:textId="1D949702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CCBA5" w14:textId="7593CD4C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157.298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6390" w14:textId="7344732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1775D" w14:textId="78D5A64A" w:rsidR="00814C5E" w:rsidRPr="00A63ECB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14C5E" w:rsidRPr="00F33642" w14:paraId="767AB495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46ED" w14:textId="7B6DEFF9" w:rsidR="00814C5E" w:rsidRPr="0077782A" w:rsidRDefault="00814C5E" w:rsidP="00814C5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FCEA2" w14:textId="59E56723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1802313049-01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0333" w14:textId="6A84DABB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C05F" w14:textId="6B555CF2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410.342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FEAA" w14:textId="3B64DC32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86DE" w14:textId="30C4E711" w:rsidR="00814C5E" w:rsidRPr="00A63ECB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814C5E" w:rsidRPr="00F33642" w14:paraId="1B3F6191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08DF" w14:textId="37B4DD3E" w:rsidR="00814C5E" w:rsidRPr="0077782A" w:rsidRDefault="00814C5E" w:rsidP="00814C5E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5529" w14:textId="619D067C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1802313049-01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F35E" w14:textId="2B85E390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1F2A" w14:textId="6FD931CD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1025.86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842B5" w14:textId="2EFF0730" w:rsidR="00814C5E" w:rsidRPr="0077782A" w:rsidRDefault="00814C5E" w:rsidP="00814C5E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F94B" w14:textId="50638ABE" w:rsidR="00814C5E" w:rsidRPr="00A63ECB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814C5E" w:rsidRPr="00F33642" w14:paraId="6BA4A8F5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0C6F9" w14:textId="2E433E7E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ED4A" w14:textId="60252D93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1802313049-01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F783" w14:textId="28D5D413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84F4E" w14:textId="599A17C5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136.781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40C6" w14:textId="0A163382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B2D1" w14:textId="190688F6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814C5E" w:rsidRPr="00F33642" w14:paraId="2AE927D8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B3E7" w14:textId="4A72ECFB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8D71" w14:textId="5CFCA266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1802313049-01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10E0" w14:textId="0773D754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3FB6" w14:textId="7F6B18F9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683.904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F6E4" w14:textId="77ADE8FB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7780" w14:textId="72AB83C7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814C5E" w:rsidRPr="00F33642" w14:paraId="3F0D8ED0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284B" w14:textId="3741413B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6EAE" w14:textId="376C5121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F435" w14:textId="7F7E501B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7DC8" w14:textId="043D85AA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1367.81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240B" w14:textId="1D293515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914A" w14:textId="2A588362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814C5E" w:rsidRPr="00F33642" w14:paraId="21720B09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B30E" w14:textId="5BF8AB45" w:rsidR="00814C5E" w:rsidRPr="000F5377" w:rsidRDefault="00814C5E" w:rsidP="00814C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0B33" w14:textId="471F1319" w:rsidR="00814C5E" w:rsidRPr="00A63ECB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5CFF" w14:textId="5B42DD45" w:rsidR="00814C5E" w:rsidRPr="00A63ECB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688B0" w14:textId="4B75CA2D" w:rsidR="00814C5E" w:rsidRPr="00A63ECB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273.562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B0E9" w14:textId="4759BE59" w:rsidR="00814C5E" w:rsidRPr="00A63ECB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DC6D8" w14:textId="5FEBCDB0" w:rsidR="00814C5E" w:rsidRPr="00A63ECB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814C5E" w:rsidRPr="00F33642" w14:paraId="4D5BEE5C" w14:textId="77777777" w:rsidTr="00512ED1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7D48" w14:textId="25E71C40" w:rsidR="00814C5E" w:rsidRDefault="00814C5E" w:rsidP="00814C5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EBF4" w14:textId="08F0FD24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1802313052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BD57" w14:textId="52F9B99F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A5C5" w14:textId="728A0E19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341.952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575F" w14:textId="395EE1F9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FCB6E" w14:textId="65B5F9F1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Pr="000A34B9" w:rsidRDefault="002C1E92" w:rsidP="000A34B9">
      <w:pPr>
        <w:rPr>
          <w:sz w:val="20"/>
        </w:rPr>
      </w:pPr>
    </w:p>
    <w:p w14:paraId="09ECBE03" w14:textId="77777777" w:rsidR="00941D0F" w:rsidRPr="000A34B9" w:rsidRDefault="00941D0F" w:rsidP="000A34B9">
      <w:pPr>
        <w:rPr>
          <w:sz w:val="20"/>
        </w:rPr>
        <w:sectPr w:rsidR="00941D0F" w:rsidRPr="000A34B9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9C6650E" w:rsidR="00050C23" w:rsidRDefault="00AE1D5E" w:rsidP="00AE1D5E">
      <w:pPr>
        <w:tabs>
          <w:tab w:val="left" w:pos="9941"/>
        </w:tabs>
      </w:pPr>
      <w:r>
        <w:tab/>
      </w:r>
    </w:p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9599EFA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814C5E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14C5E" w:rsidRPr="00F43972" w14:paraId="4C21824B" w14:textId="77777777" w:rsidTr="00814C5E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4178E4B8" w:rsidR="00814C5E" w:rsidRPr="000F5377" w:rsidRDefault="00814C5E" w:rsidP="00814C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3EB858C1" w:rsidR="00814C5E" w:rsidRDefault="00814C5E" w:rsidP="00814C5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MAZ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326D9F4F" w:rsidR="00814C5E" w:rsidRPr="0098376F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32857377" w:rsidR="00814C5E" w:rsidRPr="0098376F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44AB66EF" w:rsidR="00814C5E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E98BC55" w:rsidR="00814C5E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4B76F4A3" w:rsidR="00814C5E" w:rsidRPr="0098376F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20AF7699" w:rsidR="00814C5E" w:rsidRPr="0098376F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4C5E" w:rsidRPr="00F43972" w14:paraId="62E3D881" w14:textId="77777777" w:rsidTr="00814C5E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7A1A" w14:textId="06659A1C" w:rsidR="00814C5E" w:rsidRDefault="00814C5E" w:rsidP="00814C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32C56" w14:textId="62CFB52E" w:rsidR="00814C5E" w:rsidRDefault="00814C5E" w:rsidP="00814C5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A082" w14:textId="447DFD18" w:rsidR="00814C5E" w:rsidRPr="0098376F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56B8" w14:textId="30635112" w:rsidR="00814C5E" w:rsidRPr="0098376F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5B33A" w14:textId="6D29E0B9" w:rsidR="00814C5E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7E80" w14:textId="7A9F1A75" w:rsidR="00814C5E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EAD1" w14:textId="622DA827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29020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0035" w14:textId="5F15777E" w:rsidR="00814C5E" w:rsidRDefault="00814C5E" w:rsidP="00814C5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14C5E" w:rsidRPr="00F43972" w14:paraId="12BE04DB" w14:textId="77777777" w:rsidTr="00814C5E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CB81" w14:textId="794A46DA" w:rsidR="00814C5E" w:rsidRDefault="00814C5E" w:rsidP="00814C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C9F6" w14:textId="0E789FC5" w:rsidR="00814C5E" w:rsidRDefault="00814C5E" w:rsidP="00814C5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C1C0" w14:textId="44C6E115" w:rsidR="00814C5E" w:rsidRPr="0098376F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C55B" w14:textId="1CB5AFBC" w:rsidR="00814C5E" w:rsidRPr="0098376F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60F66" w14:textId="01236F41" w:rsidR="00814C5E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7FA3" w14:textId="476FCDAE" w:rsidR="00814C5E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8A46" w14:textId="55065665" w:rsidR="00814C5E" w:rsidRPr="0098376F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9390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7525" w14:textId="363F38AA" w:rsidR="00814C5E" w:rsidRPr="0098376F" w:rsidRDefault="00814C5E" w:rsidP="00814C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3F5A4125" w14:textId="19E0AEFA" w:rsidR="00011F17" w:rsidRPr="00814C5E" w:rsidRDefault="00D70546" w:rsidP="00941D0F">
      <w:pPr>
        <w:rPr>
          <w:sz w:val="20"/>
        </w:rPr>
      </w:pPr>
      <w:r w:rsidRPr="00814C5E">
        <w:rPr>
          <w:sz w:val="20"/>
        </w:rPr>
        <w:t>*</w:t>
      </w:r>
      <w:r w:rsidR="000C5030" w:rsidRPr="00814C5E">
        <w:rPr>
          <w:sz w:val="20"/>
        </w:rPr>
        <w:t>*</w:t>
      </w:r>
      <w:r w:rsidRPr="00814C5E">
        <w:rPr>
          <w:sz w:val="20"/>
        </w:rPr>
        <w:tab/>
        <w:t>Use 3-letter FAO species Code</w:t>
      </w:r>
    </w:p>
    <w:p w14:paraId="212C55B1" w14:textId="77777777" w:rsidR="00205347" w:rsidRPr="00D07655" w:rsidRDefault="00205347" w:rsidP="00D07655">
      <w:pPr>
        <w:pStyle w:val="Textoindependiente"/>
        <w:rPr>
          <w:rFonts w:cs="Arial"/>
          <w:sz w:val="20"/>
        </w:rPr>
      </w:pPr>
    </w:p>
    <w:p w14:paraId="3CE035AD" w14:textId="77777777" w:rsidR="00205347" w:rsidRPr="00D07655" w:rsidRDefault="00205347" w:rsidP="00D07655">
      <w:pPr>
        <w:pStyle w:val="Textoindependiente"/>
        <w:rPr>
          <w:rFonts w:cs="Arial"/>
          <w:sz w:val="20"/>
        </w:rPr>
        <w:sectPr w:rsidR="00205347" w:rsidRPr="00D07655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D07655" w:rsidRDefault="002C1E92" w:rsidP="00D07655">
      <w:pPr>
        <w:pStyle w:val="Textoindependiente"/>
        <w:rPr>
          <w:rFonts w:cs="Arial"/>
          <w:sz w:val="20"/>
        </w:rPr>
        <w:sectPr w:rsidR="002C1E92" w:rsidRPr="00D07655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4507D4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71115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8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82"/>
        <w:gridCol w:w="1738"/>
      </w:tblGrid>
      <w:tr w:rsidR="006B61A7" w:rsidRPr="00454106" w14:paraId="27D38A0E" w14:textId="77777777" w:rsidTr="006B61A7">
        <w:trPr>
          <w:cantSplit/>
          <w:trHeight w:val="331"/>
          <w:tblHeader/>
        </w:trPr>
        <w:tc>
          <w:tcPr>
            <w:tcW w:w="4877" w:type="pct"/>
            <w:vMerge w:val="restart"/>
            <w:shd w:val="clear" w:color="auto" w:fill="auto"/>
            <w:noWrap/>
            <w:vAlign w:val="center"/>
            <w:hideMark/>
          </w:tcPr>
          <w:p w14:paraId="3DFC2912" w14:textId="77777777" w:rsidR="006B61A7" w:rsidRPr="00454106" w:rsidRDefault="006B61A7" w:rsidP="006B61A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23C53DA6" w14:textId="1D616923" w:rsidR="006B61A7" w:rsidRPr="00454106" w:rsidRDefault="006B61A7" w:rsidP="006B61A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6B61A7" w:rsidRPr="00454106" w14:paraId="25BBC1F2" w14:textId="77777777" w:rsidTr="006B61A7">
        <w:trPr>
          <w:cantSplit/>
          <w:trHeight w:val="331"/>
          <w:tblHeader/>
        </w:trPr>
        <w:tc>
          <w:tcPr>
            <w:tcW w:w="4877" w:type="pct"/>
            <w:vMerge/>
            <w:shd w:val="clear" w:color="auto" w:fill="auto"/>
            <w:noWrap/>
            <w:vAlign w:val="center"/>
          </w:tcPr>
          <w:p w14:paraId="7963FBE5" w14:textId="77777777" w:rsidR="006B61A7" w:rsidRPr="00454106" w:rsidRDefault="006B61A7" w:rsidP="006B61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0BC384F8" w14:textId="5D9800CC" w:rsidR="006B61A7" w:rsidRPr="00454106" w:rsidRDefault="006B61A7" w:rsidP="006B61A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6B61A7" w:rsidRPr="008E79C6" w14:paraId="7B3734D9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2F0C15BD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7DAACFAB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5382C928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0FF363F1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074DD8D0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5B738B8A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5B6BE011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547FD287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07BDFF12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7ABD1295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427EDC15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52260EDE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1EEF183A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558135DF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3CE8EEE0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19154BDE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610C48BB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2CA3620A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4F20E389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3BC5E8A5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041FB76C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12F4F306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5A1BFB67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1BE1C9B9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4FCC6654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6F7E71EA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6D9B0136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40046CBD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04CC60C9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602A71C9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6E8A7830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5131C824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6B1B3358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575C2627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053082DC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7D556246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0D8D965B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0BCDDD61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0A4895C9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4FA816F5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7E8594D5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14D92A68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1DA6F658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29455BE5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7F2CD345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6A3C9419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310A6564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2CAF541D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75B1EFCE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4649A7D9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45CBC522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5D3A94E1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2B6E6C5B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7168590A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355678B4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51615294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72814972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4B2CCE77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10F9928F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391E888F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64EB9ECF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3E3869E7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12B24440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63699B68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657BCD3B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3EBDD8FF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5BF0F476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45DF28F6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60E6B85D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143A9105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25DA3340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2A5A7672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0E3BB14A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230D0DC5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7614E2D0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6B7EB593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7708B126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01A22964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1A4E2A0B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43AFB1CD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22F36CA0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451A9F72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2963A225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08C3BECE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6F9AEB52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2542A7A5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3262E0BB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587BA3A0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1A411335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02FCCFAE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16542DF1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36733F62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3C067174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37B7F352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26FE519B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69953A98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5E3B5424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2517E396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055D0213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1CF5CA70" w14:textId="77777777" w:rsidR="006B61A7" w:rsidRPr="008E79C6" w:rsidRDefault="006B61A7" w:rsidP="006B61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1C63EFC6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B61A7" w:rsidRPr="008E79C6" w14:paraId="3C2DDF67" w14:textId="77777777" w:rsidTr="006B61A7">
        <w:trPr>
          <w:trHeight w:val="331"/>
        </w:trPr>
        <w:tc>
          <w:tcPr>
            <w:tcW w:w="4877" w:type="pct"/>
            <w:shd w:val="clear" w:color="auto" w:fill="auto"/>
            <w:noWrap/>
            <w:vAlign w:val="center"/>
          </w:tcPr>
          <w:p w14:paraId="5C2548B3" w14:textId="77777777" w:rsidR="006B61A7" w:rsidRPr="00DF56ED" w:rsidRDefault="006B61A7" w:rsidP="006B61A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123" w:type="pct"/>
            <w:shd w:val="clear" w:color="auto" w:fill="auto"/>
            <w:noWrap/>
            <w:vAlign w:val="center"/>
          </w:tcPr>
          <w:p w14:paraId="1D62E4E7" w14:textId="77777777" w:rsidR="006B61A7" w:rsidRPr="008E79C6" w:rsidRDefault="006B61A7" w:rsidP="006B61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4F0A9DE" w14:textId="55D5A4EF" w:rsidR="00744187" w:rsidRDefault="006B61A7" w:rsidP="000F5377">
      <w:pPr>
        <w:rPr>
          <w:sz w:val="20"/>
        </w:rPr>
      </w:pPr>
      <w:r>
        <w:rPr>
          <w:sz w:val="20"/>
        </w:rPr>
        <w:t xml:space="preserve">There </w:t>
      </w:r>
      <w:proofErr w:type="gramStart"/>
      <w:r>
        <w:rPr>
          <w:sz w:val="20"/>
        </w:rPr>
        <w:t>was</w:t>
      </w:r>
      <w:proofErr w:type="gramEnd"/>
      <w:r>
        <w:rPr>
          <w:sz w:val="20"/>
        </w:rPr>
        <w:t xml:space="preserve"> no potential non compliances observed during the deployment period.</w:t>
      </w:r>
    </w:p>
    <w:p w14:paraId="13041B27" w14:textId="77777777" w:rsidR="00744187" w:rsidRDefault="00744187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7E7CC0F9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F12C5E" w:rsidRPr="00F43972" w14:paraId="410565AB" w14:textId="77777777" w:rsidTr="00512D94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019D94C" w14:textId="77777777" w:rsidR="00F12C5E" w:rsidRPr="000F5377" w:rsidRDefault="00F12C5E" w:rsidP="00512D94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228A1" w14:textId="77777777" w:rsidR="00F12C5E" w:rsidRPr="000F5377" w:rsidRDefault="00F12C5E" w:rsidP="00512D9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D712B" w14:textId="77777777" w:rsidR="00F12C5E" w:rsidRPr="000F5377" w:rsidRDefault="00F12C5E" w:rsidP="00512D9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77B5FCE" w14:textId="77777777" w:rsidR="00F12C5E" w:rsidRPr="000F5377" w:rsidRDefault="00F12C5E" w:rsidP="00512D9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172BF1" w14:textId="77777777" w:rsidR="00F12C5E" w:rsidRPr="000F5377" w:rsidRDefault="00F12C5E" w:rsidP="00512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FD88AD" w14:textId="77777777" w:rsidR="00F12C5E" w:rsidRPr="000F5377" w:rsidRDefault="00F12C5E" w:rsidP="00512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143AA" w14:textId="77777777" w:rsidR="00F12C5E" w:rsidRPr="000F5377" w:rsidRDefault="00F12C5E" w:rsidP="00512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733DC378" w14:textId="77777777" w:rsidR="00F12C5E" w:rsidRPr="000F5377" w:rsidRDefault="00F12C5E" w:rsidP="00512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80D665" w14:textId="77777777" w:rsidR="00F12C5E" w:rsidRPr="000F5377" w:rsidRDefault="00F12C5E" w:rsidP="00512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DA7A7" w14:textId="77777777" w:rsidR="00F12C5E" w:rsidRPr="000F5377" w:rsidRDefault="00F12C5E" w:rsidP="00512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F12C5E" w:rsidRPr="00F43972" w14:paraId="33A978D9" w14:textId="77777777" w:rsidTr="00512D94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1A2D36" w14:textId="77777777" w:rsidR="00F12C5E" w:rsidRPr="000F5377" w:rsidRDefault="00F12C5E" w:rsidP="00512D94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52D2A" w14:textId="77777777" w:rsidR="00F12C5E" w:rsidRPr="000F5377" w:rsidRDefault="00F12C5E" w:rsidP="00512D9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24EBF" w14:textId="77777777" w:rsidR="00F12C5E" w:rsidRPr="000F5377" w:rsidRDefault="00F12C5E" w:rsidP="00512D9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3A87D" w14:textId="77777777" w:rsidR="00F12C5E" w:rsidRPr="000F5377" w:rsidRDefault="00F12C5E" w:rsidP="00512D9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3989C" w14:textId="77777777" w:rsidR="00F12C5E" w:rsidRPr="000F5377" w:rsidRDefault="00F12C5E" w:rsidP="00512D9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5250F1" w14:textId="77777777" w:rsidR="00F12C5E" w:rsidRPr="000F5377" w:rsidRDefault="00F12C5E" w:rsidP="00512D9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81733" w14:textId="77777777" w:rsidR="00F12C5E" w:rsidRPr="000F5377" w:rsidRDefault="00F12C5E" w:rsidP="00512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9EDDB6" w14:textId="77777777" w:rsidR="00F12C5E" w:rsidRPr="000F5377" w:rsidRDefault="00F12C5E" w:rsidP="00512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C7553" w14:textId="77777777" w:rsidR="00F12C5E" w:rsidRPr="000F5377" w:rsidRDefault="00F12C5E" w:rsidP="00512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9B57" w14:textId="77777777" w:rsidR="00F12C5E" w:rsidRPr="000F5377" w:rsidRDefault="00F12C5E" w:rsidP="00512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1632" w14:textId="77777777" w:rsidR="00F12C5E" w:rsidRPr="000F5377" w:rsidRDefault="00F12C5E" w:rsidP="00512D9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2C5E" w:rsidRPr="00F43972" w14:paraId="00218FD9" w14:textId="77777777" w:rsidTr="00512D94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8DD9E7" w14:textId="77777777" w:rsidR="00F12C5E" w:rsidRPr="000F5377" w:rsidRDefault="00F12C5E" w:rsidP="00512D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D27D1" w14:textId="77777777" w:rsidR="00F12C5E" w:rsidRPr="000F5377" w:rsidRDefault="00F12C5E" w:rsidP="00512D9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D5FE9" w14:textId="77777777" w:rsidR="00F12C5E" w:rsidRPr="000F5377" w:rsidRDefault="00F12C5E" w:rsidP="00512D9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1F19" w14:textId="77777777" w:rsidR="00F12C5E" w:rsidRPr="000F5377" w:rsidRDefault="00F12C5E" w:rsidP="00512D9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6D76D" w14:textId="77777777" w:rsidR="00F12C5E" w:rsidRPr="000F5377" w:rsidRDefault="00F12C5E" w:rsidP="00512D9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73462A" w14:textId="77777777" w:rsidR="00F12C5E" w:rsidRPr="000F5377" w:rsidRDefault="00F12C5E" w:rsidP="00512D9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57A3BB" w14:textId="77777777" w:rsidR="00F12C5E" w:rsidRPr="000F5377" w:rsidRDefault="00F12C5E" w:rsidP="00512D9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311B0C" w14:textId="77777777" w:rsidR="00F12C5E" w:rsidRPr="000F5377" w:rsidRDefault="00F12C5E" w:rsidP="00512D9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543C" w14:textId="77777777" w:rsidR="00F12C5E" w:rsidRPr="000F5377" w:rsidRDefault="00F12C5E" w:rsidP="00512D9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301A" w14:textId="77777777" w:rsidR="00F12C5E" w:rsidRPr="000F5377" w:rsidRDefault="00F12C5E" w:rsidP="00512D9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3906" w14:textId="77777777" w:rsidR="00F12C5E" w:rsidRPr="000F5377" w:rsidRDefault="00F12C5E" w:rsidP="00512D9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58DE7A4E" w14:textId="41B133A9" w:rsidR="00205347" w:rsidRDefault="00F12C5E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sz w:val="20"/>
        </w:rPr>
        <w:t>No sightings were made of vessels which may have been fishing in contravention of the ICCAT conservation and management measures</w:t>
      </w:r>
    </w:p>
    <w:p w14:paraId="6A06F9D8" w14:textId="77777777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28ABC8CF" w14:textId="77777777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6B61A7">
      <w:pPr>
        <w:pStyle w:val="Listaconvietas2"/>
      </w:pPr>
      <w:r w:rsidRPr="00205347">
        <w:t>Table 1</w:t>
      </w:r>
      <w:r w:rsidR="004964A4" w:rsidRPr="00205347">
        <w:t>4</w:t>
      </w:r>
      <w:r w:rsidRPr="00205347">
        <w:t xml:space="preserve">. Summary </w:t>
      </w:r>
      <w:r w:rsidRPr="0098376F">
        <w:t>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933A4F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12C5E" w14:paraId="755FE80A" w14:textId="77777777" w:rsidTr="00D07655">
        <w:trPr>
          <w:trHeight w:val="340"/>
        </w:trPr>
        <w:tc>
          <w:tcPr>
            <w:tcW w:w="515" w:type="pct"/>
            <w:vAlign w:val="center"/>
          </w:tcPr>
          <w:p w14:paraId="723D7D35" w14:textId="31E5B237" w:rsidR="00F12C5E" w:rsidRDefault="00F12C5E" w:rsidP="00F12C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3BF96014" w14:textId="23517368" w:rsidR="00F12C5E" w:rsidRPr="00205347" w:rsidRDefault="00F12C5E" w:rsidP="00F12C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68E7A2A0" w14:textId="541E4257" w:rsidR="00F12C5E" w:rsidRPr="00D52FB0" w:rsidRDefault="00F12C5E" w:rsidP="00F12C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956B948" w14:textId="6F81A43E" w:rsidR="00F12C5E" w:rsidRPr="00D52FB0" w:rsidRDefault="00F12C5E" w:rsidP="00F12C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2F0EBAE0" w14:textId="33A7B171" w:rsidR="00F12C5E" w:rsidRPr="00D52FB0" w:rsidRDefault="006B61A7" w:rsidP="00F12C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323F44C" w14:textId="76D648D3" w:rsidR="00F12C5E" w:rsidRPr="00D52FB0" w:rsidRDefault="00F12C5E" w:rsidP="00F12C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C562FB7" w14:textId="62FEE646" w:rsidR="004964A4" w:rsidRPr="006B61A7" w:rsidRDefault="000D2442" w:rsidP="006B61A7">
      <w:pPr>
        <w:pStyle w:val="Listaconvietas2"/>
      </w:pPr>
      <w:r w:rsidRPr="006B61A7">
        <w:t>*</w:t>
      </w:r>
      <w:r w:rsidRPr="006B61A7">
        <w:tab/>
        <w:t>Fishing operation as per Table 1</w:t>
      </w:r>
    </w:p>
    <w:p w14:paraId="764FC088" w14:textId="77777777" w:rsidR="002B1148" w:rsidRPr="002B1148" w:rsidRDefault="002B1148" w:rsidP="006B61A7">
      <w:pPr>
        <w:pStyle w:val="Listaconvietas2"/>
      </w:pPr>
    </w:p>
    <w:p w14:paraId="6D6A6DA0" w14:textId="77777777" w:rsidR="002B1148" w:rsidRDefault="002B1148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6C9A1026" w:rsidR="00DA2C71" w:rsidRDefault="0098376F" w:rsidP="00652E15">
      <w:pPr>
        <w:rPr>
          <w:b/>
          <w:sz w:val="20"/>
        </w:rPr>
      </w:pPr>
      <w:r w:rsidRPr="00205347">
        <w:rPr>
          <w:b/>
          <w:sz w:val="20"/>
        </w:rPr>
        <w:lastRenderedPageBreak/>
        <w:t>Appendix</w:t>
      </w:r>
      <w:r w:rsidR="00A66865" w:rsidRPr="00205347">
        <w:rPr>
          <w:b/>
          <w:sz w:val="20"/>
        </w:rPr>
        <w:t xml:space="preserve"> </w:t>
      </w:r>
      <w:r w:rsidR="00DA2C71" w:rsidRPr="00205347">
        <w:rPr>
          <w:b/>
          <w:sz w:val="20"/>
        </w:rPr>
        <w:t>1</w:t>
      </w:r>
      <w:r w:rsidRPr="00205347">
        <w:rPr>
          <w:b/>
          <w:sz w:val="20"/>
        </w:rPr>
        <w:t xml:space="preserve">: Details </w:t>
      </w:r>
      <w:r w:rsidRPr="0098376F">
        <w:rPr>
          <w:b/>
          <w:sz w:val="20"/>
        </w:rPr>
        <w:t>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8" w:type="pct"/>
        <w:tblInd w:w="-10" w:type="dxa"/>
        <w:tblLook w:val="0000" w:firstRow="0" w:lastRow="0" w:firstColumn="0" w:lastColumn="0" w:noHBand="0" w:noVBand="0"/>
      </w:tblPr>
      <w:tblGrid>
        <w:gridCol w:w="2216"/>
        <w:gridCol w:w="2290"/>
        <w:gridCol w:w="1228"/>
        <w:gridCol w:w="1285"/>
        <w:gridCol w:w="2900"/>
        <w:gridCol w:w="4324"/>
      </w:tblGrid>
      <w:tr w:rsidR="00BC0E29" w:rsidRPr="00A66865" w14:paraId="34D5958D" w14:textId="77777777" w:rsidTr="00F12C5E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6F032FE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12C5E" w:rsidRPr="00A66865" w14:paraId="683AB436" w14:textId="77777777" w:rsidTr="00F12C5E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6801B086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13DEECC6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061A93BE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2A7798E4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7F3F3151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67D4F7D9" w:rsidR="00F12C5E" w:rsidRDefault="00F12C5E" w:rsidP="00F12C5E">
            <w:pPr>
              <w:rPr>
                <w:sz w:val="20"/>
              </w:rPr>
            </w:pPr>
          </w:p>
        </w:tc>
      </w:tr>
      <w:tr w:rsidR="00F12C5E" w:rsidRPr="00A66865" w14:paraId="42462443" w14:textId="77777777" w:rsidTr="00F12C5E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4E76B479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17F4103A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0C359BC9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254B60B2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62408D9F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03539AA" w:rsidR="00F12C5E" w:rsidRDefault="00F12C5E" w:rsidP="00F12C5E">
            <w:pPr>
              <w:rPr>
                <w:sz w:val="20"/>
              </w:rPr>
            </w:pPr>
          </w:p>
        </w:tc>
      </w:tr>
      <w:tr w:rsidR="00F12C5E" w:rsidRPr="00A66865" w14:paraId="01126204" w14:textId="77777777" w:rsidTr="00F12C5E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6DAF3CC8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1945E2A9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29FFA3AB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7EF92D01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1B0F0A95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44F215EF" w:rsidR="00F12C5E" w:rsidRDefault="00F12C5E" w:rsidP="00F12C5E">
            <w:pPr>
              <w:rPr>
                <w:sz w:val="20"/>
              </w:rPr>
            </w:pPr>
          </w:p>
        </w:tc>
      </w:tr>
      <w:tr w:rsidR="00F12C5E" w:rsidRPr="00A66865" w14:paraId="2972546B" w14:textId="77777777" w:rsidTr="00F12C5E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7D48A0BD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770C7F68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24DE1D89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7A3362F4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9A8934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57FE29AE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16405050" w:rsidR="00F12C5E" w:rsidRDefault="00F12C5E" w:rsidP="00F12C5E">
            <w:pPr>
              <w:rPr>
                <w:sz w:val="20"/>
              </w:rPr>
            </w:pPr>
          </w:p>
        </w:tc>
      </w:tr>
      <w:tr w:rsidR="00F12C5E" w:rsidRPr="00A66865" w14:paraId="41B11AB7" w14:textId="77777777" w:rsidTr="00F12C5E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11A9E918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0510562C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00D3AE35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42BB1D52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5B4428BA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3C55C269" w:rsidR="00F12C5E" w:rsidRDefault="00F12C5E" w:rsidP="00F12C5E">
            <w:pPr>
              <w:rPr>
                <w:sz w:val="20"/>
              </w:rPr>
            </w:pPr>
          </w:p>
        </w:tc>
      </w:tr>
      <w:tr w:rsidR="00F12C5E" w:rsidRPr="00A66865" w14:paraId="207CFACA" w14:textId="77777777" w:rsidTr="00F12C5E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1A80" w14:textId="59268B42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764AF" w14:textId="7FD6FC1F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E72A7" w14:textId="2C366476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14BDC" w14:textId="73D60D04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7EC93" w14:textId="1EB2A898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B78FB" w14:textId="41101C92" w:rsidR="00F12C5E" w:rsidRDefault="00F12C5E" w:rsidP="00F12C5E">
            <w:pPr>
              <w:rPr>
                <w:sz w:val="20"/>
              </w:rPr>
            </w:pPr>
          </w:p>
        </w:tc>
      </w:tr>
      <w:tr w:rsidR="00F12C5E" w:rsidRPr="00A66865" w14:paraId="241657E8" w14:textId="77777777" w:rsidTr="00F12C5E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DFC8" w14:textId="16E450C4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EDF80" w14:textId="711AB71F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0F981" w14:textId="1C79A53E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0B90F" w14:textId="7CD4F05D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83D34" w14:textId="3C8B2D83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0DC0A" w14:textId="2224F27E" w:rsidR="00F12C5E" w:rsidRDefault="00F12C5E" w:rsidP="00F12C5E">
            <w:pPr>
              <w:rPr>
                <w:sz w:val="20"/>
              </w:rPr>
            </w:pPr>
          </w:p>
        </w:tc>
      </w:tr>
      <w:tr w:rsidR="00F12C5E" w:rsidRPr="00A66865" w14:paraId="6DC4626A" w14:textId="77777777" w:rsidTr="00F12C5E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24D2" w14:textId="259FA6A4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C2EFB" w14:textId="46F8F2FC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330D9" w14:textId="10F57DC3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5AA42" w14:textId="04B1471A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16D03" w14:textId="6DAB85B3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C710" w14:textId="7E77A35C" w:rsidR="00F12C5E" w:rsidRDefault="00F12C5E" w:rsidP="00F12C5E">
            <w:pPr>
              <w:rPr>
                <w:sz w:val="20"/>
              </w:rPr>
            </w:pPr>
          </w:p>
        </w:tc>
      </w:tr>
      <w:tr w:rsidR="00F12C5E" w:rsidRPr="00A66865" w14:paraId="68DD9D4E" w14:textId="77777777" w:rsidTr="00F12C5E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05FCA" w14:textId="59A4BE37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95CA" w14:textId="5809F105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A0BD9" w14:textId="3BB293BE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556C8" w14:textId="7F91B403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EED0F" w14:textId="74DB8F7A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906FC" w14:textId="4EC30D96" w:rsidR="00F12C5E" w:rsidRDefault="00F12C5E" w:rsidP="00F12C5E">
            <w:pPr>
              <w:rPr>
                <w:sz w:val="20"/>
              </w:rPr>
            </w:pPr>
          </w:p>
        </w:tc>
      </w:tr>
      <w:tr w:rsidR="00F12C5E" w:rsidRPr="00A66865" w14:paraId="1FBFDDB1" w14:textId="77777777" w:rsidTr="00F12C5E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8962D" w14:textId="21E28F7F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5F1D9" w14:textId="404EF03E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DFD6" w14:textId="11409E9B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6CB96" w14:textId="707A2429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3832" w14:textId="1FAA1517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1B5FE" w14:textId="2BED156D" w:rsidR="00F12C5E" w:rsidRDefault="00F12C5E" w:rsidP="00F12C5E">
            <w:pPr>
              <w:rPr>
                <w:sz w:val="20"/>
              </w:rPr>
            </w:pPr>
          </w:p>
        </w:tc>
      </w:tr>
      <w:tr w:rsidR="00F12C5E" w:rsidRPr="00A66865" w14:paraId="591DD801" w14:textId="77777777" w:rsidTr="00F12C5E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1CE1" w14:textId="7370530D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CC332" w14:textId="21FD2DB6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93EBD" w14:textId="160D7278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8AFE1" w14:textId="50E46252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9A3062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0EB3" w14:textId="6BFE3CD7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0B933" w14:textId="415BB995" w:rsidR="00F12C5E" w:rsidRDefault="00F12C5E" w:rsidP="00F12C5E">
            <w:pPr>
              <w:rPr>
                <w:sz w:val="20"/>
              </w:rPr>
            </w:pPr>
          </w:p>
        </w:tc>
      </w:tr>
      <w:tr w:rsidR="00F12C5E" w:rsidRPr="00A66865" w14:paraId="71AB3583" w14:textId="77777777" w:rsidTr="00F12C5E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8F94" w14:textId="6E35A51B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KUNJKA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50C37" w14:textId="34F6596C" w:rsidR="00F12C5E" w:rsidRDefault="00F12C5E" w:rsidP="00F12C5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ATEU0HRV00076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25F97" w14:textId="1F917665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9F3E0" w14:textId="5201D0D9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9A6918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DD847" w14:textId="1F363DCF" w:rsidR="00F12C5E" w:rsidRDefault="00F12C5E" w:rsidP="00F12C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EF7F5" w14:textId="76EB71CD" w:rsidR="00F12C5E" w:rsidRDefault="00F12C5E" w:rsidP="00F12C5E">
            <w:pPr>
              <w:rPr>
                <w:sz w:val="20"/>
              </w:rPr>
            </w:pPr>
          </w:p>
        </w:tc>
      </w:tr>
      <w:tr w:rsidR="00F12C5E" w:rsidRPr="00A66865" w14:paraId="00FC15F0" w14:textId="77777777" w:rsidTr="00F12C5E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A8C4" w14:textId="06E35C6E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41A01" w14:textId="2FA57A6F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6780D" w14:textId="6A676A05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83C7A" w14:textId="72909C0A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4DF2D" w14:textId="2F8053D2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2866F" w14:textId="77777777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</w:p>
        </w:tc>
      </w:tr>
      <w:tr w:rsidR="00F12C5E" w:rsidRPr="00A66865" w14:paraId="4EF823E1" w14:textId="77777777" w:rsidTr="00F12C5E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EF11" w14:textId="01DEB581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2581D" w14:textId="25168408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B0A74" w14:textId="3D7884B7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CEDA4" w14:textId="2E099841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57CD4" w14:textId="6BDFD074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2991A" w14:textId="77777777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</w:p>
        </w:tc>
      </w:tr>
      <w:tr w:rsidR="00F12C5E" w:rsidRPr="00A66865" w14:paraId="11ACF054" w14:textId="77777777" w:rsidTr="00F12C5E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1591" w14:textId="148D07A7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63237" w14:textId="0D6D756A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16051" w14:textId="5AB95F8D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8D254" w14:textId="7C1DFD8A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99E42" w14:textId="4D5C93FF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9173B" w14:textId="77777777" w:rsidR="00F12C5E" w:rsidRDefault="00F12C5E" w:rsidP="00F12C5E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B581150" w14:textId="450ABC0A" w:rsidR="001E3222" w:rsidRDefault="001E3222">
      <w:pPr>
        <w:rPr>
          <w:rFonts w:cs="Arial"/>
          <w:bCs/>
          <w:i/>
          <w:sz w:val="18"/>
          <w:szCs w:val="18"/>
        </w:rPr>
      </w:pPr>
    </w:p>
    <w:p w14:paraId="1931F3F6" w14:textId="77777777" w:rsidR="00744187" w:rsidRDefault="00744187">
      <w:pPr>
        <w:rPr>
          <w:b/>
          <w:sz w:val="20"/>
        </w:rPr>
      </w:pPr>
      <w:r>
        <w:rPr>
          <w:b/>
          <w:sz w:val="20"/>
        </w:rPr>
        <w:br w:type="page"/>
      </w:r>
    </w:p>
    <w:p w14:paraId="31B6F55E" w14:textId="7B9EE130" w:rsidR="001E3222" w:rsidRDefault="001E3222" w:rsidP="001E3222">
      <w:pPr>
        <w:rPr>
          <w:b/>
          <w:sz w:val="20"/>
        </w:rPr>
      </w:pPr>
      <w:r w:rsidRPr="00205347">
        <w:rPr>
          <w:b/>
          <w:sz w:val="20"/>
        </w:rPr>
        <w:lastRenderedPageBreak/>
        <w:t>Appendix 2:</w:t>
      </w:r>
      <w:r w:rsidRPr="0098376F">
        <w:rPr>
          <w:b/>
          <w:sz w:val="20"/>
        </w:rPr>
        <w:t xml:space="preserve">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1434"/>
        <w:gridCol w:w="999"/>
        <w:gridCol w:w="1163"/>
        <w:gridCol w:w="762"/>
        <w:gridCol w:w="1143"/>
        <w:gridCol w:w="8611"/>
      </w:tblGrid>
      <w:tr w:rsidR="001E3222" w:rsidRPr="00A66865" w14:paraId="0DDCB881" w14:textId="77777777" w:rsidTr="008F4248">
        <w:trPr>
          <w:trHeight w:val="431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3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8F4248">
        <w:trPr>
          <w:trHeight w:val="34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50104112" w:rsidR="001E3222" w:rsidRPr="008E074E" w:rsidRDefault="00A16357" w:rsidP="00A163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A16357" w:rsidRDefault="001E3222" w:rsidP="000F5377">
            <w:pPr>
              <w:rPr>
                <w:sz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5CC17EFF" w:rsidR="001E3222" w:rsidRDefault="001E3222" w:rsidP="000F5377">
            <w:pPr>
              <w:rPr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3D78C244" w:rsidR="001E3222" w:rsidRDefault="001E3222" w:rsidP="000F5377">
            <w:pPr>
              <w:rPr>
                <w:sz w:val="20"/>
              </w:rPr>
            </w:pPr>
          </w:p>
        </w:tc>
        <w:tc>
          <w:tcPr>
            <w:tcW w:w="3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067479FE" w:rsidR="001E3222" w:rsidRDefault="001E3222" w:rsidP="000F5377">
            <w:pPr>
              <w:rPr>
                <w:sz w:val="20"/>
              </w:rPr>
            </w:pPr>
          </w:p>
        </w:tc>
      </w:tr>
    </w:tbl>
    <w:p w14:paraId="51211D9E" w14:textId="7A015D3F" w:rsidR="00744187" w:rsidRPr="00744187" w:rsidRDefault="00744187">
      <w:pPr>
        <w:rPr>
          <w:sz w:val="20"/>
        </w:rPr>
      </w:pPr>
      <w:r w:rsidRPr="00744187">
        <w:rPr>
          <w:sz w:val="20"/>
        </w:rPr>
        <w:t>There were no vessels sighted that were not involved in BFT operations.</w:t>
      </w:r>
    </w:p>
    <w:sectPr w:rsidR="00744187" w:rsidRPr="0074418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8D35BB" w14:textId="77777777" w:rsidR="00E61DDB" w:rsidRPr="00064508" w:rsidRDefault="00E61DDB" w:rsidP="00064508">
      <w:r>
        <w:separator/>
      </w:r>
    </w:p>
  </w:endnote>
  <w:endnote w:type="continuationSeparator" w:id="0">
    <w:p w14:paraId="39FF8558" w14:textId="77777777" w:rsidR="00E61DDB" w:rsidRPr="00064508" w:rsidRDefault="00E61DD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4FC4DA" w14:textId="77777777" w:rsidR="00E61DDB" w:rsidRPr="00064508" w:rsidRDefault="00E61DDB" w:rsidP="00064508">
      <w:r>
        <w:separator/>
      </w:r>
    </w:p>
  </w:footnote>
  <w:footnote w:type="continuationSeparator" w:id="0">
    <w:p w14:paraId="269FBA03" w14:textId="77777777" w:rsidR="00E61DDB" w:rsidRPr="00064508" w:rsidRDefault="00E61DD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76EB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5E8C"/>
    <w:rsid w:val="00092926"/>
    <w:rsid w:val="000A01CB"/>
    <w:rsid w:val="000A2C5F"/>
    <w:rsid w:val="000A34B9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31EC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05FA"/>
    <w:rsid w:val="001D69BA"/>
    <w:rsid w:val="001E0745"/>
    <w:rsid w:val="001E1904"/>
    <w:rsid w:val="001E3222"/>
    <w:rsid w:val="001E7B13"/>
    <w:rsid w:val="001E7BDD"/>
    <w:rsid w:val="002049AA"/>
    <w:rsid w:val="00205347"/>
    <w:rsid w:val="00206FAA"/>
    <w:rsid w:val="00206FC0"/>
    <w:rsid w:val="00214AA3"/>
    <w:rsid w:val="002200B2"/>
    <w:rsid w:val="002221B9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2BD"/>
    <w:rsid w:val="002A0BD5"/>
    <w:rsid w:val="002A38A4"/>
    <w:rsid w:val="002A6AF4"/>
    <w:rsid w:val="002B1148"/>
    <w:rsid w:val="002B6843"/>
    <w:rsid w:val="002B6CE8"/>
    <w:rsid w:val="002C0C26"/>
    <w:rsid w:val="002C1E92"/>
    <w:rsid w:val="002C232C"/>
    <w:rsid w:val="002C5C3B"/>
    <w:rsid w:val="002C654E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336C"/>
    <w:rsid w:val="0036413A"/>
    <w:rsid w:val="003723F0"/>
    <w:rsid w:val="00373E7E"/>
    <w:rsid w:val="0037438D"/>
    <w:rsid w:val="00385467"/>
    <w:rsid w:val="00390BAD"/>
    <w:rsid w:val="00390DD4"/>
    <w:rsid w:val="00393BE3"/>
    <w:rsid w:val="00394EB7"/>
    <w:rsid w:val="003955E7"/>
    <w:rsid w:val="003A16CA"/>
    <w:rsid w:val="003A5B95"/>
    <w:rsid w:val="003B41BA"/>
    <w:rsid w:val="003D761F"/>
    <w:rsid w:val="003D7A0D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350F7"/>
    <w:rsid w:val="0045039B"/>
    <w:rsid w:val="004507D4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96E53"/>
    <w:rsid w:val="004A5355"/>
    <w:rsid w:val="004A591B"/>
    <w:rsid w:val="004A71D1"/>
    <w:rsid w:val="004B38AD"/>
    <w:rsid w:val="004C35EE"/>
    <w:rsid w:val="004C6B89"/>
    <w:rsid w:val="004D0292"/>
    <w:rsid w:val="004D108C"/>
    <w:rsid w:val="004E0B2B"/>
    <w:rsid w:val="004E2858"/>
    <w:rsid w:val="004E316A"/>
    <w:rsid w:val="004E5600"/>
    <w:rsid w:val="004F5DE8"/>
    <w:rsid w:val="00507B31"/>
    <w:rsid w:val="00507D72"/>
    <w:rsid w:val="00512D94"/>
    <w:rsid w:val="00512ED1"/>
    <w:rsid w:val="005145A5"/>
    <w:rsid w:val="00516A02"/>
    <w:rsid w:val="00517A39"/>
    <w:rsid w:val="005227E1"/>
    <w:rsid w:val="005237A6"/>
    <w:rsid w:val="00526E23"/>
    <w:rsid w:val="0054539F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4439"/>
    <w:rsid w:val="00665CD9"/>
    <w:rsid w:val="006721BA"/>
    <w:rsid w:val="00676247"/>
    <w:rsid w:val="00676486"/>
    <w:rsid w:val="0068057D"/>
    <w:rsid w:val="0068102C"/>
    <w:rsid w:val="00685A0D"/>
    <w:rsid w:val="00686566"/>
    <w:rsid w:val="006961DE"/>
    <w:rsid w:val="00696457"/>
    <w:rsid w:val="00696DE9"/>
    <w:rsid w:val="006A0364"/>
    <w:rsid w:val="006B61A7"/>
    <w:rsid w:val="006C2DCB"/>
    <w:rsid w:val="006C58B6"/>
    <w:rsid w:val="006D445A"/>
    <w:rsid w:val="006D5B94"/>
    <w:rsid w:val="006E32ED"/>
    <w:rsid w:val="006F1883"/>
    <w:rsid w:val="006F3142"/>
    <w:rsid w:val="006F5413"/>
    <w:rsid w:val="00704A99"/>
    <w:rsid w:val="00705402"/>
    <w:rsid w:val="00707C21"/>
    <w:rsid w:val="00711157"/>
    <w:rsid w:val="00711674"/>
    <w:rsid w:val="00711D94"/>
    <w:rsid w:val="00715FA5"/>
    <w:rsid w:val="0071716A"/>
    <w:rsid w:val="00721255"/>
    <w:rsid w:val="007319E4"/>
    <w:rsid w:val="00741317"/>
    <w:rsid w:val="00744187"/>
    <w:rsid w:val="0074449B"/>
    <w:rsid w:val="00750935"/>
    <w:rsid w:val="007511BD"/>
    <w:rsid w:val="0075236B"/>
    <w:rsid w:val="007614EA"/>
    <w:rsid w:val="0077782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02ED"/>
    <w:rsid w:val="007F3338"/>
    <w:rsid w:val="007F51DE"/>
    <w:rsid w:val="007F6A81"/>
    <w:rsid w:val="00810D99"/>
    <w:rsid w:val="00813EC5"/>
    <w:rsid w:val="00813FC5"/>
    <w:rsid w:val="00814C5E"/>
    <w:rsid w:val="00817368"/>
    <w:rsid w:val="008334AC"/>
    <w:rsid w:val="00833DA2"/>
    <w:rsid w:val="008369CC"/>
    <w:rsid w:val="0084403B"/>
    <w:rsid w:val="0085287E"/>
    <w:rsid w:val="00854B99"/>
    <w:rsid w:val="00854CFC"/>
    <w:rsid w:val="0085529F"/>
    <w:rsid w:val="00856BD5"/>
    <w:rsid w:val="00856EFC"/>
    <w:rsid w:val="00857753"/>
    <w:rsid w:val="00866242"/>
    <w:rsid w:val="00874154"/>
    <w:rsid w:val="00874BE2"/>
    <w:rsid w:val="00880614"/>
    <w:rsid w:val="008918FB"/>
    <w:rsid w:val="008B7CA1"/>
    <w:rsid w:val="008D2330"/>
    <w:rsid w:val="008D5ED7"/>
    <w:rsid w:val="008E074E"/>
    <w:rsid w:val="008E22C2"/>
    <w:rsid w:val="008E4A2F"/>
    <w:rsid w:val="008E79C6"/>
    <w:rsid w:val="008F1813"/>
    <w:rsid w:val="008F3FCA"/>
    <w:rsid w:val="008F4248"/>
    <w:rsid w:val="0090170D"/>
    <w:rsid w:val="00902E54"/>
    <w:rsid w:val="00905C76"/>
    <w:rsid w:val="009065B7"/>
    <w:rsid w:val="009073EA"/>
    <w:rsid w:val="00907CEA"/>
    <w:rsid w:val="00907EFD"/>
    <w:rsid w:val="00914B3D"/>
    <w:rsid w:val="00920BA8"/>
    <w:rsid w:val="00921E99"/>
    <w:rsid w:val="009272A3"/>
    <w:rsid w:val="00933A4F"/>
    <w:rsid w:val="00940A6E"/>
    <w:rsid w:val="00941D0F"/>
    <w:rsid w:val="00945234"/>
    <w:rsid w:val="009457BD"/>
    <w:rsid w:val="009465CA"/>
    <w:rsid w:val="00951320"/>
    <w:rsid w:val="00954449"/>
    <w:rsid w:val="00954546"/>
    <w:rsid w:val="00956827"/>
    <w:rsid w:val="0095713E"/>
    <w:rsid w:val="009574B4"/>
    <w:rsid w:val="00961B00"/>
    <w:rsid w:val="00961B8D"/>
    <w:rsid w:val="00971287"/>
    <w:rsid w:val="00973603"/>
    <w:rsid w:val="009737EC"/>
    <w:rsid w:val="00973879"/>
    <w:rsid w:val="00981B0E"/>
    <w:rsid w:val="00982018"/>
    <w:rsid w:val="0098376F"/>
    <w:rsid w:val="009851D5"/>
    <w:rsid w:val="00985C3F"/>
    <w:rsid w:val="00991D26"/>
    <w:rsid w:val="009926E0"/>
    <w:rsid w:val="0099359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3452"/>
    <w:rsid w:val="009C70CB"/>
    <w:rsid w:val="009D1597"/>
    <w:rsid w:val="009E14DD"/>
    <w:rsid w:val="009E184D"/>
    <w:rsid w:val="009E5944"/>
    <w:rsid w:val="009E5C9D"/>
    <w:rsid w:val="00A012B9"/>
    <w:rsid w:val="00A01C54"/>
    <w:rsid w:val="00A0238B"/>
    <w:rsid w:val="00A0543F"/>
    <w:rsid w:val="00A103AE"/>
    <w:rsid w:val="00A10509"/>
    <w:rsid w:val="00A10845"/>
    <w:rsid w:val="00A16357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1D5E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5A47"/>
    <w:rsid w:val="00B9048A"/>
    <w:rsid w:val="00B923B8"/>
    <w:rsid w:val="00B97FB5"/>
    <w:rsid w:val="00BA035C"/>
    <w:rsid w:val="00BA3869"/>
    <w:rsid w:val="00BA54B8"/>
    <w:rsid w:val="00BB2C4D"/>
    <w:rsid w:val="00BB3439"/>
    <w:rsid w:val="00BB4420"/>
    <w:rsid w:val="00BC0E29"/>
    <w:rsid w:val="00BC2F47"/>
    <w:rsid w:val="00BD7D0A"/>
    <w:rsid w:val="00BF1C10"/>
    <w:rsid w:val="00BF1FB6"/>
    <w:rsid w:val="00BF4F38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52ED"/>
    <w:rsid w:val="00C56733"/>
    <w:rsid w:val="00C60936"/>
    <w:rsid w:val="00C702C5"/>
    <w:rsid w:val="00C71387"/>
    <w:rsid w:val="00C71B56"/>
    <w:rsid w:val="00C742B7"/>
    <w:rsid w:val="00C77767"/>
    <w:rsid w:val="00C811FD"/>
    <w:rsid w:val="00C84869"/>
    <w:rsid w:val="00CA4D46"/>
    <w:rsid w:val="00CA7AB2"/>
    <w:rsid w:val="00CB35FE"/>
    <w:rsid w:val="00CB7D27"/>
    <w:rsid w:val="00CD290A"/>
    <w:rsid w:val="00CD3A7F"/>
    <w:rsid w:val="00CE0073"/>
    <w:rsid w:val="00CE3350"/>
    <w:rsid w:val="00CE5114"/>
    <w:rsid w:val="00CE6FCC"/>
    <w:rsid w:val="00CF1F13"/>
    <w:rsid w:val="00CF3E2D"/>
    <w:rsid w:val="00CF4726"/>
    <w:rsid w:val="00D07655"/>
    <w:rsid w:val="00D07EAD"/>
    <w:rsid w:val="00D11043"/>
    <w:rsid w:val="00D11FBD"/>
    <w:rsid w:val="00D12AF2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78AF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7828"/>
    <w:rsid w:val="00DD3A7F"/>
    <w:rsid w:val="00DD66EE"/>
    <w:rsid w:val="00DE411D"/>
    <w:rsid w:val="00DF5E51"/>
    <w:rsid w:val="00DF61EF"/>
    <w:rsid w:val="00DF6C06"/>
    <w:rsid w:val="00DF7A43"/>
    <w:rsid w:val="00E00D32"/>
    <w:rsid w:val="00E06A8D"/>
    <w:rsid w:val="00E100A7"/>
    <w:rsid w:val="00E1373E"/>
    <w:rsid w:val="00E14C5C"/>
    <w:rsid w:val="00E151D3"/>
    <w:rsid w:val="00E15211"/>
    <w:rsid w:val="00E16A2B"/>
    <w:rsid w:val="00E200FB"/>
    <w:rsid w:val="00E25E1F"/>
    <w:rsid w:val="00E3489C"/>
    <w:rsid w:val="00E37E91"/>
    <w:rsid w:val="00E45215"/>
    <w:rsid w:val="00E4745F"/>
    <w:rsid w:val="00E51B77"/>
    <w:rsid w:val="00E540B1"/>
    <w:rsid w:val="00E61DDB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0704"/>
    <w:rsid w:val="00F12C5E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04E"/>
    <w:rsid w:val="00F75ECA"/>
    <w:rsid w:val="00F838F8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5AAB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B61A7"/>
    <w:pPr>
      <w:widowControl w:val="0"/>
      <w:tabs>
        <w:tab w:val="left" w:pos="709"/>
        <w:tab w:val="left" w:pos="1418"/>
        <w:tab w:val="left" w:pos="2127"/>
        <w:tab w:val="left" w:pos="2836"/>
        <w:tab w:val="left" w:pos="7980"/>
      </w:tabs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B61A7"/>
    <w:pPr>
      <w:widowControl w:val="0"/>
      <w:tabs>
        <w:tab w:val="left" w:pos="709"/>
        <w:tab w:val="left" w:pos="1418"/>
        <w:tab w:val="left" w:pos="2127"/>
        <w:tab w:val="left" w:pos="2836"/>
        <w:tab w:val="left" w:pos="7980"/>
      </w:tabs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1392</TotalTime>
  <Pages>17</Pages>
  <Words>2227</Words>
  <Characters>13395</Characters>
  <Application>Microsoft Office Word</Application>
  <DocSecurity>0</DocSecurity>
  <Lines>111</Lines>
  <Paragraphs>31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2012-03-13T09:05:00Z</cp:lastPrinted>
  <dcterms:created xsi:type="dcterms:W3CDTF">2017-06-27T14:14:00Z</dcterms:created>
  <dcterms:modified xsi:type="dcterms:W3CDTF">2018-07-04T08:56:00Z</dcterms:modified>
</cp:coreProperties>
</file>