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688AA787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545246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545246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79"/>
        <w:gridCol w:w="4393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DA7B06A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509A3">
              <w:rPr>
                <w:rFonts w:cs="Arial"/>
                <w:color w:val="000000" w:themeColor="text1"/>
                <w:sz w:val="20"/>
              </w:rPr>
              <w:t>000EU041</w:t>
            </w:r>
          </w:p>
        </w:tc>
      </w:tr>
      <w:tr w:rsidR="001509A3" w:rsidRPr="00E14C5C" w14:paraId="690918C0" w14:textId="77777777" w:rsidTr="006F2B0E">
        <w:trPr>
          <w:cantSplit/>
          <w:jc w:val="center"/>
        </w:trPr>
        <w:tc>
          <w:tcPr>
            <w:tcW w:w="4679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509A3" w:rsidRPr="00E14C5C" w:rsidRDefault="001509A3" w:rsidP="001509A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39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EDBE9E0" w:rsidR="001509A3" w:rsidRPr="00E14C5C" w:rsidRDefault="001509A3" w:rsidP="001509A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509A3" w:rsidRPr="00E14C5C" w14:paraId="3EBCDB52" w14:textId="77777777" w:rsidTr="006F2B0E">
        <w:trPr>
          <w:cantSplit/>
          <w:jc w:val="center"/>
        </w:trPr>
        <w:tc>
          <w:tcPr>
            <w:tcW w:w="467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509A3" w:rsidRPr="00E14C5C" w:rsidRDefault="001509A3" w:rsidP="001509A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5A83155" w:rsidR="001509A3" w:rsidRPr="00E14C5C" w:rsidRDefault="001509A3" w:rsidP="001509A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09A3" w:rsidRPr="00E14C5C" w14:paraId="3DBE7AAF" w14:textId="77777777" w:rsidTr="006F2B0E">
        <w:trPr>
          <w:cantSplit/>
          <w:jc w:val="center"/>
        </w:trPr>
        <w:tc>
          <w:tcPr>
            <w:tcW w:w="467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509A3" w:rsidRPr="00E14C5C" w:rsidRDefault="001509A3" w:rsidP="001509A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2A0EC35" w:rsidR="001509A3" w:rsidRPr="00E14C5C" w:rsidRDefault="001509A3" w:rsidP="001509A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1509A3" w:rsidRPr="00794E50" w14:paraId="5293A383" w14:textId="77777777" w:rsidTr="006F2B0E">
        <w:trPr>
          <w:cantSplit/>
          <w:jc w:val="center"/>
        </w:trPr>
        <w:tc>
          <w:tcPr>
            <w:tcW w:w="467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509A3" w:rsidRPr="00E14C5C" w:rsidRDefault="001509A3" w:rsidP="001509A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079667E" w:rsidR="001509A3" w:rsidRPr="00FD2B3D" w:rsidRDefault="001509A3" w:rsidP="001509A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1509A3" w:rsidRPr="00E14C5C" w14:paraId="01AD1C52" w14:textId="77777777" w:rsidTr="006F2B0E">
        <w:trPr>
          <w:cantSplit/>
          <w:jc w:val="center"/>
        </w:trPr>
        <w:tc>
          <w:tcPr>
            <w:tcW w:w="467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509A3" w:rsidRPr="00E14C5C" w:rsidRDefault="001509A3" w:rsidP="001509A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C5DB6BC" w:rsidR="001509A3" w:rsidRPr="00E14C5C" w:rsidRDefault="001509A3" w:rsidP="001509A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509A3" w:rsidRPr="00E14C5C" w14:paraId="09E70E8A" w14:textId="77777777" w:rsidTr="006F2B0E">
        <w:trPr>
          <w:cantSplit/>
          <w:jc w:val="center"/>
        </w:trPr>
        <w:tc>
          <w:tcPr>
            <w:tcW w:w="467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509A3" w:rsidRPr="00E14C5C" w:rsidRDefault="001509A3" w:rsidP="001509A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BDAA0FE" w:rsidR="001509A3" w:rsidRPr="00E14C5C" w:rsidRDefault="001509A3" w:rsidP="001509A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24,512</w:t>
            </w:r>
          </w:p>
        </w:tc>
      </w:tr>
      <w:tr w:rsidR="001509A3" w:rsidRPr="00E14C5C" w14:paraId="326D89E2" w14:textId="77777777" w:rsidTr="006F2B0E">
        <w:trPr>
          <w:cantSplit/>
          <w:jc w:val="center"/>
        </w:trPr>
        <w:tc>
          <w:tcPr>
            <w:tcW w:w="467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509A3" w:rsidRPr="00E14C5C" w:rsidRDefault="001509A3" w:rsidP="001509A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40DB572" w:rsidR="001509A3" w:rsidRPr="00E14C5C" w:rsidRDefault="001509A3" w:rsidP="001509A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Mateja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Baranović</w:t>
            </w:r>
            <w:proofErr w:type="spellEnd"/>
          </w:p>
        </w:tc>
      </w:tr>
      <w:tr w:rsidR="001509A3" w:rsidRPr="00E14C5C" w14:paraId="6C3BD69F" w14:textId="77777777" w:rsidTr="006F2B0E">
        <w:trPr>
          <w:cantSplit/>
          <w:jc w:val="center"/>
        </w:trPr>
        <w:tc>
          <w:tcPr>
            <w:tcW w:w="467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509A3" w:rsidRPr="00E14C5C" w:rsidRDefault="001509A3" w:rsidP="001509A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F4D39DB" w:rsidR="001509A3" w:rsidRPr="00E14C5C" w:rsidRDefault="001509A3" w:rsidP="001509A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</w:tr>
      <w:tr w:rsidR="00605754" w:rsidRPr="00E14C5C" w14:paraId="7DCE3F24" w14:textId="77777777" w:rsidTr="006F2B0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79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0D6DE9F9" w:rsidR="00605754" w:rsidRPr="00E14C5C" w:rsidRDefault="0054524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</w:t>
            </w:r>
            <w:r w:rsidR="00605754">
              <w:rPr>
                <w:rFonts w:cs="Arial"/>
                <w:color w:val="000000" w:themeColor="text1"/>
                <w:sz w:val="20"/>
              </w:rPr>
              <w:t>ignature</w:t>
            </w:r>
          </w:p>
        </w:tc>
        <w:tc>
          <w:tcPr>
            <w:tcW w:w="4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D9BA786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509A3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1C4480FA" w:rsidR="001509A3" w:rsidRPr="00E14C5C" w:rsidRDefault="001509A3" w:rsidP="001509A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34AD6213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3C275057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7D83901D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509A3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39B84A05" w:rsidR="001509A3" w:rsidRDefault="001509A3" w:rsidP="001509A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0B3A6108" w:rsidR="001509A3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4B6599C1" w:rsidR="001509A3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0AEF5812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509A3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063F6C5F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41CF5CA7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7C2EBC4B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1EAEBB6E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509A3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520D4BCC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21037748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37CE16F9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06223B60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509A3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50ABD0FF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6F460837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21C437C1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13D5E77B" w:rsidR="001509A3" w:rsidRPr="00E14C5C" w:rsidRDefault="001509A3" w:rsidP="001509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509A3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14C7A801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6AFA972F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111DE77F" w:rsidR="001509A3" w:rsidRPr="00E14C5C" w:rsidRDefault="001509A3" w:rsidP="001509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389D6178" w:rsidR="001509A3" w:rsidRPr="00E14C5C" w:rsidRDefault="001509A3" w:rsidP="001509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509A3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08A38483" w:rsidR="001509A3" w:rsidRPr="00E14C5C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4031781D" w:rsidR="001509A3" w:rsidRDefault="001509A3" w:rsidP="001509A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729FF1C2" w:rsidR="001509A3" w:rsidRPr="00F625E0" w:rsidRDefault="001509A3" w:rsidP="001509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EDFC358" w:rsidR="001509A3" w:rsidRPr="00246CBE" w:rsidRDefault="001509A3" w:rsidP="001509A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45246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5EE3AC7B" w:rsidR="00545246" w:rsidRPr="009A52CF" w:rsidRDefault="001509A3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2F136461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3C449BA2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4C322F12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67D4078A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1BB0C721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7D0AA033" w:rsidR="00545246" w:rsidRPr="009A52CF" w:rsidRDefault="00545246" w:rsidP="00545246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96E9685" w14:textId="2249FE48" w:rsidR="00FD2B3D" w:rsidRDefault="001509A3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Fishing operation</w:t>
      </w: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45246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F15806B" w:rsidR="00545246" w:rsidRDefault="001509A3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D6D2A52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BBC9A03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E92AB26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F84392F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54552BE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253B76B2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545246" w:rsidRDefault="00545246" w:rsidP="0054524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5F56680D" w:rsidR="00C71387" w:rsidRDefault="001509A3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45246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11BD6C70" w:rsidR="00545246" w:rsidRPr="000F5377" w:rsidRDefault="001509A3" w:rsidP="005452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3DA93D0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4D97CE85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07FBF5C1" w14:textId="4F641573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282C87D7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67B50FD0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vAlign w:val="center"/>
          </w:tcPr>
          <w:p w14:paraId="2595CCEA" w14:textId="0308125C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EE2ED4B" w14:textId="2C959F2B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3" w:type="pct"/>
            <w:vAlign w:val="center"/>
          </w:tcPr>
          <w:p w14:paraId="62B6509A" w14:textId="2272E3B0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14:paraId="073F159E" w14:textId="5F3C2C0D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1A2CF092" w14:textId="10E2935E" w:rsidR="00545246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1CE07D1F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 xml:space="preserve">No </w:t>
      </w:r>
      <w:r w:rsidR="001509A3">
        <w:rPr>
          <w:rFonts w:cs="Arial"/>
          <w:sz w:val="20"/>
        </w:rPr>
        <w:t>Transfer activities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545246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0DE92A00" w:rsidR="00545246" w:rsidRPr="000F5377" w:rsidRDefault="001509A3" w:rsidP="0054524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2E4BBEBB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2B627FA6" w14:textId="1FA23EB1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6552415B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3019B56F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6B2CC8A1" w:rsidR="00545246" w:rsidRPr="00150DEA" w:rsidRDefault="00545246" w:rsidP="0054524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130ECBC7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</w:t>
      </w:r>
      <w:r w:rsidR="001509A3">
        <w:rPr>
          <w:rFonts w:cs="Arial"/>
          <w:sz w:val="20"/>
        </w:rPr>
        <w:t>No Video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97583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51A807DD" w:rsidR="00397583" w:rsidRPr="000F5377" w:rsidRDefault="001509A3" w:rsidP="0039758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35EA64B0" w14:textId="2414EE61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172290AD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44A94066" w14:textId="266BF855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C187314" w14:textId="0A422401" w:rsidR="00397583" w:rsidRPr="00711D94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4103A0EE" w14:textId="1BD9B6AF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3419C0F" w14:textId="2315F160" w:rsidR="00397583" w:rsidRDefault="00397583" w:rsidP="003975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70CBDDF" w14:textId="39AC53C1" w:rsidR="00397583" w:rsidRDefault="00397583" w:rsidP="0039758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34F1E736" w:rsidR="00BB4420" w:rsidRDefault="001509A3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estimations</w:t>
      </w:r>
    </w:p>
    <w:p w14:paraId="34256C56" w14:textId="77777777" w:rsidR="001509A3" w:rsidRDefault="001509A3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54723C98" w:rsidR="001E4279" w:rsidRPr="006F3142" w:rsidRDefault="001509A3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476" w:type="pct"/>
            <w:vAlign w:val="center"/>
          </w:tcPr>
          <w:p w14:paraId="11BFB515" w14:textId="58C180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4E02B408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08A21B6C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13784956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42034B9B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0DBA600B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3F3FCD79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29055493" w14:textId="3D8B87CF" w:rsidR="001E4279" w:rsidRDefault="001E4279">
      <w:pPr>
        <w:rPr>
          <w:rFonts w:cs="Arial"/>
          <w:b/>
          <w:sz w:val="20"/>
        </w:rPr>
      </w:pPr>
    </w:p>
    <w:p w14:paraId="2CE5DBF4" w14:textId="0933EB9F" w:rsidR="001509A3" w:rsidRDefault="001509A3">
      <w:pPr>
        <w:rPr>
          <w:rFonts w:cs="Arial"/>
          <w:b/>
          <w:sz w:val="20"/>
        </w:rPr>
      </w:pPr>
    </w:p>
    <w:p w14:paraId="27E2ED48" w14:textId="47B5B7AD" w:rsidR="001509A3" w:rsidRDefault="001509A3">
      <w:pPr>
        <w:rPr>
          <w:rFonts w:cs="Arial"/>
          <w:b/>
          <w:sz w:val="20"/>
        </w:rPr>
      </w:pPr>
    </w:p>
    <w:p w14:paraId="21543D7E" w14:textId="37C7D5DA" w:rsidR="001509A3" w:rsidRDefault="001509A3">
      <w:pPr>
        <w:rPr>
          <w:rFonts w:cs="Arial"/>
          <w:b/>
          <w:sz w:val="20"/>
        </w:rPr>
      </w:pPr>
    </w:p>
    <w:p w14:paraId="0863E630" w14:textId="7B8278AE" w:rsidR="001509A3" w:rsidRDefault="001509A3">
      <w:pPr>
        <w:rPr>
          <w:rFonts w:cs="Arial"/>
          <w:b/>
          <w:sz w:val="20"/>
        </w:rPr>
      </w:pPr>
    </w:p>
    <w:p w14:paraId="575CA2B8" w14:textId="17DB6242" w:rsidR="001509A3" w:rsidRDefault="001509A3">
      <w:pPr>
        <w:rPr>
          <w:rFonts w:cs="Arial"/>
          <w:b/>
          <w:sz w:val="20"/>
        </w:rPr>
      </w:pPr>
    </w:p>
    <w:p w14:paraId="565549A7" w14:textId="20F7770B" w:rsidR="001509A3" w:rsidRDefault="001509A3">
      <w:pPr>
        <w:rPr>
          <w:rFonts w:cs="Arial"/>
          <w:b/>
          <w:sz w:val="20"/>
        </w:rPr>
      </w:pPr>
    </w:p>
    <w:p w14:paraId="509E9FA3" w14:textId="705F045B" w:rsidR="001509A3" w:rsidRDefault="001509A3">
      <w:pPr>
        <w:rPr>
          <w:rFonts w:cs="Arial"/>
          <w:b/>
          <w:sz w:val="20"/>
        </w:rPr>
      </w:pPr>
    </w:p>
    <w:p w14:paraId="08371697" w14:textId="446A5853" w:rsidR="001509A3" w:rsidRDefault="001509A3">
      <w:pPr>
        <w:rPr>
          <w:rFonts w:cs="Arial"/>
          <w:b/>
          <w:sz w:val="20"/>
        </w:rPr>
      </w:pPr>
    </w:p>
    <w:p w14:paraId="3ECB4E34" w14:textId="188409DE" w:rsidR="001509A3" w:rsidRDefault="001509A3">
      <w:pPr>
        <w:rPr>
          <w:rFonts w:cs="Arial"/>
          <w:b/>
          <w:sz w:val="20"/>
        </w:rPr>
      </w:pPr>
    </w:p>
    <w:p w14:paraId="1C7B4F7C" w14:textId="41A5069D" w:rsidR="001509A3" w:rsidRDefault="001509A3">
      <w:pPr>
        <w:rPr>
          <w:rFonts w:cs="Arial"/>
          <w:b/>
          <w:sz w:val="20"/>
        </w:rPr>
      </w:pPr>
    </w:p>
    <w:p w14:paraId="72FB8235" w14:textId="77777777" w:rsidR="001509A3" w:rsidRDefault="001509A3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D72DB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2C47C6B6" w:rsidR="00CD72DB" w:rsidRPr="00D95B6B" w:rsidRDefault="001509A3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33281D1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4E3A71AF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4135F666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0B10FC02" w14:textId="1048501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5A09B91" w14:textId="31F7F394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D7CBE0E" w14:textId="0277334E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35BF2EE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D72DB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608317FB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3689D37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6C954BCC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31C84F41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17BC6701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4D88E4C0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6D400EE9" w:rsidR="00CD72DB" w:rsidRPr="00D95B6B" w:rsidRDefault="00CD72DB" w:rsidP="00CD72D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78BAAC7E" w:rsidR="00FD2B3D" w:rsidRPr="000F5377" w:rsidRDefault="00CD72DB" w:rsidP="00FD2B3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013F3447" w14:textId="46EE2CF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AE407B4" w14:textId="41C8944D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12" w:type="pct"/>
            <w:vAlign w:val="center"/>
          </w:tcPr>
          <w:p w14:paraId="79085D07" w14:textId="3880D71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Align w:val="center"/>
          </w:tcPr>
          <w:p w14:paraId="50E5D12D" w14:textId="505DC5F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05981F" w14:textId="77777777" w:rsidR="00CD72DB" w:rsidRPr="000F5377" w:rsidRDefault="00CD72D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6F2B0E">
        <w:trPr>
          <w:cantSplit/>
          <w:trHeight w:val="283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6F2B0E">
        <w:trPr>
          <w:cantSplit/>
          <w:trHeight w:val="283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539C9FB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6F2B0E">
        <w:trPr>
          <w:trHeight w:val="283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A785CD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068F773C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4B32B0C3" w:rsidR="00041C3A" w:rsidRDefault="00CD72D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 xml:space="preserve">PNC 1 – sent on the </w:t>
      </w:r>
      <w:r w:rsidR="001509A3">
        <w:rPr>
          <w:rFonts w:cs="Arial"/>
          <w:b/>
          <w:bCs/>
          <w:sz w:val="20"/>
        </w:rPr>
        <w:t>12/06</w:t>
      </w:r>
      <w:r>
        <w:rPr>
          <w:rFonts w:cs="Arial"/>
          <w:b/>
          <w:bCs/>
          <w:sz w:val="20"/>
        </w:rPr>
        <w:t>/2018</w:t>
      </w:r>
    </w:p>
    <w:p w14:paraId="4ADBF64F" w14:textId="77777777" w:rsidR="001509A3" w:rsidRPr="001509A3" w:rsidRDefault="001509A3" w:rsidP="001509A3">
      <w:pPr>
        <w:rPr>
          <w:rFonts w:ascii="Calibri" w:hAnsi="Calibri"/>
          <w:sz w:val="20"/>
        </w:rPr>
      </w:pPr>
      <w:r w:rsidRPr="001509A3">
        <w:rPr>
          <w:sz w:val="20"/>
        </w:rPr>
        <w:t xml:space="preserve">The observer reported the </w:t>
      </w:r>
      <w:proofErr w:type="gramStart"/>
      <w:r w:rsidRPr="001509A3">
        <w:rPr>
          <w:sz w:val="20"/>
        </w:rPr>
        <w:t>following :</w:t>
      </w:r>
      <w:proofErr w:type="gramEnd"/>
    </w:p>
    <w:p w14:paraId="73851FC5" w14:textId="77777777" w:rsidR="001509A3" w:rsidRPr="001509A3" w:rsidRDefault="001509A3" w:rsidP="001509A3">
      <w:pPr>
        <w:rPr>
          <w:sz w:val="20"/>
        </w:rPr>
      </w:pPr>
    </w:p>
    <w:p w14:paraId="5520B80F" w14:textId="77777777" w:rsidR="001509A3" w:rsidRPr="001509A3" w:rsidRDefault="001509A3" w:rsidP="001509A3">
      <w:pPr>
        <w:rPr>
          <w:sz w:val="20"/>
        </w:rPr>
      </w:pPr>
      <w:r w:rsidRPr="001509A3">
        <w:rPr>
          <w:sz w:val="20"/>
        </w:rPr>
        <w:t>The captain didn’t fill the logbook for the days 09/06 and 10/06.</w:t>
      </w:r>
    </w:p>
    <w:p w14:paraId="6341FC13" w14:textId="76A2BBA1" w:rsidR="001509A3" w:rsidRDefault="001509A3" w:rsidP="001509A3">
      <w:pPr>
        <w:rPr>
          <w:sz w:val="20"/>
        </w:rPr>
      </w:pPr>
      <w:r w:rsidRPr="001509A3">
        <w:rPr>
          <w:sz w:val="20"/>
        </w:rPr>
        <w:t>He filled the logbook for these days on the 11/06.</w:t>
      </w:r>
    </w:p>
    <w:p w14:paraId="6AA458A0" w14:textId="17AC2AE7" w:rsidR="0022594C" w:rsidRPr="0022594C" w:rsidRDefault="0022594C" w:rsidP="0022594C">
      <w:pPr>
        <w:rPr>
          <w:b/>
          <w:sz w:val="20"/>
        </w:rPr>
      </w:pPr>
      <w:r w:rsidRPr="0022594C">
        <w:rPr>
          <w:b/>
          <w:sz w:val="20"/>
        </w:rPr>
        <w:t>PNC2 – sent on the 11/06/2018</w:t>
      </w:r>
    </w:p>
    <w:p w14:paraId="35551D2F" w14:textId="0B72797C" w:rsidR="0022594C" w:rsidRPr="0022594C" w:rsidRDefault="0022594C" w:rsidP="0022594C">
      <w:pPr>
        <w:rPr>
          <w:rFonts w:ascii="Calibri" w:hAnsi="Calibri"/>
          <w:sz w:val="20"/>
        </w:rPr>
      </w:pPr>
      <w:r w:rsidRPr="0022594C">
        <w:rPr>
          <w:sz w:val="20"/>
        </w:rPr>
        <w:t>The observer reported the following:</w:t>
      </w:r>
    </w:p>
    <w:p w14:paraId="1D4D5FAE" w14:textId="77777777" w:rsidR="0022594C" w:rsidRPr="0022594C" w:rsidRDefault="0022594C" w:rsidP="0022594C">
      <w:pPr>
        <w:rPr>
          <w:sz w:val="20"/>
        </w:rPr>
      </w:pPr>
    </w:p>
    <w:p w14:paraId="3C5C5441" w14:textId="77777777" w:rsidR="0022594C" w:rsidRPr="0022594C" w:rsidRDefault="0022594C" w:rsidP="0022594C">
      <w:pPr>
        <w:rPr>
          <w:sz w:val="20"/>
        </w:rPr>
      </w:pPr>
      <w:r w:rsidRPr="0022594C">
        <w:rPr>
          <w:sz w:val="20"/>
        </w:rPr>
        <w:t>The captain did sign the logbook for the days 08/06 and 09/06.</w:t>
      </w:r>
    </w:p>
    <w:p w14:paraId="3D190460" w14:textId="77777777" w:rsidR="0022594C" w:rsidRPr="0022594C" w:rsidRDefault="0022594C" w:rsidP="0022594C">
      <w:pPr>
        <w:rPr>
          <w:sz w:val="20"/>
        </w:rPr>
      </w:pPr>
      <w:r w:rsidRPr="0022594C">
        <w:rPr>
          <w:sz w:val="20"/>
        </w:rPr>
        <w:t>This mistake was corrected one day after.</w:t>
      </w:r>
    </w:p>
    <w:p w14:paraId="5C050F64" w14:textId="77777777" w:rsidR="0022594C" w:rsidRPr="0022594C" w:rsidRDefault="0022594C" w:rsidP="001509A3">
      <w:pPr>
        <w:rPr>
          <w:sz w:val="20"/>
        </w:rPr>
      </w:pPr>
    </w:p>
    <w:p w14:paraId="7390323A" w14:textId="77777777" w:rsidR="001509A3" w:rsidRPr="000F5377" w:rsidRDefault="001509A3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  <w:bookmarkStart w:id="1" w:name="_GoBack"/>
        <w:bookmarkEnd w:id="1"/>
      </w:tr>
      <w:tr w:rsidR="00A82A36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7DB9F1CF" w:rsidR="00A82A36" w:rsidRPr="00D52FB0" w:rsidRDefault="001509A3" w:rsidP="00A82A3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07D3A4DF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20368AD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20B59AE1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29FB1732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DE3DF51" w:rsidR="00A82A36" w:rsidRPr="00D52FB0" w:rsidRDefault="00A82A36" w:rsidP="00A82A36">
            <w:pPr>
              <w:jc w:val="center"/>
              <w:rPr>
                <w:sz w:val="20"/>
              </w:rPr>
            </w:pPr>
          </w:p>
        </w:tc>
      </w:tr>
    </w:tbl>
    <w:p w14:paraId="669FC058" w14:textId="77777777" w:rsidR="00CE033D" w:rsidRDefault="000D2442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4D3F6822" w14:textId="77777777" w:rsidR="001509A3" w:rsidRDefault="00CE033D" w:rsidP="001E4279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 xml:space="preserve">** </w:t>
      </w:r>
      <w:r>
        <w:rPr>
          <w:sz w:val="18"/>
          <w:szCs w:val="18"/>
        </w:rPr>
        <w:tab/>
        <w:t>please find detail provided in excel output, bio sampling</w:t>
      </w:r>
    </w:p>
    <w:p w14:paraId="2A6BCC16" w14:textId="77777777" w:rsidR="001509A3" w:rsidRDefault="001509A3" w:rsidP="001E4279">
      <w:pPr>
        <w:pStyle w:val="ListBullet2"/>
        <w:rPr>
          <w:sz w:val="18"/>
          <w:szCs w:val="18"/>
        </w:rPr>
      </w:pPr>
    </w:p>
    <w:p w14:paraId="0C562FB7" w14:textId="52369CDF" w:rsidR="004964A4" w:rsidRDefault="001509A3" w:rsidP="001E4279">
      <w:pPr>
        <w:pStyle w:val="ListBullet2"/>
        <w:rPr>
          <w:b/>
        </w:rPr>
      </w:pPr>
      <w:r>
        <w:rPr>
          <w:sz w:val="18"/>
          <w:szCs w:val="18"/>
        </w:rPr>
        <w:t>No sampling performed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96"/>
        <w:gridCol w:w="1102"/>
        <w:gridCol w:w="2280"/>
        <w:gridCol w:w="481"/>
        <w:gridCol w:w="729"/>
        <w:gridCol w:w="1276"/>
        <w:gridCol w:w="2889"/>
        <w:gridCol w:w="4373"/>
      </w:tblGrid>
      <w:tr w:rsidR="00BC0E29" w:rsidRPr="00A66865" w14:paraId="34D5958D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509A3" w:rsidRPr="00A66865" w14:paraId="683AB436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9AA0397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78BB55B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A5282B8" w:rsidR="001509A3" w:rsidRDefault="001509A3" w:rsidP="001509A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2EFA534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A63FCF3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509A3" w:rsidRPr="00A66865" w14:paraId="50289562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0B174F81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1178D6B2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6A38C8D5" w:rsidR="001509A3" w:rsidRDefault="001509A3" w:rsidP="001509A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2C633188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06138BEE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509A3" w:rsidRPr="00A66865" w14:paraId="16038260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0FD2C885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11E46D78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0A60056B" w:rsidR="001509A3" w:rsidRDefault="001509A3" w:rsidP="001509A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7B28C7C6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IPND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12EED8E6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509A3" w:rsidRPr="00A66865" w14:paraId="17192064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565B9E09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5E8E96C6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37991C64" w:rsidR="001509A3" w:rsidRDefault="001509A3" w:rsidP="001509A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2BC8726E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39C92F79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509A3" w:rsidRPr="00A66865" w14:paraId="0E0AC5FC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05E47EF5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26E51D38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6710A403" w:rsidR="001509A3" w:rsidRDefault="001509A3" w:rsidP="001509A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79B6D907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776D1530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509A3" w:rsidRPr="00A66865" w14:paraId="108D2368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66AE88EE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2347DA8C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603A7EBA" w:rsidR="001509A3" w:rsidRDefault="001509A3" w:rsidP="001509A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4331123D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20894E6C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509A3" w:rsidRPr="00A66865" w14:paraId="395E3688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5E48253D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1E6B99DE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498019B7" w:rsidR="001509A3" w:rsidRDefault="001509A3" w:rsidP="001509A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63943A09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70FBDDF3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509A3" w:rsidRPr="00A66865" w14:paraId="2518D908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5C92E92F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CARMELA E SALVATORE C.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65EC9625" w:rsidR="001509A3" w:rsidRDefault="001509A3" w:rsidP="001509A3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4C20BAD4" w:rsidR="001509A3" w:rsidRDefault="001509A3" w:rsidP="001509A3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519593CE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IFVG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1FA66927" w:rsidR="001509A3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3E61F636" w:rsidR="001509A3" w:rsidRPr="00A82A36" w:rsidRDefault="001509A3" w:rsidP="001509A3">
            <w:pPr>
              <w:rPr>
                <w:rFonts w:cs="Arial"/>
                <w:color w:val="000000"/>
                <w:sz w:val="20"/>
              </w:rPr>
            </w:pPr>
          </w:p>
        </w:tc>
      </w:tr>
      <w:tr w:rsidR="001509A3" w:rsidRPr="00A66865" w14:paraId="61C00B1B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82B2" w14:textId="4E1CBD3B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6BFC1" w14:textId="3F9465E3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727D4" w14:textId="3B158D0F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FCC40" w14:textId="44D138E3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BA418" w14:textId="29803E66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2F579" w14:textId="7777777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</w:p>
        </w:tc>
      </w:tr>
      <w:tr w:rsidR="001509A3" w:rsidRPr="00A66865" w14:paraId="268E62C4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F73B" w14:textId="37E6920B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F765E8" w14:textId="237D724F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D3617" w14:textId="1E971106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11521" w14:textId="2474E23B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467BC" w14:textId="3317BD1D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C5B7C" w14:textId="7777777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</w:p>
        </w:tc>
      </w:tr>
      <w:tr w:rsidR="001509A3" w:rsidRPr="00A66865" w14:paraId="718135F9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ADF4" w14:textId="30BEC68C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14D12" w14:textId="21D3A780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686CE" w14:textId="4FCDADA5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E4974" w14:textId="208B6C1C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4BEF4" w14:textId="1FBF277F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E9258" w14:textId="7777777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</w:p>
        </w:tc>
      </w:tr>
      <w:tr w:rsidR="001509A3" w:rsidRPr="00A66865" w14:paraId="0B2356CB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82FA" w14:textId="035AE4E5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D6B7C" w14:textId="510BC9AE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7CDE" w14:textId="4C4503A8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01E33" w14:textId="0EAA3002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3644B" w14:textId="32006663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B5BF3" w14:textId="7777777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</w:p>
        </w:tc>
      </w:tr>
      <w:tr w:rsidR="001509A3" w:rsidRPr="00A66865" w14:paraId="657F39F8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513B" w14:textId="5464BD81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3A12" w14:textId="37C6DA0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2A51F" w14:textId="62A7020D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57545" w14:textId="3C069FD0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IPMU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0BE32" w14:textId="652DC866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D4DD2" w14:textId="7777777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</w:p>
        </w:tc>
      </w:tr>
      <w:tr w:rsidR="001509A3" w:rsidRPr="00A66865" w14:paraId="2A0AD6B9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046" w14:textId="286DE91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02DD3" w14:textId="1B93F0BF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ABCD0" w14:textId="15879D9D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A4423" w14:textId="0EB65BCA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4E4FA" w14:textId="04EC205D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14B19" w14:textId="7777777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</w:p>
        </w:tc>
      </w:tr>
      <w:tr w:rsidR="001509A3" w:rsidRPr="006F2B0E" w14:paraId="3D1EA03C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4C79" w14:textId="71A24A4D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01LI1365D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B2EC" w14:textId="7A0966DA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ATEU0ITA10312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2D00A" w14:textId="55BBB533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3F455" w14:textId="1D23570C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IQ9957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165E0" w14:textId="6FCF21F3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E2C1A" w14:textId="021A19F1" w:rsidR="001509A3" w:rsidRPr="006F2B0E" w:rsidRDefault="001509A3" w:rsidP="001509A3">
            <w:pPr>
              <w:rPr>
                <w:rFonts w:cs="Arial"/>
                <w:color w:val="000000"/>
                <w:sz w:val="20"/>
                <w:lang w:val="es-ES"/>
              </w:rPr>
            </w:pPr>
            <w:r w:rsidRPr="006F2B0E">
              <w:rPr>
                <w:rFonts w:cs="Arial"/>
                <w:color w:val="000000"/>
                <w:sz w:val="20"/>
                <w:lang w:val="es-ES"/>
              </w:rPr>
              <w:t>ANA MADRE ATEU0ITA00210 ILQD TOWING</w:t>
            </w:r>
          </w:p>
        </w:tc>
      </w:tr>
      <w:tr w:rsidR="001509A3" w:rsidRPr="00A66865" w14:paraId="55A91806" w14:textId="77777777" w:rsidTr="006F2B0E">
        <w:trPr>
          <w:trHeight w:val="20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FFE0" w14:textId="78566920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62BAA" w14:textId="260BE896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5D2D4" w14:textId="31E694FD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5E016" w14:textId="75EE8739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ILRZ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29A5D" w14:textId="5AC68353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8AAB2" w14:textId="77777777" w:rsidR="001509A3" w:rsidRDefault="001509A3" w:rsidP="001509A3">
            <w:pPr>
              <w:rPr>
                <w:rFonts w:cs="Arial"/>
                <w:color w:val="000000"/>
                <w:sz w:val="20"/>
              </w:rPr>
            </w:pPr>
          </w:p>
        </w:tc>
      </w:tr>
      <w:tr w:rsidR="00A66865" w:rsidRPr="00A66865" w14:paraId="1410322A" w14:textId="77777777" w:rsidTr="006F2B0E">
        <w:trPr>
          <w:gridAfter w:val="4"/>
          <w:wAfter w:w="3246" w:type="pct"/>
          <w:trHeight w:val="20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6F2B0E">
        <w:trPr>
          <w:gridAfter w:val="4"/>
          <w:wAfter w:w="3246" w:type="pct"/>
          <w:trHeight w:val="20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6F2B0E">
        <w:trPr>
          <w:gridAfter w:val="4"/>
          <w:wAfter w:w="3246" w:type="pct"/>
          <w:trHeight w:val="20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6F2B0E">
        <w:trPr>
          <w:gridAfter w:val="4"/>
          <w:wAfter w:w="3246" w:type="pct"/>
          <w:trHeight w:val="20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727"/>
        <w:gridCol w:w="1803"/>
        <w:gridCol w:w="742"/>
        <w:gridCol w:w="799"/>
        <w:gridCol w:w="2412"/>
        <w:gridCol w:w="6737"/>
      </w:tblGrid>
      <w:tr w:rsidR="001E3222" w:rsidRPr="00A66865" w14:paraId="0DDCB881" w14:textId="77777777" w:rsidTr="006F2B0E">
        <w:trPr>
          <w:trHeight w:val="20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3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509A3" w:rsidRPr="00A66865" w14:paraId="06957A83" w14:textId="77777777" w:rsidTr="006F2B0E">
        <w:trPr>
          <w:trHeight w:val="20"/>
        </w:trPr>
        <w:tc>
          <w:tcPr>
            <w:tcW w:w="60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31874533" w:rsidR="001509A3" w:rsidRPr="00E81C57" w:rsidRDefault="001509A3" w:rsidP="001509A3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6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7A82C0B1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231E1A78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COSTA GUARDIA,EU.ITALY</w:t>
            </w:r>
          </w:p>
        </w:tc>
      </w:tr>
      <w:tr w:rsidR="001509A3" w:rsidRPr="00A66865" w14:paraId="5C8C3D9D" w14:textId="77777777" w:rsidTr="006F2B0E">
        <w:trPr>
          <w:trHeight w:val="20"/>
        </w:trPr>
        <w:tc>
          <w:tcPr>
            <w:tcW w:w="60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5058A5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6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D65AA94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4DB454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0BB5B6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46CDA1" w14:textId="052732CD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34B586D" w14:textId="54EA305B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COSTA GUARDIA CP 651</w:t>
            </w:r>
          </w:p>
        </w:tc>
      </w:tr>
      <w:tr w:rsidR="001509A3" w:rsidRPr="00A66865" w14:paraId="0CC51581" w14:textId="77777777" w:rsidTr="006F2B0E">
        <w:trPr>
          <w:trHeight w:val="20"/>
        </w:trPr>
        <w:tc>
          <w:tcPr>
            <w:tcW w:w="60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BAEAE9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6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D2A5E4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032ECFA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BA01CC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E3B3D1" w14:textId="4BD4968C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876486C" w14:textId="374DE6D4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GUARDA DI FINAZA</w:t>
            </w:r>
          </w:p>
        </w:tc>
      </w:tr>
      <w:tr w:rsidR="001509A3" w:rsidRPr="00A66865" w14:paraId="44284A98" w14:textId="77777777" w:rsidTr="006F2B0E">
        <w:trPr>
          <w:trHeight w:val="20"/>
        </w:trPr>
        <w:tc>
          <w:tcPr>
            <w:tcW w:w="60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2072A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6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FB98A43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BF9ED90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1B9EDE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AA7BDF" w14:textId="35A05BEA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5EEFF5" w14:textId="429D2FB4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N.SPERANZA, little boat who bring food for tunas, flag - ITALY 6VM 260</w:t>
            </w:r>
          </w:p>
        </w:tc>
      </w:tr>
      <w:tr w:rsidR="001509A3" w:rsidRPr="00A66865" w14:paraId="456546C8" w14:textId="77777777" w:rsidTr="006F2B0E">
        <w:trPr>
          <w:trHeight w:val="20"/>
        </w:trPr>
        <w:tc>
          <w:tcPr>
            <w:tcW w:w="60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7042E9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6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C3B74B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5B7923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42F2BB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66C08E" w14:textId="63F2FECA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F5F283" w14:textId="233BDA51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GUARDA FINAZA</w:t>
            </w:r>
          </w:p>
        </w:tc>
      </w:tr>
      <w:tr w:rsidR="001509A3" w:rsidRPr="00A66865" w14:paraId="36D7FDA4" w14:textId="77777777" w:rsidTr="006F2B0E">
        <w:trPr>
          <w:trHeight w:val="20"/>
        </w:trPr>
        <w:tc>
          <w:tcPr>
            <w:tcW w:w="60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832BE1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63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373B4B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6EA7CF1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C81B71" w14:textId="77777777" w:rsidR="001509A3" w:rsidRPr="00E81C57" w:rsidRDefault="001509A3" w:rsidP="001509A3">
            <w:pPr>
              <w:rPr>
                <w:sz w:val="20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D19B7D" w14:textId="7C2582F7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3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46D14C" w14:textId="4A332BAB" w:rsidR="001509A3" w:rsidRPr="00E81C57" w:rsidRDefault="001509A3" w:rsidP="001509A3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COSTA GUARDIERA</w:t>
            </w:r>
          </w:p>
        </w:tc>
      </w:tr>
    </w:tbl>
    <w:p w14:paraId="46460D1D" w14:textId="50544C44" w:rsidR="00050C23" w:rsidRDefault="00A82A36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t>*Some small boats related to the PNC 1 were present but without name or IRCS.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9E84E" w14:textId="77777777" w:rsidR="005E2131" w:rsidRPr="00064508" w:rsidRDefault="005E2131" w:rsidP="00064508">
      <w:r>
        <w:separator/>
      </w:r>
    </w:p>
  </w:endnote>
  <w:endnote w:type="continuationSeparator" w:id="0">
    <w:p w14:paraId="08682195" w14:textId="77777777" w:rsidR="005E2131" w:rsidRPr="00064508" w:rsidRDefault="005E213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ADDF9" w14:textId="77777777" w:rsidR="005E2131" w:rsidRPr="00064508" w:rsidRDefault="005E2131" w:rsidP="00064508">
      <w:r>
        <w:separator/>
      </w:r>
    </w:p>
  </w:footnote>
  <w:footnote w:type="continuationSeparator" w:id="0">
    <w:p w14:paraId="3733B5DF" w14:textId="77777777" w:rsidR="005E2131" w:rsidRPr="00064508" w:rsidRDefault="005E213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9A3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594C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97583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524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2131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2B0E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2A36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0093"/>
    <w:rsid w:val="00B74948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0DB3"/>
    <w:rsid w:val="00CC120E"/>
    <w:rsid w:val="00CD290A"/>
    <w:rsid w:val="00CD3A7F"/>
    <w:rsid w:val="00CD72DB"/>
    <w:rsid w:val="00CE0073"/>
    <w:rsid w:val="00CE033D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1623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11</Pages>
  <Words>1563</Words>
  <Characters>8675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23</cp:revision>
  <cp:lastPrinted>2018-06-07T16:10:00Z</cp:lastPrinted>
  <dcterms:created xsi:type="dcterms:W3CDTF">2016-06-09T15:53:00Z</dcterms:created>
  <dcterms:modified xsi:type="dcterms:W3CDTF">2018-06-20T13:29:00Z</dcterms:modified>
</cp:coreProperties>
</file>