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9B7D01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A5CBB">
              <w:rPr>
                <w:rFonts w:cs="Arial"/>
                <w:color w:val="000000" w:themeColor="text1"/>
                <w:sz w:val="20"/>
              </w:rPr>
              <w:t>000TN014</w:t>
            </w:r>
          </w:p>
        </w:tc>
      </w:tr>
      <w:tr w:rsidR="005A5CBB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A5CBB" w:rsidRPr="00E14C5C" w:rsidRDefault="005A5CBB" w:rsidP="005A5CB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CAA8E0E" w:rsidR="005A5CBB" w:rsidRPr="00E14C5C" w:rsidRDefault="005A5CBB" w:rsidP="008B1A4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A5CBB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A5CBB" w:rsidRPr="00E14C5C" w:rsidRDefault="005A5CBB" w:rsidP="005A5C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6189489" w:rsidR="005A5CBB" w:rsidRPr="00E14C5C" w:rsidRDefault="005A5CBB" w:rsidP="005A5C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CBB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A5CBB" w:rsidRPr="00E14C5C" w:rsidRDefault="005A5CBB" w:rsidP="005A5C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7901530" w:rsidR="005A5CBB" w:rsidRPr="00E14C5C" w:rsidRDefault="005A5CBB" w:rsidP="005A5C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5A5CBB" w:rsidRPr="00794E50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A5CBB" w:rsidRPr="00E14C5C" w:rsidRDefault="005A5CBB" w:rsidP="005A5C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80749DF" w:rsidR="005A5CBB" w:rsidRPr="00FD2B3D" w:rsidRDefault="005A5CBB" w:rsidP="005A5C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5A5CBB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A5CBB" w:rsidRPr="00E14C5C" w:rsidRDefault="005A5CBB" w:rsidP="005A5C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AA9E4C0" w:rsidR="005A5CBB" w:rsidRPr="00E14C5C" w:rsidRDefault="005A5CBB" w:rsidP="005A5C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CBB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A5CBB" w:rsidRPr="00E14C5C" w:rsidRDefault="005A5CBB" w:rsidP="005A5C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90B960A" w:rsidR="005A5CBB" w:rsidRPr="00E14C5C" w:rsidRDefault="005A5CBB" w:rsidP="005A5C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0,08303</w:t>
            </w:r>
          </w:p>
        </w:tc>
      </w:tr>
      <w:tr w:rsidR="005A5CBB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A5CBB" w:rsidRPr="00E14C5C" w:rsidRDefault="005A5CBB" w:rsidP="005A5C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D0F8BEE" w:rsidR="005A5CBB" w:rsidRPr="00E14C5C" w:rsidRDefault="005A5CBB" w:rsidP="005A5C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SOUIRI HAMID</w:t>
            </w:r>
          </w:p>
        </w:tc>
      </w:tr>
      <w:tr w:rsidR="005A5CBB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A5CBB" w:rsidRPr="00E14C5C" w:rsidRDefault="005A5CBB" w:rsidP="005A5C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E9978DA" w:rsidR="005A5CBB" w:rsidRPr="00E14C5C" w:rsidRDefault="005A5CBB" w:rsidP="005A5C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</w:tr>
      <w:tr w:rsidR="00605754" w:rsidRPr="00E14C5C" w14:paraId="7DCE3F24" w14:textId="77777777" w:rsidTr="00391B6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0DE7806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A5CBB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1E2F2950" w:rsidR="005A5CBB" w:rsidRPr="00E14C5C" w:rsidRDefault="005A5CBB" w:rsidP="005A5CB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384663A7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6C312D6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A5CBB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74CFBD8F" w:rsidR="005A5CBB" w:rsidRDefault="005A5CBB" w:rsidP="005A5CB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2AF1CBE6" w:rsidR="005A5CBB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30DEA64E" w:rsidR="005A5CBB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A5CBB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2E8AC288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1F2562EA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40DD8ED8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A5CBB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23A332BC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51012D64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233B7DB9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A5CBB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42F45F7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5E35DC09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6D27A852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5A5CBB" w:rsidRPr="00E14C5C" w:rsidRDefault="005A5CBB" w:rsidP="005A5CB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A5CBB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054CA714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1EA069BD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64739FEC" w:rsidR="005A5CBB" w:rsidRPr="00E14C5C" w:rsidRDefault="005A5CBB" w:rsidP="005A5C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5A5CBB" w:rsidRPr="00E14C5C" w:rsidRDefault="005A5CBB" w:rsidP="005A5C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A5CBB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33A65B4" w:rsidR="005A5CBB" w:rsidRPr="00E14C5C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5C368312" w:rsidR="005A5CBB" w:rsidRDefault="005A5CBB" w:rsidP="005A5C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2517E35B" w:rsidR="005A5CBB" w:rsidRPr="00F625E0" w:rsidRDefault="005A5CBB" w:rsidP="005A5C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5A5CBB" w:rsidRPr="00246CBE" w:rsidRDefault="005A5CBB" w:rsidP="005A5CB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A5CBB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132C500C" w:rsidR="005A5CBB" w:rsidRPr="009A52CF" w:rsidRDefault="005A5CBB" w:rsidP="005A5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E61B12C" w:rsidR="005A5CBB" w:rsidRPr="009A52CF" w:rsidRDefault="005A5CBB" w:rsidP="005A5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7EE752D" w:rsidR="005A5CBB" w:rsidRPr="009A52CF" w:rsidRDefault="005A5CBB" w:rsidP="005A5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655" w:type="pct"/>
            <w:vAlign w:val="center"/>
          </w:tcPr>
          <w:p w14:paraId="1A6C52FB" w14:textId="2C7C8B2E" w:rsidR="005A5CBB" w:rsidRPr="009A52CF" w:rsidRDefault="005A5CBB" w:rsidP="005A5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08:17</w:t>
            </w:r>
          </w:p>
        </w:tc>
        <w:tc>
          <w:tcPr>
            <w:tcW w:w="655" w:type="pct"/>
            <w:vAlign w:val="center"/>
          </w:tcPr>
          <w:p w14:paraId="48B81CE8" w14:textId="70948DD0" w:rsidR="005A5CBB" w:rsidRPr="009A52CF" w:rsidRDefault="005A5CBB" w:rsidP="005A5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893" w:type="pct"/>
            <w:vAlign w:val="center"/>
          </w:tcPr>
          <w:p w14:paraId="5A39D32F" w14:textId="492EA929" w:rsidR="005A5CBB" w:rsidRPr="009A52CF" w:rsidRDefault="005A5CBB" w:rsidP="005A5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34,48333</w:t>
            </w:r>
          </w:p>
        </w:tc>
        <w:tc>
          <w:tcPr>
            <w:tcW w:w="655" w:type="pct"/>
            <w:vAlign w:val="center"/>
          </w:tcPr>
          <w:p w14:paraId="7767A948" w14:textId="4398048B" w:rsidR="005A5CBB" w:rsidRPr="009A52CF" w:rsidRDefault="005A5CBB" w:rsidP="005A5C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173524CF" w14:textId="77777777" w:rsidR="004C7BAE" w:rsidRDefault="004C7BAE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95117D9" w:rsidR="00DD3A7F" w:rsidRDefault="005A5CBB" w:rsidP="004C7BA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One</w:t>
      </w:r>
      <w:r w:rsidR="004C7BAE">
        <w:rPr>
          <w:rFonts w:cs="Arial"/>
          <w:sz w:val="20"/>
        </w:rPr>
        <w:t xml:space="preserve"> aborted fishing operation</w:t>
      </w:r>
      <w:r w:rsidR="00E36F48">
        <w:rPr>
          <w:rFonts w:cs="Arial"/>
          <w:sz w:val="20"/>
        </w:rPr>
        <w:t>.</w:t>
      </w:r>
    </w:p>
    <w:p w14:paraId="3E802A65" w14:textId="5D98D938" w:rsidR="00E36F48" w:rsidRDefault="00E36F48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4BD22910" w14:textId="77777777" w:rsidR="005A5CBB" w:rsidRDefault="005A5CBB" w:rsidP="004C7BAE">
      <w:pPr>
        <w:pStyle w:val="ListParagraph"/>
        <w:snapToGrid w:val="0"/>
        <w:ind w:left="0"/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45246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562494F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4A552B2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EB303CA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FC3341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033013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F00E3E0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8CF97D7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16E8ACC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212AC73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DCF10F5" w:rsidR="00C71387" w:rsidRDefault="004C7BAE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</w:t>
      </w:r>
    </w:p>
    <w:p w14:paraId="1F0C6B71" w14:textId="370CCEBA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016388D2" w14:textId="62848C32" w:rsidR="005A5CBB" w:rsidRDefault="005A5CBB" w:rsidP="00C71387">
      <w:pPr>
        <w:pStyle w:val="BodyText"/>
        <w:widowControl w:val="0"/>
        <w:rPr>
          <w:rFonts w:cs="Arial"/>
          <w:sz w:val="20"/>
        </w:rPr>
      </w:pPr>
    </w:p>
    <w:p w14:paraId="120344F1" w14:textId="22788A46" w:rsidR="005A5CBB" w:rsidRDefault="005A5CBB" w:rsidP="00C71387">
      <w:pPr>
        <w:pStyle w:val="BodyText"/>
        <w:widowControl w:val="0"/>
        <w:rPr>
          <w:rFonts w:cs="Arial"/>
          <w:sz w:val="20"/>
        </w:rPr>
      </w:pPr>
    </w:p>
    <w:p w14:paraId="055D662A" w14:textId="6B251EB7" w:rsidR="005A5CBB" w:rsidRDefault="005A5CBB" w:rsidP="00C71387">
      <w:pPr>
        <w:pStyle w:val="BodyText"/>
        <w:widowControl w:val="0"/>
        <w:rPr>
          <w:rFonts w:cs="Arial"/>
          <w:sz w:val="20"/>
        </w:rPr>
      </w:pPr>
    </w:p>
    <w:p w14:paraId="0A183AEF" w14:textId="5E999E64" w:rsidR="005A5CBB" w:rsidRDefault="005A5CBB" w:rsidP="00C71387">
      <w:pPr>
        <w:pStyle w:val="BodyText"/>
        <w:widowControl w:val="0"/>
        <w:rPr>
          <w:rFonts w:cs="Arial"/>
          <w:sz w:val="20"/>
        </w:rPr>
      </w:pPr>
    </w:p>
    <w:p w14:paraId="465E4BAD" w14:textId="77777777" w:rsidR="005A5CBB" w:rsidRPr="00C71387" w:rsidRDefault="005A5CBB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8B1A4A">
        <w:trPr>
          <w:trHeight w:val="20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8B1A4A">
        <w:trPr>
          <w:trHeight w:val="20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3616025D" w:rsidR="00CF51D7" w:rsidRDefault="00CF51D7" w:rsidP="004C7BAE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68438C9B" w14:textId="0275FADE" w:rsidR="00E36F48" w:rsidRDefault="00E36F48" w:rsidP="004C7BAE">
      <w:pPr>
        <w:pStyle w:val="BodyText"/>
        <w:rPr>
          <w:rFonts w:cs="Arial"/>
          <w:sz w:val="20"/>
        </w:rPr>
      </w:pPr>
    </w:p>
    <w:p w14:paraId="0325C0FD" w14:textId="77777777" w:rsidR="00E36F48" w:rsidRDefault="00E36F48" w:rsidP="004C7BAE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8B1A4A">
        <w:trPr>
          <w:trHeight w:val="20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8B1A4A">
        <w:trPr>
          <w:trHeight w:val="20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8B1A4A">
        <w:trPr>
          <w:trHeight w:val="20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8B1A4A">
        <w:trPr>
          <w:trHeight w:val="20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2AAACDA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75A04BB8" w14:textId="2A8A1486" w:rsidR="004C7BAE" w:rsidRDefault="004C7BAE">
      <w:pPr>
        <w:pStyle w:val="BodyText"/>
        <w:rPr>
          <w:rFonts w:cs="Arial"/>
          <w:sz w:val="18"/>
          <w:szCs w:val="18"/>
        </w:rPr>
      </w:pPr>
    </w:p>
    <w:p w14:paraId="64C57A73" w14:textId="5A694F13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246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D5D4937" w:rsidR="00545246" w:rsidRPr="000F5377" w:rsidRDefault="004C7BAE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D3DA17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2131C41F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3237C949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0446FBD5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62341CF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14:paraId="2595CCEA" w14:textId="57B552BE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EE2ED4B" w14:textId="41A7A6C3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14:paraId="62B6509A" w14:textId="20DC61F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073F159E" w14:textId="34A45EFA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1A2CF092" w14:textId="720493B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150B8057" w:rsidR="004A591B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FA766B7" w14:textId="77777777" w:rsidR="005A5CBB" w:rsidRDefault="005A5CBB" w:rsidP="000F5377">
      <w:pPr>
        <w:rPr>
          <w:i/>
          <w:sz w:val="20"/>
        </w:rPr>
      </w:pPr>
    </w:p>
    <w:p w14:paraId="066D2C63" w14:textId="33DAE59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45246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31625A90" w:rsidR="00545246" w:rsidRPr="000F5377" w:rsidRDefault="004C7BAE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2C6F84A7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5DB96549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49E1279C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60D4417C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4ECE7110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3F8CF31C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4C7BAE">
        <w:rPr>
          <w:rFonts w:cs="Arial"/>
          <w:sz w:val="20"/>
        </w:rPr>
        <w:t>No video</w:t>
      </w: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0BAA6BB" w:rsidR="00BB4420" w:rsidRDefault="00BB4420" w:rsidP="00FE2849">
      <w:pPr>
        <w:pStyle w:val="BodyText"/>
        <w:rPr>
          <w:rFonts w:cs="Arial"/>
          <w:sz w:val="20"/>
        </w:rPr>
      </w:pPr>
    </w:p>
    <w:p w14:paraId="48C28D7E" w14:textId="77777777" w:rsidR="00E36F48" w:rsidRDefault="00E36F48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97583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6E8214E0" w:rsidR="00397583" w:rsidRPr="000F5377" w:rsidRDefault="004C7BAE" w:rsidP="003975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780EA7EC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BEE826F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4BD455DB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648E8D6C" w:rsidR="00397583" w:rsidRPr="00711D94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32398ACC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3B93DAB1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1D575CE7" w:rsidR="00397583" w:rsidRDefault="00397583" w:rsidP="0039758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Pr="00E36F48" w:rsidRDefault="00BB4420" w:rsidP="00BB4420">
      <w:pPr>
        <w:pStyle w:val="BodyText"/>
        <w:rPr>
          <w:rFonts w:cs="Arial"/>
          <w:sz w:val="16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2869D0E6" w:rsidR="001E4279" w:rsidRPr="006F3142" w:rsidRDefault="004C7BAE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1BB0550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0F67C9AB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26D4F2E" w14:textId="48A2CF23" w:rsidR="004C7BAE" w:rsidRDefault="004C7BAE" w:rsidP="004C7BAE">
      <w:pPr>
        <w:pStyle w:val="BodyText"/>
        <w:widowControl w:val="0"/>
        <w:rPr>
          <w:rFonts w:cs="Arial"/>
          <w:b/>
          <w:sz w:val="20"/>
        </w:rPr>
      </w:pPr>
    </w:p>
    <w:p w14:paraId="3EEC7A43" w14:textId="77777777" w:rsidR="004C7BAE" w:rsidRPr="00E36F48" w:rsidRDefault="004C7BAE" w:rsidP="004C7BAE">
      <w:pPr>
        <w:pStyle w:val="BodyText"/>
        <w:widowControl w:val="0"/>
        <w:rPr>
          <w:rFonts w:cs="Arial"/>
          <w:b/>
          <w:sz w:val="16"/>
        </w:rPr>
        <w:sectPr w:rsidR="004C7BAE" w:rsidRPr="00E36F48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Pr="00E36F48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16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D72DB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2F6B108E" w:rsidR="00CD72DB" w:rsidRPr="00D95B6B" w:rsidRDefault="004C7BAE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6D225D4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6114919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1DC31BF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B10FC02" w14:textId="7383AE5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5A09B91" w14:textId="4D488E3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D7CBE0E" w14:textId="5A6AC65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111B2BC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D72DB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46BCCD2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0E7201D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557BEE4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61069B2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67EF43BD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6CB7F2E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536BE188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E36F48" w:rsidRDefault="00C128F7" w:rsidP="006C58B6">
      <w:pPr>
        <w:pStyle w:val="BodyText"/>
        <w:widowControl w:val="0"/>
        <w:rPr>
          <w:rFonts w:cs="Arial"/>
          <w:sz w:val="18"/>
        </w:rPr>
      </w:pPr>
      <w:r w:rsidRPr="00E36F48">
        <w:rPr>
          <w:rFonts w:cs="Arial"/>
          <w:sz w:val="18"/>
        </w:rPr>
        <w:lastRenderedPageBreak/>
        <w:t>*</w:t>
      </w:r>
      <w:r w:rsidRPr="00E36F48">
        <w:rPr>
          <w:rFonts w:cs="Arial"/>
          <w:sz w:val="18"/>
        </w:rPr>
        <w:tab/>
        <w:t>Fishing operation as per Table 1.</w:t>
      </w:r>
    </w:p>
    <w:p w14:paraId="5F57F5C9" w14:textId="7CC97C7C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58B98A2C" w14:textId="77777777" w:rsidR="005A5CBB" w:rsidRDefault="005A5CBB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6C6F" w:rsidRPr="00F33642" w14:paraId="318D2E5C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32544F8" w14:textId="68ECB0EC" w:rsidR="00246C6F" w:rsidRDefault="00246C6F" w:rsidP="00246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77D3C052" w14:textId="5B4C434C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vAlign w:val="center"/>
          </w:tcPr>
          <w:p w14:paraId="11860F17" w14:textId="17BE943A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5EFD9E39" w14:textId="054931D7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9963,6</w:t>
            </w:r>
          </w:p>
        </w:tc>
        <w:tc>
          <w:tcPr>
            <w:tcW w:w="912" w:type="pct"/>
            <w:vAlign w:val="center"/>
          </w:tcPr>
          <w:p w14:paraId="42ABEBBD" w14:textId="6409C47E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EL HADI</w:t>
            </w:r>
          </w:p>
        </w:tc>
        <w:tc>
          <w:tcPr>
            <w:tcW w:w="646" w:type="pct"/>
            <w:vAlign w:val="center"/>
          </w:tcPr>
          <w:p w14:paraId="587F953D" w14:textId="65C4093C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46C6F" w:rsidRPr="00F33642" w14:paraId="0537E168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4D0BF075" w14:textId="2CA33F7B" w:rsidR="00246C6F" w:rsidRDefault="00246C6F" w:rsidP="00246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5E149D81" w14:textId="0DC70EC1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6" w:type="pct"/>
            <w:vAlign w:val="center"/>
          </w:tcPr>
          <w:p w14:paraId="57EB585F" w14:textId="288DB704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7AAA0DAC" w14:textId="5FB2D112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10854,844</w:t>
            </w:r>
          </w:p>
        </w:tc>
        <w:tc>
          <w:tcPr>
            <w:tcW w:w="912" w:type="pct"/>
            <w:vAlign w:val="center"/>
          </w:tcPr>
          <w:p w14:paraId="68DB8587" w14:textId="6A0B775A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646" w:type="pct"/>
            <w:vAlign w:val="center"/>
          </w:tcPr>
          <w:p w14:paraId="489E8A99" w14:textId="54EEB367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46C6F" w:rsidRPr="00F33642" w14:paraId="7CB6FF60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B01607F" w14:textId="64654BFC" w:rsidR="00246C6F" w:rsidRDefault="00246C6F" w:rsidP="00246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6EDFA50D" w14:textId="1D20ED06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376" w:type="pct"/>
            <w:vAlign w:val="center"/>
          </w:tcPr>
          <w:p w14:paraId="14CBD76A" w14:textId="1331B6EE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6B13C25D" w14:textId="75438154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11766,015</w:t>
            </w:r>
          </w:p>
        </w:tc>
        <w:tc>
          <w:tcPr>
            <w:tcW w:w="912" w:type="pct"/>
            <w:vAlign w:val="center"/>
          </w:tcPr>
          <w:p w14:paraId="70146736" w14:textId="39C56E8C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646" w:type="pct"/>
            <w:vAlign w:val="center"/>
          </w:tcPr>
          <w:p w14:paraId="59C88584" w14:textId="662ED496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46C6F" w:rsidRPr="00F33642" w14:paraId="44AEA678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33BB27D8" w14:textId="2D9E75A1" w:rsidR="00246C6F" w:rsidRDefault="00246C6F" w:rsidP="00246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DF45CA4" w14:textId="331373FC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vAlign w:val="center"/>
          </w:tcPr>
          <w:p w14:paraId="1292CAE2" w14:textId="0C5563DD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247E08A2" w14:textId="42E4DC8B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13675,041</w:t>
            </w:r>
          </w:p>
        </w:tc>
        <w:tc>
          <w:tcPr>
            <w:tcW w:w="912" w:type="pct"/>
            <w:vAlign w:val="center"/>
          </w:tcPr>
          <w:p w14:paraId="121E021A" w14:textId="60ED905E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646" w:type="pct"/>
            <w:vAlign w:val="center"/>
          </w:tcPr>
          <w:p w14:paraId="24434B5B" w14:textId="14C8581E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46C6F" w:rsidRPr="00F33642" w14:paraId="5C5F38A2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B351D36" w14:textId="64E934F0" w:rsidR="00246C6F" w:rsidRDefault="00246C6F" w:rsidP="00246C6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3FAE95BB" w14:textId="61A0C44F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vAlign w:val="center"/>
          </w:tcPr>
          <w:p w14:paraId="27B2FD2E" w14:textId="6F9804D4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16" w:type="pct"/>
            <w:vAlign w:val="center"/>
          </w:tcPr>
          <w:p w14:paraId="18A783D0" w14:textId="35FE3C11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49867,818</w:t>
            </w:r>
          </w:p>
        </w:tc>
        <w:tc>
          <w:tcPr>
            <w:tcW w:w="912" w:type="pct"/>
            <w:vAlign w:val="center"/>
          </w:tcPr>
          <w:p w14:paraId="6D787B95" w14:textId="7553262C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646" w:type="pct"/>
            <w:vAlign w:val="center"/>
          </w:tcPr>
          <w:p w14:paraId="4229E5BC" w14:textId="11EC6990" w:rsidR="00246C6F" w:rsidRPr="00A63ECB" w:rsidRDefault="00246C6F" w:rsidP="00246C6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14:paraId="7705981F" w14:textId="1783C6C6" w:rsidR="00CD72DB" w:rsidRDefault="00CD72DB" w:rsidP="000F5377">
      <w:pPr>
        <w:rPr>
          <w:sz w:val="20"/>
        </w:rPr>
      </w:pPr>
    </w:p>
    <w:p w14:paraId="27D352A4" w14:textId="71162B0E" w:rsidR="00246C6F" w:rsidRPr="000F5377" w:rsidRDefault="00246C6F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6C0BDC75" w14:textId="7A7EA1E2" w:rsidR="00665CD9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7154739" w14:textId="365A33BE" w:rsidR="00246C6F" w:rsidRDefault="00246C6F">
      <w:pPr>
        <w:pStyle w:val="BodyText"/>
        <w:spacing w:line="240" w:lineRule="atLeast"/>
        <w:rPr>
          <w:rFonts w:cs="Arial"/>
          <w:sz w:val="20"/>
        </w:rPr>
      </w:pPr>
    </w:p>
    <w:p w14:paraId="3D7FD84A" w14:textId="77777777" w:rsidR="00246C6F" w:rsidRDefault="00246C6F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8B1A4A">
        <w:trPr>
          <w:cantSplit/>
          <w:trHeight w:val="283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8B1A4A">
        <w:trPr>
          <w:cantSplit/>
          <w:trHeight w:val="283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47AB3A1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8B1A4A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16DA8F3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3D3550E8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559441F" w14:textId="14192D55" w:rsidR="00041C3A" w:rsidRPr="005A5CBB" w:rsidRDefault="004C7BAE" w:rsidP="005A5CBB">
      <w:pPr>
        <w:pStyle w:val="ListParagraph"/>
        <w:numPr>
          <w:ilvl w:val="0"/>
          <w:numId w:val="32"/>
        </w:numPr>
        <w:spacing w:line="240" w:lineRule="atLeast"/>
        <w:rPr>
          <w:rFonts w:cs="Arial"/>
          <w:b/>
          <w:bCs/>
          <w:sz w:val="20"/>
        </w:rPr>
      </w:pPr>
      <w:r w:rsidRPr="005A5CBB">
        <w:rPr>
          <w:rFonts w:ascii="Calibri" w:hAnsi="Calibri"/>
          <w:sz w:val="20"/>
        </w:rPr>
        <w:t>No PNC</w:t>
      </w:r>
      <w:r w:rsidR="005A5CBB" w:rsidRPr="005A5CBB">
        <w:rPr>
          <w:rFonts w:ascii="Calibri" w:hAnsi="Calibri"/>
          <w:sz w:val="20"/>
        </w:rPr>
        <w:t xml:space="preserve"> event</w:t>
      </w:r>
    </w:p>
    <w:p w14:paraId="694B47B7" w14:textId="080B2E05" w:rsidR="00246C6F" w:rsidRDefault="00246C6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79A59BC1" w14:textId="77777777" w:rsidR="00E36F48" w:rsidRDefault="00E36F48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5D1CA8B0" w:rsidR="00A82A36" w:rsidRPr="00D52FB0" w:rsidRDefault="004C7BAE" w:rsidP="00A82A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329EDEB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6DF3876A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05C83DB2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2B3AB1EB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50BE2FC0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63A4308" w14:textId="77777777" w:rsidR="004C7BAE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4D51F93E" w14:textId="77777777" w:rsidR="004C7BAE" w:rsidRDefault="004C7BAE" w:rsidP="001E4279">
      <w:pPr>
        <w:pStyle w:val="ListBullet2"/>
        <w:rPr>
          <w:sz w:val="18"/>
          <w:szCs w:val="18"/>
        </w:rPr>
      </w:pPr>
    </w:p>
    <w:p w14:paraId="0C562FB7" w14:textId="448C4622" w:rsidR="004964A4" w:rsidRDefault="004C7BAE" w:rsidP="001E4279">
      <w:pPr>
        <w:pStyle w:val="ListBullet2"/>
        <w:rPr>
          <w:b/>
        </w:rPr>
      </w:pPr>
      <w:r>
        <w:rPr>
          <w:i w:val="0"/>
          <w:sz w:val="18"/>
          <w:szCs w:val="18"/>
        </w:rPr>
        <w:t>No sampling performed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46C6F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D8BD675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8AF230B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1E01CFC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DC4CE08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220E49F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E8E6825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6A418455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A5A3" w14:textId="12EF67D4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E43AB" w14:textId="056EEF1C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6CEB7" w14:textId="0BD7B667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502EA" w14:textId="6D7D4DDB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DD34D" w14:textId="7B20AC7D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01A66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70F2798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C730" w14:textId="2F8620D6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53F34" w14:textId="47A67B19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65B4D" w14:textId="58CD4140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94F4B" w14:textId="554D25EA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E489" w14:textId="0BB470E8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33202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000C79F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D2BF" w14:textId="245C212A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YOUSRI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3E40C" w14:textId="7D711A87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0612D" w14:textId="771397D0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CB364" w14:textId="45B4009F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3VMJ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AFE6F" w14:textId="2588A98E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FD2F2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1568F83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F72" w14:textId="06DD859B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JAMAL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A1477" w14:textId="7B5B36B0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FCA02" w14:textId="754E04A8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59214" w14:textId="4D1591A6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203ED" w14:textId="4F816771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D5BD7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7807B43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1027" w14:textId="326A4799" w:rsidR="00246C6F" w:rsidRPr="00C8408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B66A8" w14:textId="3249817D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E279B" w14:textId="48F96822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2206E" w14:textId="231CC462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3V4016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2DB80" w14:textId="21A6A9E3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B9889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341FB9A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396F" w14:textId="11D02B7B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D2B9E" w14:textId="7A20C221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AT000MAR03860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3381" w14:textId="55C471E2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78CF0" w14:textId="6C51DBB7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6D26A" w14:textId="1B66FBE9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316D4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79F302D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1D92" w14:textId="58DADA02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839D6" w14:textId="5EEA59B0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FB1BE" w14:textId="5F7FA268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882F" w14:textId="3E865815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F5BD3" w14:textId="42EDF179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284F2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1CB5BFB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E485" w14:textId="3D55929D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RABEH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BAA3E" w14:textId="16E65AD8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EE3F7" w14:textId="1E37C0BA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5398" w14:textId="5BE95225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FD865" w14:textId="21014696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5D00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09A5893A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9D88" w14:textId="48FDA69C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0EAD" w14:textId="45ED7867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6B306" w14:textId="4230D711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EE585" w14:textId="66B7843C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7C7D9" w14:textId="2958E291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ADA4D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232119D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9648" w14:textId="51F89650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AFE7C" w14:textId="48AB5966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AT000TUN00724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1829C" w14:textId="70916BD4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C70EB" w14:textId="15E292B0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3V4227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A8EE" w14:textId="3022285B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1B031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7AF1B5B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6FB3" w14:textId="2972EA4D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F0602" w14:textId="38934B23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66EB6" w14:textId="05B65C47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24336" w14:textId="3FFECC1C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95BA3" w14:textId="2CE9307B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D6112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745FA78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41CC" w14:textId="08F59E27" w:rsidR="00246C6F" w:rsidRPr="00C8408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Sahbi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6E7AF" w14:textId="51C0EBE0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AT000TUN00977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2DD5F" w14:textId="7125C292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35336" w14:textId="50A63ED8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3V4690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C2652" w14:textId="14C5BC36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6DA41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389FC4AA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1366" w14:textId="00D231FF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6FC8E" w14:textId="1AD4B6F7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3BEE3" w14:textId="6D7BE577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EC223" w14:textId="451EF35D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A90FB" w14:textId="4F6B1305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8C5FA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427E6E0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741D" w14:textId="59C597A8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B6BE1" w14:textId="0C57F701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AT000TUN00669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6D6E" w14:textId="25AB9537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0F4DF" w14:textId="42882D21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3V4302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ED5AC" w14:textId="7D383622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7E5F9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246C6F" w:rsidRPr="00A66865" w14:paraId="5625582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9D70" w14:textId="7081ACD0" w:rsidR="00246C6F" w:rsidRPr="00C8408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AMAL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4CF7E" w14:textId="39CF8825" w:rsidR="00246C6F" w:rsidRDefault="00246C6F" w:rsidP="00246C6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AT000TUN00962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8EDA4" w14:textId="69A6D286" w:rsidR="00246C6F" w:rsidRDefault="00246C6F" w:rsidP="00246C6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17064" w14:textId="3FE74BC7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16E90" w14:textId="2752D6C1" w:rsidR="00246C6F" w:rsidRDefault="00246C6F" w:rsidP="00246C6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B7A08" w14:textId="77777777" w:rsidR="00246C6F" w:rsidRDefault="00246C6F" w:rsidP="00246C6F">
            <w:pPr>
              <w:rPr>
                <w:sz w:val="20"/>
              </w:rPr>
            </w:pP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678B9F26" w14:textId="72656EDC" w:rsidR="00C8408F" w:rsidRDefault="00C8408F">
      <w:pPr>
        <w:rPr>
          <w:rFonts w:cs="Arial"/>
          <w:bCs/>
          <w:i/>
          <w:sz w:val="18"/>
          <w:szCs w:val="18"/>
        </w:rPr>
      </w:pPr>
    </w:p>
    <w:p w14:paraId="385AEA01" w14:textId="77777777" w:rsidR="00C8408F" w:rsidRDefault="00C8408F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4396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448CE548" w:rsidR="00094396" w:rsidRPr="00E81C57" w:rsidRDefault="00E36F48" w:rsidP="00094396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18CBD882" w:rsidR="00094396" w:rsidRPr="00E81C57" w:rsidRDefault="00094396" w:rsidP="00094396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3049C308" w:rsidR="00094396" w:rsidRPr="00E81C57" w:rsidRDefault="00094396" w:rsidP="00094396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1DF3E29F" w:rsidR="00094396" w:rsidRPr="00E81C57" w:rsidRDefault="00094396" w:rsidP="00094396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61553C37" w:rsidR="00094396" w:rsidRPr="00E81C57" w:rsidRDefault="00094396" w:rsidP="00094396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094396" w:rsidRPr="00E81C57" w:rsidRDefault="00094396" w:rsidP="00094396">
            <w:pPr>
              <w:rPr>
                <w:sz w:val="20"/>
              </w:rPr>
            </w:pPr>
          </w:p>
        </w:tc>
      </w:tr>
    </w:tbl>
    <w:p w14:paraId="46460D1D" w14:textId="2AB875C9" w:rsidR="00050C23" w:rsidRPr="00E36F48" w:rsidRDefault="00050C23" w:rsidP="008B1A4A">
      <w:pPr>
        <w:rPr>
          <w:rFonts w:cs="Arial"/>
          <w:bCs/>
          <w:sz w:val="18"/>
          <w:szCs w:val="18"/>
        </w:rPr>
      </w:pPr>
      <w:bookmarkStart w:id="1" w:name="_GoBack"/>
      <w:bookmarkEnd w:id="1"/>
    </w:p>
    <w:sectPr w:rsidR="00050C23" w:rsidRPr="00E36F48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0513A" w14:textId="77777777" w:rsidR="005E17D3" w:rsidRPr="00064508" w:rsidRDefault="005E17D3" w:rsidP="00064508">
      <w:r>
        <w:separator/>
      </w:r>
    </w:p>
  </w:endnote>
  <w:endnote w:type="continuationSeparator" w:id="0">
    <w:p w14:paraId="5A097993" w14:textId="77777777" w:rsidR="005E17D3" w:rsidRPr="00064508" w:rsidRDefault="005E17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DFE7A" w14:textId="77777777" w:rsidR="005E17D3" w:rsidRPr="00064508" w:rsidRDefault="005E17D3" w:rsidP="00064508">
      <w:r>
        <w:separator/>
      </w:r>
    </w:p>
  </w:footnote>
  <w:footnote w:type="continuationSeparator" w:id="0">
    <w:p w14:paraId="181F8FE6" w14:textId="77777777" w:rsidR="005E17D3" w:rsidRPr="00064508" w:rsidRDefault="005E17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396"/>
    <w:rsid w:val="000A01CB"/>
    <w:rsid w:val="000A2C5F"/>
    <w:rsid w:val="000A38F1"/>
    <w:rsid w:val="000B6026"/>
    <w:rsid w:val="000B746B"/>
    <w:rsid w:val="000C2868"/>
    <w:rsid w:val="000C5030"/>
    <w:rsid w:val="000C6D59"/>
    <w:rsid w:val="000D20EE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6F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1B6A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C7BAE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3059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A5CBB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17D3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7AD1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9C5"/>
    <w:rsid w:val="008B1A4A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08F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BA0"/>
    <w:rsid w:val="00E25E1F"/>
    <w:rsid w:val="00E3092D"/>
    <w:rsid w:val="00E36F48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9</Pages>
  <Words>1475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28</cp:revision>
  <cp:lastPrinted>2018-06-19T11:51:00Z</cp:lastPrinted>
  <dcterms:created xsi:type="dcterms:W3CDTF">2016-06-09T15:53:00Z</dcterms:created>
  <dcterms:modified xsi:type="dcterms:W3CDTF">2018-06-20T13:41:00Z</dcterms:modified>
</cp:coreProperties>
</file>