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8CE653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4207D" w:rsidRPr="0074207D">
              <w:rPr>
                <w:rFonts w:cs="Arial"/>
                <w:color w:val="000000" w:themeColor="text1"/>
                <w:sz w:val="20"/>
                <w:u w:val="single"/>
              </w:rPr>
              <w:t>000EU058</w:t>
            </w:r>
          </w:p>
        </w:tc>
      </w:tr>
      <w:tr w:rsidR="0074207D" w:rsidRPr="00E14C5C" w14:paraId="690918C0" w14:textId="77777777" w:rsidTr="002416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4207D" w:rsidRPr="00E14C5C" w:rsidRDefault="0074207D" w:rsidP="0074207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2965485" w:rsidR="0074207D" w:rsidRPr="00E14C5C" w:rsidRDefault="0074207D" w:rsidP="0074207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4207D" w:rsidRPr="00E14C5C" w14:paraId="3EBCDB52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324D2CC" w:rsidR="0074207D" w:rsidRPr="00E14C5C" w:rsidRDefault="0074207D" w:rsidP="00DF43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207D" w:rsidRPr="00E14C5C" w14:paraId="3DBE7AAF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F7C0EF4" w:rsidR="0074207D" w:rsidRPr="00E14C5C" w:rsidRDefault="0074207D" w:rsidP="0074207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74207D" w:rsidRPr="00E14C5C" w14:paraId="5293A383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6B7C7EE" w:rsidR="0074207D" w:rsidRPr="00E14C5C" w:rsidRDefault="0074207D" w:rsidP="0074207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207D" w:rsidRPr="00E14C5C" w14:paraId="01AD1C52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37DDDEA" w:rsidR="0074207D" w:rsidRPr="00E14C5C" w:rsidRDefault="0074207D" w:rsidP="0074207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207D" w:rsidRPr="00E14C5C" w14:paraId="09E70E8A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41DBC7A" w:rsidR="0074207D" w:rsidRPr="00E14C5C" w:rsidRDefault="0074207D" w:rsidP="0074207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7.016</w:t>
            </w:r>
          </w:p>
        </w:tc>
      </w:tr>
      <w:tr w:rsidR="0074207D" w:rsidRPr="00E14C5C" w14:paraId="326D89E2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3D45FB3" w:rsidR="0074207D" w:rsidRPr="00E14C5C" w:rsidRDefault="0074207D" w:rsidP="0074207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Iva Kovacic</w:t>
            </w:r>
          </w:p>
        </w:tc>
      </w:tr>
      <w:tr w:rsidR="0074207D" w:rsidRPr="00E14C5C" w14:paraId="6C3BD69F" w14:textId="77777777" w:rsidTr="002416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4207D" w:rsidRPr="00E14C5C" w:rsidRDefault="0074207D" w:rsidP="0074207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5682587" w:rsidR="0074207D" w:rsidRPr="00E14C5C" w:rsidRDefault="0074207D" w:rsidP="0074207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</w:tr>
      <w:tr w:rsidR="00605754" w:rsidRPr="00E14C5C" w14:paraId="7DCE3F24" w14:textId="77777777" w:rsidTr="007420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EF1617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16F1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416F1" w:rsidRPr="00E14C5C" w:rsidRDefault="002416F1" w:rsidP="002416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693B5C3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F3E1E6F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16F1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416F1" w:rsidRPr="00E14C5C" w:rsidRDefault="002416F1" w:rsidP="002416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8373D15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D2237AD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16F1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FC5A308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4BEE043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16F1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CA6F289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BB33FB2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16F1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69F65E8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AE19D9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416F1" w:rsidRPr="00E14C5C" w:rsidRDefault="002416F1" w:rsidP="002416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16F1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8EDC567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7225374" w:rsidR="002416F1" w:rsidRPr="00E14C5C" w:rsidRDefault="002416F1" w:rsidP="002416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416F1" w:rsidRPr="00E14C5C" w:rsidRDefault="002416F1" w:rsidP="002416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416F1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416F1" w:rsidRPr="00E14C5C" w:rsidRDefault="002416F1" w:rsidP="002416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663F64E" w:rsidR="002416F1" w:rsidRDefault="002416F1" w:rsidP="002416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3ECD1EB" w:rsidR="002416F1" w:rsidRPr="00F625E0" w:rsidRDefault="002416F1" w:rsidP="002416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416F1" w:rsidRPr="00246CBE" w:rsidRDefault="002416F1" w:rsidP="002416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416F1" w:rsidRPr="009A52CF" w14:paraId="5ED62EFB" w14:textId="77777777" w:rsidTr="002416F1">
        <w:trPr>
          <w:trHeight w:val="432"/>
        </w:trPr>
        <w:tc>
          <w:tcPr>
            <w:tcW w:w="655" w:type="pct"/>
            <w:vAlign w:val="center"/>
          </w:tcPr>
          <w:p w14:paraId="2DFA8EDF" w14:textId="73C15E87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C54571F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A9F3A79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1A6C52FB" w14:textId="3992F140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5" w:type="pct"/>
            <w:vAlign w:val="center"/>
          </w:tcPr>
          <w:p w14:paraId="48B81CE8" w14:textId="553DEE0E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893" w:type="pct"/>
            <w:vAlign w:val="center"/>
          </w:tcPr>
          <w:p w14:paraId="5A39D32F" w14:textId="43E265B4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38.0833</w:t>
            </w:r>
          </w:p>
        </w:tc>
        <w:tc>
          <w:tcPr>
            <w:tcW w:w="655" w:type="pct"/>
            <w:vAlign w:val="center"/>
          </w:tcPr>
          <w:p w14:paraId="7767A948" w14:textId="5F648354" w:rsidR="002416F1" w:rsidRPr="009A52CF" w:rsidRDefault="002416F1" w:rsidP="002416F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0.516583333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2416F1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416F1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416F1" w:rsidRPr="00C341A4" w14:paraId="3A54840A" w14:textId="77777777" w:rsidTr="002416F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D6E4DEB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BB02556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F951C8C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6750B90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34971F3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FRA-2017-AUT-0038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3A53A91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2416F1" w:rsidRDefault="002416F1" w:rsidP="002416F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FD6DE9">
        <w:trPr>
          <w:trHeight w:val="356"/>
        </w:trPr>
        <w:tc>
          <w:tcPr>
            <w:tcW w:w="557" w:type="pct"/>
            <w:vAlign w:val="center"/>
          </w:tcPr>
          <w:p w14:paraId="0A81E216" w14:textId="321BE257" w:rsidR="00CF4726" w:rsidRPr="001C3B13" w:rsidRDefault="002416F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029D03F8" w:rsidR="00496BDF" w:rsidRDefault="002416F1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release operation performed during the deployment period.</w:t>
      </w:r>
    </w:p>
    <w:p w14:paraId="6C40878C" w14:textId="77777777" w:rsidR="002416F1" w:rsidRDefault="002416F1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6D76A60" w14:textId="77777777" w:rsidR="002416F1" w:rsidRDefault="002416F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CADE92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71DEBEF" w:rsidR="00BB4420" w:rsidRPr="009A52CF" w:rsidRDefault="002416F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2416F1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416F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16F1" w:rsidRPr="00C341A4" w14:paraId="4915BDEC" w14:textId="77777777" w:rsidTr="002416F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9547F48" w:rsidR="002416F1" w:rsidRPr="000F5377" w:rsidRDefault="002416F1" w:rsidP="00241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9A3E976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0403AD1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7FBF5C1" w14:textId="4B1D53CB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435" w:type="pct"/>
            <w:vAlign w:val="center"/>
          </w:tcPr>
          <w:p w14:paraId="680FB4D1" w14:textId="3F2473DB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D98AF9C" w14:textId="747D5B9E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451" w:type="pct"/>
            <w:vAlign w:val="center"/>
          </w:tcPr>
          <w:p w14:paraId="2595CCEA" w14:textId="0830AC0C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38.08</w:t>
            </w:r>
          </w:p>
        </w:tc>
        <w:tc>
          <w:tcPr>
            <w:tcW w:w="458" w:type="pct"/>
            <w:vAlign w:val="center"/>
          </w:tcPr>
          <w:p w14:paraId="7EE2ED4B" w14:textId="4E44EE59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0.52</w:t>
            </w:r>
          </w:p>
        </w:tc>
        <w:tc>
          <w:tcPr>
            <w:tcW w:w="994" w:type="pct"/>
            <w:vAlign w:val="center"/>
          </w:tcPr>
          <w:p w14:paraId="62B6509A" w14:textId="4578A9B1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649" w:type="pct"/>
            <w:vAlign w:val="center"/>
          </w:tcPr>
          <w:p w14:paraId="073F159E" w14:textId="4112D194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320" w:type="pct"/>
            <w:vAlign w:val="center"/>
          </w:tcPr>
          <w:p w14:paraId="1A2CF092" w14:textId="09FEF249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ESP-012R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2416F1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2416F1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2416F1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1FE2267" w:rsidR="0023766D" w:rsidRPr="000F5377" w:rsidRDefault="002416F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D7A96AA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792665F4" w:rsidR="0023766D" w:rsidRPr="002A6AF4" w:rsidRDefault="002416F1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There was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416F1" w:rsidRPr="006F3142" w14:paraId="6D1A6B1A" w14:textId="77777777" w:rsidTr="002416F1">
        <w:trPr>
          <w:trHeight w:val="360"/>
        </w:trPr>
        <w:tc>
          <w:tcPr>
            <w:tcW w:w="534" w:type="pct"/>
            <w:vAlign w:val="center"/>
          </w:tcPr>
          <w:p w14:paraId="2E767535" w14:textId="06DE3BA7" w:rsidR="002416F1" w:rsidRPr="000F5377" w:rsidRDefault="002416F1" w:rsidP="00241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6A31AD6" w:rsidR="002416F1" w:rsidRPr="00150DEA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A493AD1" w:rsidR="002416F1" w:rsidRPr="00150DEA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6622ACF" w:rsidR="002416F1" w:rsidRPr="00150DEA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6F111A98" w:rsidR="002416F1" w:rsidRPr="00150DEA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7E36196C" w:rsidR="002416F1" w:rsidRPr="00150DEA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2416F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2416F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2416F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C7A4D20" w:rsidR="000F450F" w:rsidRPr="000F450F" w:rsidRDefault="002416F1" w:rsidP="002416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0DD5D414" w14:textId="77777777" w:rsidR="002416F1" w:rsidRDefault="002416F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AEDBF6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16F1" w:rsidRPr="00C341A4" w14:paraId="4EDCE65B" w14:textId="77777777" w:rsidTr="00FE1F19">
        <w:trPr>
          <w:trHeight w:val="432"/>
        </w:trPr>
        <w:tc>
          <w:tcPr>
            <w:tcW w:w="1383" w:type="dxa"/>
            <w:vAlign w:val="center"/>
          </w:tcPr>
          <w:p w14:paraId="3093ECA6" w14:textId="7E69D546" w:rsidR="002416F1" w:rsidRPr="000F5377" w:rsidRDefault="002416F1" w:rsidP="00241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F250376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3CBA486D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1796440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EU-FRA-2017/00326/ITD</w:t>
            </w:r>
          </w:p>
        </w:tc>
        <w:tc>
          <w:tcPr>
            <w:tcW w:w="1701" w:type="dxa"/>
            <w:vAlign w:val="center"/>
          </w:tcPr>
          <w:p w14:paraId="2C187314" w14:textId="3907BF3F" w:rsidR="002416F1" w:rsidRPr="00711D94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1559" w:type="dxa"/>
            <w:vAlign w:val="center"/>
          </w:tcPr>
          <w:p w14:paraId="4103A0EE" w14:textId="79409F1D" w:rsidR="002416F1" w:rsidRDefault="002416F1" w:rsidP="002416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31833</w:t>
            </w:r>
          </w:p>
        </w:tc>
        <w:tc>
          <w:tcPr>
            <w:tcW w:w="1843" w:type="dxa"/>
            <w:vAlign w:val="center"/>
          </w:tcPr>
          <w:p w14:paraId="43419C0F" w14:textId="77777777" w:rsidR="002416F1" w:rsidRDefault="002416F1" w:rsidP="00FE1F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77777777" w:rsidR="002416F1" w:rsidRDefault="002416F1" w:rsidP="00FE1F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2159B891" w:rsidR="00BB4420" w:rsidRDefault="002416F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amount of tuna transferred.</w:t>
      </w:r>
    </w:p>
    <w:p w14:paraId="0A029D50" w14:textId="77777777" w:rsidR="002416F1" w:rsidRDefault="002416F1" w:rsidP="00BB4420">
      <w:pPr>
        <w:pStyle w:val="BodyText"/>
        <w:rPr>
          <w:rFonts w:cs="Arial"/>
          <w:sz w:val="20"/>
        </w:rPr>
      </w:pPr>
    </w:p>
    <w:p w14:paraId="0D4D08B5" w14:textId="77777777" w:rsidR="002416F1" w:rsidRDefault="002416F1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416F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416F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2416F1" w:rsidRPr="006F3142" w14:paraId="2A91982E" w14:textId="77777777" w:rsidTr="002416F1">
        <w:trPr>
          <w:trHeight w:val="360"/>
        </w:trPr>
        <w:tc>
          <w:tcPr>
            <w:tcW w:w="462" w:type="pct"/>
            <w:vAlign w:val="center"/>
          </w:tcPr>
          <w:p w14:paraId="4DD57A40" w14:textId="19A5EBA0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476" w:type="pct"/>
          </w:tcPr>
          <w:p w14:paraId="11BFB515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2416F1" w:rsidRPr="006F3142" w:rsidRDefault="002416F1" w:rsidP="002416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A48ABFB" w:rsidR="00BB4420" w:rsidRDefault="002416F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transferred.</w:t>
      </w:r>
    </w:p>
    <w:p w14:paraId="5C072494" w14:textId="70FA84B6" w:rsidR="002416F1" w:rsidRDefault="002416F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5C233BA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73"/>
        <w:gridCol w:w="1761"/>
        <w:gridCol w:w="1622"/>
        <w:gridCol w:w="1761"/>
        <w:gridCol w:w="1485"/>
        <w:gridCol w:w="1627"/>
        <w:gridCol w:w="2164"/>
        <w:gridCol w:w="2727"/>
      </w:tblGrid>
      <w:tr w:rsidR="00C128F7" w:rsidRPr="00C46ED0" w14:paraId="37B5C650" w14:textId="77777777" w:rsidTr="002416F1">
        <w:trPr>
          <w:trHeight w:val="706"/>
        </w:trPr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416F1">
        <w:trPr>
          <w:trHeight w:val="510"/>
        </w:trPr>
        <w:tc>
          <w:tcPr>
            <w:tcW w:w="377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2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7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61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416F1" w:rsidRPr="00D95B6B" w14:paraId="5F393716" w14:textId="77777777" w:rsidTr="002416F1">
        <w:trPr>
          <w:trHeight w:val="510"/>
        </w:trPr>
        <w:tc>
          <w:tcPr>
            <w:tcW w:w="377" w:type="pct"/>
            <w:vMerge w:val="restart"/>
            <w:vAlign w:val="center"/>
          </w:tcPr>
          <w:p w14:paraId="7C703289" w14:textId="77777777" w:rsidR="002416F1" w:rsidRPr="002416F1" w:rsidRDefault="002416F1" w:rsidP="002416F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416F1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4FADC6" w14:textId="77777777" w:rsidR="002416F1" w:rsidRPr="002416F1" w:rsidRDefault="002416F1" w:rsidP="002416F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416F1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6CA7672" w14:textId="0F068FE2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02ED472" w14:textId="09CA81BC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31833</w:t>
            </w:r>
          </w:p>
        </w:tc>
        <w:tc>
          <w:tcPr>
            <w:tcW w:w="522" w:type="pct"/>
            <w:vAlign w:val="center"/>
          </w:tcPr>
          <w:p w14:paraId="7F98FBDE" w14:textId="7FB2D2A8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1" w:type="pct"/>
            <w:vAlign w:val="center"/>
          </w:tcPr>
          <w:p w14:paraId="2B03676A" w14:textId="3889208F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1" w:type="pct"/>
            <w:vAlign w:val="center"/>
          </w:tcPr>
          <w:p w14:paraId="3CA31969" w14:textId="775D8AC8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00Y20170603032502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5812AB0F" w14:textId="62845E3B" w:rsidR="002416F1" w:rsidRPr="00D95B6B" w:rsidRDefault="002416F1" w:rsidP="002416F1">
            <w:pPr>
              <w:snapToGrid w:val="0"/>
              <w:ind w:left="-224" w:right="-143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ES17900952 / FR17900546</w:t>
            </w:r>
          </w:p>
        </w:tc>
      </w:tr>
      <w:tr w:rsidR="002416F1" w:rsidRPr="00D95B6B" w14:paraId="056BF935" w14:textId="77777777" w:rsidTr="002416F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310342A0" w14:textId="77777777" w:rsidR="002416F1" w:rsidRPr="002416F1" w:rsidRDefault="002416F1" w:rsidP="002416F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416F1" w:rsidRPr="002416F1" w:rsidRDefault="002416F1" w:rsidP="002416F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416F1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8A53365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4B1687C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10933B03" w14:textId="16920750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7B4BA4FF" w14:textId="0A486687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2005D2B5" w14:textId="0EE1F410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00Y20170603032502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D5CB49A" w:rsidR="002416F1" w:rsidRPr="00D95B6B" w:rsidRDefault="002416F1" w:rsidP="002416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ES17900952 / FR17900546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64738EB" w14:textId="77777777" w:rsidR="002416F1" w:rsidRDefault="002416F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44662E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44662E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4662E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88D3DC1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6D86F638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OOY20170526032503</w:t>
            </w:r>
          </w:p>
        </w:tc>
        <w:tc>
          <w:tcPr>
            <w:tcW w:w="551" w:type="pct"/>
            <w:vAlign w:val="center"/>
          </w:tcPr>
          <w:p w14:paraId="55268FB8" w14:textId="6DA0ABC4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43645FFC" w14:textId="47EA6DE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12729.8</w:t>
            </w:r>
          </w:p>
        </w:tc>
        <w:tc>
          <w:tcPr>
            <w:tcW w:w="1019" w:type="pct"/>
            <w:vAlign w:val="center"/>
          </w:tcPr>
          <w:p w14:paraId="7CC30DBA" w14:textId="0787C9F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7F5C7474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4662E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8EC70EB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F5E8387" w14:textId="41B494B4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OOY20170527032501</w:t>
            </w:r>
          </w:p>
        </w:tc>
        <w:tc>
          <w:tcPr>
            <w:tcW w:w="551" w:type="pct"/>
            <w:vAlign w:val="center"/>
          </w:tcPr>
          <w:p w14:paraId="67E8E127" w14:textId="47B9931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6C1292F8" w14:textId="354D6B38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19147</w:t>
            </w:r>
          </w:p>
        </w:tc>
        <w:tc>
          <w:tcPr>
            <w:tcW w:w="1019" w:type="pct"/>
            <w:vAlign w:val="center"/>
          </w:tcPr>
          <w:p w14:paraId="1F9D3353" w14:textId="76171935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CC6BB1C" w14:textId="6F2F0C99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44662E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B033DA5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2FAA0519" w14:textId="4660CAB8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OOY20170528032501</w:t>
            </w:r>
          </w:p>
        </w:tc>
        <w:tc>
          <w:tcPr>
            <w:tcW w:w="551" w:type="pct"/>
            <w:vAlign w:val="center"/>
          </w:tcPr>
          <w:p w14:paraId="28924C1A" w14:textId="0A4DBE5A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0F7E47E2" w14:textId="638C3D70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10544.6</w:t>
            </w:r>
          </w:p>
        </w:tc>
        <w:tc>
          <w:tcPr>
            <w:tcW w:w="1019" w:type="pct"/>
            <w:vAlign w:val="center"/>
          </w:tcPr>
          <w:p w14:paraId="7A9852AF" w14:textId="161DDB1D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40A8FC82" w14:textId="126BB0D1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44662E" w:rsidRPr="00F33642" w14:paraId="3408384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0CF9E3" w14:textId="486B0E21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ADB6BF4" w14:textId="4E09D769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OOY20170531032505</w:t>
            </w:r>
          </w:p>
        </w:tc>
        <w:tc>
          <w:tcPr>
            <w:tcW w:w="551" w:type="pct"/>
            <w:vAlign w:val="center"/>
          </w:tcPr>
          <w:p w14:paraId="5EC95E75" w14:textId="6A99C5A9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61" w:type="pct"/>
            <w:vAlign w:val="center"/>
          </w:tcPr>
          <w:p w14:paraId="6E39A124" w14:textId="2840E187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34864.3</w:t>
            </w:r>
          </w:p>
        </w:tc>
        <w:tc>
          <w:tcPr>
            <w:tcW w:w="1019" w:type="pct"/>
            <w:vAlign w:val="center"/>
          </w:tcPr>
          <w:p w14:paraId="33E7DED6" w14:textId="5C18B88E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615C7BDA" w14:textId="3B6D087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44662E" w:rsidRPr="00F33642" w14:paraId="52A8B9C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64E792" w14:textId="60EB6246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4C14A0B5" w14:textId="4126007B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OOY20170531032501</w:t>
            </w:r>
          </w:p>
        </w:tc>
        <w:tc>
          <w:tcPr>
            <w:tcW w:w="551" w:type="pct"/>
            <w:vAlign w:val="center"/>
          </w:tcPr>
          <w:p w14:paraId="4E662355" w14:textId="69ED3B7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F665D14" w14:textId="4D0FE4DB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1306.38</w:t>
            </w:r>
          </w:p>
        </w:tc>
        <w:tc>
          <w:tcPr>
            <w:tcW w:w="1019" w:type="pct"/>
            <w:vAlign w:val="center"/>
          </w:tcPr>
          <w:p w14:paraId="550DA301" w14:textId="75CB731B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073335EF" w14:textId="190BD2F0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44662E" w:rsidRPr="00F33642" w14:paraId="76ABD4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CF2AA5" w14:textId="75A80C0A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3BA3C778" w14:textId="4AE2C714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OOY20170531032504</w:t>
            </w:r>
          </w:p>
        </w:tc>
        <w:tc>
          <w:tcPr>
            <w:tcW w:w="551" w:type="pct"/>
            <w:vAlign w:val="center"/>
          </w:tcPr>
          <w:p w14:paraId="15282408" w14:textId="78FC3662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FFB0DCA" w14:textId="7EBF51E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2516.5</w:t>
            </w:r>
          </w:p>
        </w:tc>
        <w:tc>
          <w:tcPr>
            <w:tcW w:w="1019" w:type="pct"/>
            <w:vAlign w:val="center"/>
          </w:tcPr>
          <w:p w14:paraId="1D4CD1C8" w14:textId="0CB6C28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27189F81" w14:textId="5A52396B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44662E" w:rsidRPr="00F33642" w14:paraId="482E956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F20B47" w14:textId="1F719F6E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38A76AA6" w14:textId="64FE0577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OOY20170601032502</w:t>
            </w:r>
          </w:p>
        </w:tc>
        <w:tc>
          <w:tcPr>
            <w:tcW w:w="551" w:type="pct"/>
            <w:vAlign w:val="center"/>
          </w:tcPr>
          <w:p w14:paraId="09B34391" w14:textId="0024A384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3D33BC4F" w14:textId="18A1A70B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9079.34</w:t>
            </w:r>
          </w:p>
        </w:tc>
        <w:tc>
          <w:tcPr>
            <w:tcW w:w="1019" w:type="pct"/>
            <w:vAlign w:val="center"/>
          </w:tcPr>
          <w:p w14:paraId="04CC0A1B" w14:textId="0C920B4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2AC5466" w14:textId="59C80A3A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4662E" w:rsidRPr="00F33642" w14:paraId="3C50527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69EBE2" w14:textId="6A3D3821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31/05/2017</w:t>
            </w:r>
          </w:p>
        </w:tc>
        <w:tc>
          <w:tcPr>
            <w:tcW w:w="937" w:type="pct"/>
            <w:vAlign w:val="center"/>
          </w:tcPr>
          <w:p w14:paraId="0B8B0E8D" w14:textId="499F2CF8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OOY20170602032501</w:t>
            </w:r>
          </w:p>
        </w:tc>
        <w:tc>
          <w:tcPr>
            <w:tcW w:w="551" w:type="pct"/>
            <w:vAlign w:val="center"/>
          </w:tcPr>
          <w:p w14:paraId="70B9FBB4" w14:textId="7A8CFDE8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9FA2958" w14:textId="0DF5A8FE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4700.72</w:t>
            </w:r>
          </w:p>
        </w:tc>
        <w:tc>
          <w:tcPr>
            <w:tcW w:w="1019" w:type="pct"/>
            <w:vAlign w:val="center"/>
          </w:tcPr>
          <w:p w14:paraId="7D10DFAB" w14:textId="2460C78E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B61A700" w14:textId="2FD45DAA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4662E" w:rsidRPr="00F33642" w14:paraId="00D0A7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7954AF" w14:textId="011A1CC0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31/07/2017</w:t>
            </w:r>
          </w:p>
        </w:tc>
        <w:tc>
          <w:tcPr>
            <w:tcW w:w="937" w:type="pct"/>
            <w:vAlign w:val="center"/>
          </w:tcPr>
          <w:p w14:paraId="79B29E27" w14:textId="61CDAAFE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OOY20170602032503</w:t>
            </w:r>
          </w:p>
        </w:tc>
        <w:tc>
          <w:tcPr>
            <w:tcW w:w="551" w:type="pct"/>
            <w:vAlign w:val="center"/>
          </w:tcPr>
          <w:p w14:paraId="546A439D" w14:textId="2A25C9C9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0BB0CB36" w14:textId="06BAFE76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11138.6</w:t>
            </w:r>
          </w:p>
        </w:tc>
        <w:tc>
          <w:tcPr>
            <w:tcW w:w="1019" w:type="pct"/>
            <w:vAlign w:val="center"/>
          </w:tcPr>
          <w:p w14:paraId="18707CAF" w14:textId="4EC0B18F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E6C038B" w14:textId="516899B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44662E" w:rsidRPr="00F33642" w14:paraId="71915D2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39F858" w14:textId="34DE9285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BF91BD1" w14:textId="59A7CE42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OOY20170602032505</w:t>
            </w:r>
          </w:p>
        </w:tc>
        <w:tc>
          <w:tcPr>
            <w:tcW w:w="551" w:type="pct"/>
            <w:vAlign w:val="center"/>
          </w:tcPr>
          <w:p w14:paraId="0EACDE38" w14:textId="15A0A0EE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8D5D427" w14:textId="4E4A93F7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5304.1</w:t>
            </w:r>
          </w:p>
        </w:tc>
        <w:tc>
          <w:tcPr>
            <w:tcW w:w="1019" w:type="pct"/>
            <w:vAlign w:val="center"/>
          </w:tcPr>
          <w:p w14:paraId="5E388C6C" w14:textId="1E1B4BD7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A6FE42D" w14:textId="18393A2B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44662E" w:rsidRPr="00F33642" w14:paraId="248BEC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AE791A" w14:textId="66794CE6" w:rsidR="0044662E" w:rsidRPr="000F5377" w:rsidRDefault="0044662E" w:rsidP="00446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7068CA9C" w14:textId="5688061E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OOY20170602032501</w:t>
            </w:r>
          </w:p>
        </w:tc>
        <w:tc>
          <w:tcPr>
            <w:tcW w:w="551" w:type="pct"/>
            <w:vAlign w:val="center"/>
          </w:tcPr>
          <w:p w14:paraId="7F31BFB9" w14:textId="3B5FA2B0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295228E" w14:textId="5EF10218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2353.59</w:t>
            </w:r>
          </w:p>
        </w:tc>
        <w:tc>
          <w:tcPr>
            <w:tcW w:w="1019" w:type="pct"/>
            <w:vAlign w:val="center"/>
          </w:tcPr>
          <w:p w14:paraId="1E5B6F4A" w14:textId="5EEA297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4C92B39" w14:textId="584660EC" w:rsidR="0044662E" w:rsidRPr="00A63ECB" w:rsidRDefault="0044662E" w:rsidP="004466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F0126A3" w:rsidR="00EB524D" w:rsidRPr="000F5377" w:rsidRDefault="004466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CBFA4A6" w:rsidR="00050C23" w:rsidRDefault="0044662E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caught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F1C3F01" w:rsidR="0044662E" w:rsidRDefault="0044662E">
      <w:r>
        <w:br w:type="page"/>
      </w:r>
    </w:p>
    <w:p w14:paraId="79AA0D3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2"/>
        <w:gridCol w:w="1311"/>
        <w:gridCol w:w="1197"/>
      </w:tblGrid>
      <w:tr w:rsidR="00735927" w:rsidRPr="008E79C6" w14:paraId="4E07D1A7" w14:textId="77777777" w:rsidTr="00735927">
        <w:trPr>
          <w:cantSplit/>
          <w:trHeight w:val="331"/>
          <w:tblHeader/>
        </w:trPr>
        <w:tc>
          <w:tcPr>
            <w:tcW w:w="411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35927" w:rsidRPr="00454106" w:rsidRDefault="00735927" w:rsidP="002416F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82" w:type="pct"/>
            <w:gridSpan w:val="2"/>
            <w:shd w:val="clear" w:color="auto" w:fill="auto"/>
            <w:noWrap/>
            <w:vAlign w:val="center"/>
          </w:tcPr>
          <w:p w14:paraId="5871084C" w14:textId="5263E0EA" w:rsidR="00735927" w:rsidRPr="00454106" w:rsidRDefault="00735927" w:rsidP="002416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35927" w:rsidRPr="008E79C6" w14:paraId="14286B87" w14:textId="77777777" w:rsidTr="00735927">
        <w:trPr>
          <w:cantSplit/>
          <w:trHeight w:val="331"/>
          <w:tblHeader/>
        </w:trPr>
        <w:tc>
          <w:tcPr>
            <w:tcW w:w="4118" w:type="pct"/>
            <w:vMerge/>
            <w:shd w:val="clear" w:color="auto" w:fill="auto"/>
            <w:noWrap/>
            <w:vAlign w:val="center"/>
          </w:tcPr>
          <w:p w14:paraId="1D02BF93" w14:textId="77777777" w:rsidR="00735927" w:rsidRPr="00454106" w:rsidRDefault="00735927" w:rsidP="002416F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shd w:val="clear" w:color="auto" w:fill="auto"/>
            <w:noWrap/>
            <w:vAlign w:val="center"/>
          </w:tcPr>
          <w:p w14:paraId="0D7C1DF5" w14:textId="43FF399C" w:rsidR="00735927" w:rsidRPr="00454106" w:rsidRDefault="00735927" w:rsidP="002416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OTH1*</w:t>
            </w:r>
          </w:p>
        </w:tc>
        <w:tc>
          <w:tcPr>
            <w:tcW w:w="421" w:type="pct"/>
            <w:vAlign w:val="center"/>
          </w:tcPr>
          <w:p w14:paraId="6D95F247" w14:textId="3151EB51" w:rsidR="00735927" w:rsidRPr="00454106" w:rsidRDefault="00735927" w:rsidP="002416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TOP1**</w:t>
            </w:r>
          </w:p>
        </w:tc>
      </w:tr>
      <w:tr w:rsidR="00735927" w:rsidRPr="008E79C6" w14:paraId="2D6C93F5" w14:textId="77777777" w:rsidTr="00735927">
        <w:trPr>
          <w:trHeight w:val="331"/>
        </w:trPr>
        <w:tc>
          <w:tcPr>
            <w:tcW w:w="4118" w:type="pct"/>
            <w:shd w:val="clear" w:color="auto" w:fill="auto"/>
            <w:noWrap/>
            <w:vAlign w:val="center"/>
          </w:tcPr>
          <w:p w14:paraId="7712816A" w14:textId="77777777" w:rsidR="00735927" w:rsidRPr="008E79C6" w:rsidRDefault="00735927" w:rsidP="002416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61" w:type="pct"/>
            <w:shd w:val="clear" w:color="auto" w:fill="auto"/>
            <w:noWrap/>
            <w:vAlign w:val="center"/>
          </w:tcPr>
          <w:p w14:paraId="1BFBC901" w14:textId="56E61CB7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21" w:type="pct"/>
            <w:vAlign w:val="center"/>
          </w:tcPr>
          <w:p w14:paraId="255AEAD4" w14:textId="77777777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5927" w:rsidRPr="008E79C6" w14:paraId="1C6D4AE9" w14:textId="77777777" w:rsidTr="00735927">
        <w:trPr>
          <w:trHeight w:val="331"/>
        </w:trPr>
        <w:tc>
          <w:tcPr>
            <w:tcW w:w="4118" w:type="pct"/>
            <w:shd w:val="clear" w:color="auto" w:fill="auto"/>
            <w:noWrap/>
            <w:vAlign w:val="center"/>
          </w:tcPr>
          <w:p w14:paraId="3974E1D1" w14:textId="77777777" w:rsidR="00735927" w:rsidRPr="008E79C6" w:rsidRDefault="00735927" w:rsidP="002416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461" w:type="pct"/>
            <w:shd w:val="clear" w:color="auto" w:fill="auto"/>
            <w:noWrap/>
            <w:vAlign w:val="center"/>
          </w:tcPr>
          <w:p w14:paraId="5407D129" w14:textId="77777777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1" w:type="pct"/>
            <w:vAlign w:val="center"/>
          </w:tcPr>
          <w:p w14:paraId="4AF0019D" w14:textId="54E87311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35927" w:rsidRPr="008E79C6" w14:paraId="3C1A66B1" w14:textId="77777777" w:rsidTr="00735927">
        <w:trPr>
          <w:trHeight w:val="331"/>
        </w:trPr>
        <w:tc>
          <w:tcPr>
            <w:tcW w:w="4118" w:type="pct"/>
            <w:shd w:val="clear" w:color="auto" w:fill="auto"/>
            <w:noWrap/>
            <w:vAlign w:val="center"/>
          </w:tcPr>
          <w:p w14:paraId="27DF9CBF" w14:textId="77777777" w:rsidR="00735927" w:rsidRPr="008E79C6" w:rsidRDefault="00735927" w:rsidP="002416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461" w:type="pct"/>
            <w:shd w:val="clear" w:color="auto" w:fill="auto"/>
            <w:noWrap/>
            <w:vAlign w:val="center"/>
          </w:tcPr>
          <w:p w14:paraId="488D0588" w14:textId="77777777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1" w:type="pct"/>
            <w:vAlign w:val="center"/>
          </w:tcPr>
          <w:p w14:paraId="651A0A72" w14:textId="7999BB5F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35927" w:rsidRPr="008E79C6" w14:paraId="2F83493F" w14:textId="77777777" w:rsidTr="00735927">
        <w:trPr>
          <w:trHeight w:val="331"/>
        </w:trPr>
        <w:tc>
          <w:tcPr>
            <w:tcW w:w="4118" w:type="pct"/>
            <w:shd w:val="clear" w:color="auto" w:fill="auto"/>
            <w:noWrap/>
            <w:vAlign w:val="center"/>
          </w:tcPr>
          <w:p w14:paraId="0B6E38C2" w14:textId="77777777" w:rsidR="00735927" w:rsidRPr="008E79C6" w:rsidRDefault="00735927" w:rsidP="002416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461" w:type="pct"/>
            <w:shd w:val="clear" w:color="auto" w:fill="auto"/>
            <w:noWrap/>
            <w:vAlign w:val="center"/>
          </w:tcPr>
          <w:p w14:paraId="1E842E70" w14:textId="77777777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1" w:type="pct"/>
            <w:vAlign w:val="center"/>
          </w:tcPr>
          <w:p w14:paraId="4FF64EDC" w14:textId="19B62AF8" w:rsidR="00735927" w:rsidRPr="008E79C6" w:rsidRDefault="00735927" w:rsidP="00241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0BCAAB04" w14:textId="23A3ECC7" w:rsidR="0044662E" w:rsidRDefault="00735927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* </w:t>
      </w:r>
      <w:r>
        <w:rPr>
          <w:rFonts w:cs="Arial"/>
          <w:sz w:val="20"/>
        </w:rPr>
        <w:tab/>
        <w:t>None of the allocated catch entries in the logbook included information on the towing vessel or the destination.</w:t>
      </w:r>
    </w:p>
    <w:p w14:paraId="3755D12F" w14:textId="78B06F1F" w:rsidR="00735927" w:rsidRDefault="00735927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** </w:t>
      </w:r>
      <w:r>
        <w:rPr>
          <w:rFonts w:cs="Arial"/>
          <w:sz w:val="20"/>
        </w:rPr>
        <w:tab/>
        <w:t>The ITD had 5 numbers in the middle instead of the required 3.</w:t>
      </w:r>
    </w:p>
    <w:p w14:paraId="7246C3E6" w14:textId="78EE45D7" w:rsidR="00735927" w:rsidRDefault="00735927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  <w:r w:rsidRPr="00735927">
        <w:rPr>
          <w:rFonts w:cs="Arial"/>
          <w:sz w:val="20"/>
        </w:rPr>
        <w:t>The cage number had an R at the end of it. The cage number was ESP-012R.</w:t>
      </w:r>
    </w:p>
    <w:p w14:paraId="62BF5326" w14:textId="1DD31B7E" w:rsidR="00735927" w:rsidRDefault="00735927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  <w:t>The video record did not show the complete closure of the net door and as such the observer was not able to sign the ITD.</w:t>
      </w:r>
    </w:p>
    <w:p w14:paraId="75B1194D" w14:textId="77777777" w:rsidR="0085529F" w:rsidRPr="00735927" w:rsidRDefault="0085529F" w:rsidP="000F5377">
      <w:pPr>
        <w:rPr>
          <w:sz w:val="20"/>
        </w:rPr>
      </w:pPr>
    </w:p>
    <w:p w14:paraId="7922B824" w14:textId="77777777" w:rsidR="00735927" w:rsidRPr="000F5377" w:rsidRDefault="00735927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62"/>
        <w:gridCol w:w="1650"/>
        <w:gridCol w:w="1249"/>
        <w:gridCol w:w="916"/>
        <w:gridCol w:w="1846"/>
        <w:gridCol w:w="1160"/>
        <w:gridCol w:w="3117"/>
      </w:tblGrid>
      <w:tr w:rsidR="00954546" w:rsidRPr="00F43972" w14:paraId="4A1A09A0" w14:textId="77777777" w:rsidTr="00183948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183948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83948" w:rsidRPr="00F43972" w14:paraId="2ACE8E7D" w14:textId="77777777" w:rsidTr="00183948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8C61970" w:rsidR="00183948" w:rsidRPr="000F5377" w:rsidRDefault="00183948" w:rsidP="001839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12CACF82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875E56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293AADE2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38.10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4B2D8A1F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0.58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D18AAFE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2664A30C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DCFD5DA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EBTW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294C0BE0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309639EC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04F3D47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video record did not show the complete closure of the net door and as such the observer was not able to sign the ITD.</w:t>
            </w:r>
          </w:p>
        </w:tc>
      </w:tr>
      <w:tr w:rsidR="00183948" w:rsidRPr="00F43972" w14:paraId="240A19D2" w14:textId="77777777" w:rsidTr="00183948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7754F82B" w:rsidR="00183948" w:rsidRPr="000F5377" w:rsidRDefault="00183948" w:rsidP="001839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11C19464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4A668317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59BFDD20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38.10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3092F150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0.58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104057FE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0F7C5B28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30C1C3A1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EBTW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147AD6E0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348306FF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6AEEA641" w:rsidR="00183948" w:rsidRPr="000F5377" w:rsidRDefault="00183948" w:rsidP="0018394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 had an R at the end of it. The cage number was ESP-012R.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E105B9F" w14:textId="77777777" w:rsidR="00183948" w:rsidRDefault="00183948" w:rsidP="00AC095A">
      <w:pPr>
        <w:pStyle w:val="BodyText"/>
        <w:spacing w:line="240" w:lineRule="atLeast"/>
        <w:rPr>
          <w:rFonts w:cs="Arial"/>
          <w:sz w:val="20"/>
        </w:rPr>
      </w:pPr>
    </w:p>
    <w:p w14:paraId="4DE804A9" w14:textId="77777777" w:rsidR="00183948" w:rsidRDefault="00183948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1C1432A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8394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183948">
        <w:trPr>
          <w:trHeight w:val="340"/>
        </w:trPr>
        <w:tc>
          <w:tcPr>
            <w:tcW w:w="515" w:type="pct"/>
            <w:vAlign w:val="center"/>
          </w:tcPr>
          <w:p w14:paraId="5C707B86" w14:textId="1850837A" w:rsidR="00B10BA7" w:rsidRPr="00D52FB0" w:rsidRDefault="0018394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C18C4A7" w14:textId="77777777" w:rsidR="00183948" w:rsidRDefault="00183948">
      <w:pPr>
        <w:rPr>
          <w:sz w:val="20"/>
        </w:rPr>
      </w:pPr>
    </w:p>
    <w:p w14:paraId="63D09052" w14:textId="533D920C" w:rsidR="00183948" w:rsidRPr="00183948" w:rsidRDefault="00183948">
      <w:pPr>
        <w:rPr>
          <w:sz w:val="20"/>
        </w:rPr>
      </w:pPr>
      <w:r w:rsidRPr="00183948">
        <w:rPr>
          <w:sz w:val="20"/>
        </w:rPr>
        <w:t>No sampling was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41"/>
        <w:gridCol w:w="2332"/>
        <w:gridCol w:w="1280"/>
        <w:gridCol w:w="1305"/>
        <w:gridCol w:w="1954"/>
        <w:gridCol w:w="4408"/>
      </w:tblGrid>
      <w:tr w:rsidR="00BC0E29" w:rsidRPr="00A66865" w14:paraId="34D5958D" w14:textId="77777777" w:rsidTr="00183948">
        <w:trPr>
          <w:trHeight w:val="431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83948" w:rsidRPr="00A66865" w14:paraId="683AB436" w14:textId="77777777" w:rsidTr="00183948">
        <w:trPr>
          <w:trHeight w:val="340"/>
        </w:trPr>
        <w:tc>
          <w:tcPr>
            <w:tcW w:w="103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3C16A43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E16832D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0B3327C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5A4906C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5453CC0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98F552E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42462443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C3F2920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E196453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F2AAABA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2E4950A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6365097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AC3998E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01126204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08BE8FF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2767EEA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6EFAFA6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4324893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816FE00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CE6C03D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2972546B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FBD88F3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53BDB66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45C9B1F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FB7972D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12F8BE9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B69D453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41B11AB7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43B7CD6D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D50A835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A5202C0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7403F37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6C5F50D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6037135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77279195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A12A" w14:textId="32F3AC2D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988EC" w14:textId="49211217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69635" w14:textId="14BFCABC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D4C3D" w14:textId="1CD141A0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FUFL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2A9F6" w14:textId="22CF5ADD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F081F" w14:textId="5D1ADE3C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50EB0A7D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A89F" w14:textId="593F9410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EBF31" w14:textId="771FFC9B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960F" w14:textId="212ABB80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C6CB" w14:textId="7F67D445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D31A4" w14:textId="4D4752CD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61687" w14:textId="6ACC97C9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5430D0A2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4842" w14:textId="75A92925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6E691" w14:textId="759C58D0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8134E" w14:textId="0A0824D1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96DE0" w14:textId="75792623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922B5" w14:textId="43B9001B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56F05" w14:textId="45E7DAC0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74B5A550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AB12" w14:textId="31F57515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FB1AC" w14:textId="30998185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FEF1F" w14:textId="0C0A8B75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57B9" w14:textId="0B94CD91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3176A" w14:textId="669EE0C8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63B17" w14:textId="6ABFE4C5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07BBD03E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E499" w14:textId="54F7ACCA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5A934" w14:textId="3CAC9621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9382F" w14:textId="4408342C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D4C81" w14:textId="09C66111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C93DB" w14:textId="1A867DEE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10BBA" w14:textId="5EB83E6B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284C42B9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7CC4" w14:textId="09B9BF24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F456B" w14:textId="35E6764F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6E806" w14:textId="6555914F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F2F7" w14:textId="1EB47106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BDD4" w14:textId="0B60A72F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74E87" w14:textId="5D3F7B71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0CFF82F1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981" w14:textId="43065404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D6B76" w14:textId="64D1EE4D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0604B" w14:textId="64AFD96F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AC93B" w14:textId="493572E1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6A7D0" w14:textId="22850FBC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A611" w14:textId="676F7F75" w:rsidR="00183948" w:rsidRDefault="00183948" w:rsidP="00183948">
            <w:pPr>
              <w:rPr>
                <w:sz w:val="20"/>
              </w:rPr>
            </w:pPr>
          </w:p>
        </w:tc>
      </w:tr>
      <w:tr w:rsidR="00183948" w:rsidRPr="00A66865" w14:paraId="6C5BBD19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03D5" w14:textId="15639CAB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2E9A2" w14:textId="297E0C09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9AADD" w14:textId="63A08CC9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CD746" w14:textId="2145DADB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B5CFD" w14:textId="0FE9C340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B3777" w14:textId="51A8EA87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 catching operation</w:t>
            </w:r>
          </w:p>
        </w:tc>
      </w:tr>
      <w:tr w:rsidR="00183948" w:rsidRPr="00A66865" w14:paraId="2EFF0427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6571" w14:textId="5403541E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A4F2E" w14:textId="1EBEE7D4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C7B37" w14:textId="1CD07D32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FCF35" w14:textId="055F9E17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D297B" w14:textId="4040914D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D05A9" w14:textId="4672FA73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vessel</w:t>
            </w:r>
          </w:p>
        </w:tc>
      </w:tr>
      <w:tr w:rsidR="00183948" w:rsidRPr="00A66865" w14:paraId="4925E941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2B41" w14:textId="5EBDCA21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2358" w14:textId="32003D90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7D2CA" w14:textId="4E469487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77D6" w14:textId="04BCE95F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8082A" w14:textId="5E518B52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DE84E" w14:textId="223F8A25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ASSIST IN Gerard Luc IV catch</w:t>
            </w:r>
          </w:p>
        </w:tc>
      </w:tr>
      <w:tr w:rsidR="00183948" w:rsidRPr="00A66865" w14:paraId="3A24C9D5" w14:textId="77777777" w:rsidTr="00183948">
        <w:trPr>
          <w:trHeight w:val="34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4931" w14:textId="2728F4A0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A9D5" w14:textId="693D6262" w:rsidR="00183948" w:rsidRDefault="00183948" w:rsidP="001839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5F95D" w14:textId="72F435A5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C4C57" w14:textId="1DBAF84D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EBTW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95A22" w14:textId="28D4511B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38A7F" w14:textId="6C677F66" w:rsidR="00183948" w:rsidRDefault="00183948" w:rsidP="001839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in Janvier Giordano catch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E1F19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E0B1CC2" w:rsidR="001E3222" w:rsidRDefault="00FE1F19" w:rsidP="00FE1F19">
            <w:pPr>
              <w:jc w:val="center"/>
              <w:rPr>
                <w:sz w:val="20"/>
                <w:highlight w:val="yellow"/>
              </w:rPr>
            </w:pPr>
            <w:r w:rsidRPr="00FE1F19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183948" w:rsidRDefault="00050C23">
      <w:pPr>
        <w:rPr>
          <w:rFonts w:cs="Arial"/>
          <w:bCs/>
          <w:sz w:val="20"/>
          <w:szCs w:val="18"/>
        </w:rPr>
      </w:pPr>
    </w:p>
    <w:p w14:paraId="66B3BF18" w14:textId="18B6EDB0" w:rsidR="00183948" w:rsidRPr="00183948" w:rsidRDefault="00183948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183948" w:rsidRPr="0018394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1E07F" w14:textId="77777777" w:rsidR="00D91D8B" w:rsidRPr="00064508" w:rsidRDefault="00D91D8B" w:rsidP="00064508">
      <w:r>
        <w:separator/>
      </w:r>
    </w:p>
  </w:endnote>
  <w:endnote w:type="continuationSeparator" w:id="0">
    <w:p w14:paraId="5656661F" w14:textId="77777777" w:rsidR="00D91D8B" w:rsidRPr="00064508" w:rsidRDefault="00D91D8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45397" w14:textId="77777777" w:rsidR="00D91D8B" w:rsidRPr="00064508" w:rsidRDefault="00D91D8B" w:rsidP="00064508">
      <w:r>
        <w:separator/>
      </w:r>
    </w:p>
  </w:footnote>
  <w:footnote w:type="continuationSeparator" w:id="0">
    <w:p w14:paraId="654C850D" w14:textId="77777777" w:rsidR="00D91D8B" w:rsidRPr="00064508" w:rsidRDefault="00D91D8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3948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6F1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662E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74DE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5927"/>
    <w:rsid w:val="00741317"/>
    <w:rsid w:val="0074207D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0EDF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D8B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4356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6DE9"/>
    <w:rsid w:val="00FE1F19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12</Pages>
  <Words>1454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2017-09-29T14:00:00Z</dcterms:modified>
</cp:coreProperties>
</file>