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670319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A1CD5" w:rsidRPr="00AA1CD5">
              <w:rPr>
                <w:rFonts w:cs="Arial"/>
                <w:color w:val="000000" w:themeColor="text1"/>
                <w:sz w:val="20"/>
                <w:u w:val="single"/>
              </w:rPr>
              <w:t>000EU031</w:t>
            </w:r>
          </w:p>
        </w:tc>
      </w:tr>
      <w:tr w:rsidR="00AA1CD5" w:rsidRPr="00E14C5C" w14:paraId="690918C0" w14:textId="77777777" w:rsidTr="00AA1CD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A1CD5" w:rsidRPr="00E14C5C" w:rsidRDefault="00AA1CD5" w:rsidP="00AA1CD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5F4532F" w:rsidR="00AA1CD5" w:rsidRPr="00E14C5C" w:rsidRDefault="00AA1CD5" w:rsidP="00AA1CD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A1CD5" w:rsidRPr="00E14C5C" w14:paraId="3EBCDB52" w14:textId="77777777" w:rsidTr="00AA1CD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A1CD5" w:rsidRPr="00E14C5C" w:rsidRDefault="00AA1CD5" w:rsidP="00AA1C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9281C66" w:rsidR="00AA1CD5" w:rsidRPr="00E14C5C" w:rsidRDefault="00AA1CD5" w:rsidP="00AA1CD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1CD5" w:rsidRPr="00E14C5C" w14:paraId="3DBE7AAF" w14:textId="77777777" w:rsidTr="00AA1CD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A1CD5" w:rsidRPr="00E14C5C" w:rsidRDefault="00AA1CD5" w:rsidP="00AA1C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863C9AD" w:rsidR="00AA1CD5" w:rsidRPr="00E14C5C" w:rsidRDefault="00AA1CD5" w:rsidP="00AA1CD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AA1CD5" w:rsidRPr="00E14C5C" w14:paraId="5293A383" w14:textId="77777777" w:rsidTr="00AA1CD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A1CD5" w:rsidRPr="00E14C5C" w:rsidRDefault="00AA1CD5" w:rsidP="00AA1C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2D6454D" w:rsidR="00AA1CD5" w:rsidRPr="00E14C5C" w:rsidRDefault="00AA1CD5" w:rsidP="00AA1CD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1CD5" w:rsidRPr="00E14C5C" w14:paraId="01AD1C52" w14:textId="77777777" w:rsidTr="00AA1CD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A1CD5" w:rsidRPr="00E14C5C" w:rsidRDefault="00AA1CD5" w:rsidP="00AA1C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12D896C" w:rsidR="00AA1CD5" w:rsidRPr="00E14C5C" w:rsidRDefault="00AA1CD5" w:rsidP="00AA1C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1CD5" w:rsidRPr="00E14C5C" w14:paraId="09E70E8A" w14:textId="77777777" w:rsidTr="00AA1CD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A1CD5" w:rsidRPr="00E14C5C" w:rsidRDefault="00AA1CD5" w:rsidP="00AA1C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C1DAD3D" w:rsidR="00AA1CD5" w:rsidRPr="00E14C5C" w:rsidRDefault="00AA1CD5" w:rsidP="00AA1C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15.917</w:t>
            </w:r>
          </w:p>
        </w:tc>
      </w:tr>
      <w:tr w:rsidR="00AA1CD5" w:rsidRPr="00E14C5C" w14:paraId="326D89E2" w14:textId="77777777" w:rsidTr="00AA1CD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A1CD5" w:rsidRPr="00E14C5C" w:rsidRDefault="00AA1CD5" w:rsidP="00AA1CD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98BAB18" w:rsidR="00AA1CD5" w:rsidRPr="00E14C5C" w:rsidRDefault="00AA1CD5" w:rsidP="00AA1C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Hugo Dias</w:t>
            </w:r>
          </w:p>
        </w:tc>
      </w:tr>
      <w:tr w:rsidR="00AA1CD5" w:rsidRPr="00E14C5C" w14:paraId="6C3BD69F" w14:textId="77777777" w:rsidTr="00AA1CD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A1CD5" w:rsidRPr="00E14C5C" w:rsidRDefault="00AA1CD5" w:rsidP="00AA1CD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E2F7875" w:rsidR="00AA1CD5" w:rsidRPr="00E14C5C" w:rsidRDefault="00AA1CD5" w:rsidP="00AA1C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32F879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A1CD5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AA1CD5" w:rsidRPr="00E14C5C" w:rsidRDefault="00AA1CD5" w:rsidP="00AA1CD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C78AD98" w:rsidR="00AA1CD5" w:rsidRPr="00E14C5C" w:rsidRDefault="00AA1CD5" w:rsidP="00AA1C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1E52068" w:rsidR="00AA1CD5" w:rsidRPr="00E14C5C" w:rsidRDefault="00AA1CD5" w:rsidP="00AA1C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AA1CD5" w:rsidRPr="00E14C5C" w:rsidRDefault="00AA1CD5" w:rsidP="00AA1C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A1CD5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A1CD5" w:rsidRPr="00E14C5C" w:rsidRDefault="00AA1CD5" w:rsidP="00AA1CD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850ACC0" w:rsidR="00AA1CD5" w:rsidRPr="00E14C5C" w:rsidRDefault="00AA1CD5" w:rsidP="00AA1C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E190DE6" w:rsidR="00AA1CD5" w:rsidRPr="00E14C5C" w:rsidRDefault="00AA1CD5" w:rsidP="00AA1C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AA1CD5" w:rsidRPr="00E14C5C" w:rsidRDefault="00AA1CD5" w:rsidP="00AA1C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A1CD5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A1CD5" w:rsidRPr="00E14C5C" w:rsidRDefault="00AA1CD5" w:rsidP="00AA1C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DC288FA" w:rsidR="00AA1CD5" w:rsidRPr="00E14C5C" w:rsidRDefault="00AA1CD5" w:rsidP="00AA1C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236FB68" w:rsidR="00AA1CD5" w:rsidRPr="00E14C5C" w:rsidRDefault="00AA1CD5" w:rsidP="00AA1C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AA1CD5" w:rsidRPr="00E14C5C" w:rsidRDefault="00AA1CD5" w:rsidP="00AA1C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A1CD5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A1CD5" w:rsidRPr="00E14C5C" w:rsidRDefault="00AA1CD5" w:rsidP="00AA1C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1452FB4" w:rsidR="00AA1CD5" w:rsidRPr="00E14C5C" w:rsidRDefault="00AA1CD5" w:rsidP="00AA1C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643FE81" w:rsidR="00AA1CD5" w:rsidRPr="00E14C5C" w:rsidRDefault="00AA1CD5" w:rsidP="00AA1C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AA1CD5" w:rsidRPr="00E14C5C" w:rsidRDefault="00AA1CD5" w:rsidP="00AA1C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A1CD5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A1CD5" w:rsidRPr="00E14C5C" w:rsidRDefault="00AA1CD5" w:rsidP="00AA1C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9878D34" w:rsidR="00AA1CD5" w:rsidRPr="00E14C5C" w:rsidRDefault="00AA1CD5" w:rsidP="00AA1C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257B03B" w:rsidR="00AA1CD5" w:rsidRPr="00E14C5C" w:rsidRDefault="00AA1CD5" w:rsidP="00AA1C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AA1CD5" w:rsidRPr="00E14C5C" w:rsidRDefault="00AA1CD5" w:rsidP="00AA1C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A1CD5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A1CD5" w:rsidRPr="00E14C5C" w:rsidRDefault="00AA1CD5" w:rsidP="00AA1C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4955474" w:rsidR="00AA1CD5" w:rsidRPr="00E14C5C" w:rsidRDefault="00AA1CD5" w:rsidP="00AA1C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9108D31" w:rsidR="00AA1CD5" w:rsidRPr="00E14C5C" w:rsidRDefault="00AA1CD5" w:rsidP="00AA1CD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56DFE99" w:rsidR="00AA1CD5" w:rsidRPr="00E14C5C" w:rsidRDefault="00814B85" w:rsidP="00AA1CD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Straight to farm deployment (001EU0373)</w:t>
            </w:r>
          </w:p>
        </w:tc>
      </w:tr>
      <w:tr w:rsidR="00AA1CD5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A1CD5" w:rsidRPr="00E14C5C" w:rsidRDefault="00AA1CD5" w:rsidP="00AA1C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FD21B4F" w:rsidR="00AA1CD5" w:rsidRDefault="00AA1CD5" w:rsidP="00AA1C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A6EA60D" w:rsidR="00AA1CD5" w:rsidRPr="00F625E0" w:rsidRDefault="00AA1CD5" w:rsidP="00AA1CD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AA1CD5" w:rsidRPr="00246CBE" w:rsidRDefault="00AA1CD5" w:rsidP="00AA1CD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A1CD5" w:rsidRPr="009A52CF" w14:paraId="5ED62EFB" w14:textId="77777777" w:rsidTr="00AA1CD5">
        <w:trPr>
          <w:trHeight w:val="432"/>
        </w:trPr>
        <w:tc>
          <w:tcPr>
            <w:tcW w:w="655" w:type="pct"/>
            <w:vAlign w:val="center"/>
          </w:tcPr>
          <w:p w14:paraId="2DFA8EDF" w14:textId="6BABDB2C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B040612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469A759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655" w:type="pct"/>
            <w:vAlign w:val="center"/>
          </w:tcPr>
          <w:p w14:paraId="1A6C52FB" w14:textId="0445CDC3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655" w:type="pct"/>
            <w:vAlign w:val="center"/>
          </w:tcPr>
          <w:p w14:paraId="48B81CE8" w14:textId="04F36FCF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11:23</w:t>
            </w:r>
          </w:p>
        </w:tc>
        <w:tc>
          <w:tcPr>
            <w:tcW w:w="893" w:type="pct"/>
            <w:vAlign w:val="center"/>
          </w:tcPr>
          <w:p w14:paraId="5A39D32F" w14:textId="0A1513FF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38.58333333</w:t>
            </w:r>
          </w:p>
        </w:tc>
        <w:tc>
          <w:tcPr>
            <w:tcW w:w="655" w:type="pct"/>
            <w:vAlign w:val="center"/>
          </w:tcPr>
          <w:p w14:paraId="7767A948" w14:textId="65ACCF2A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</w:t>
            </w:r>
          </w:p>
        </w:tc>
      </w:tr>
      <w:tr w:rsidR="00AA1CD5" w:rsidRPr="009A52CF" w14:paraId="01FF0A25" w14:textId="77777777" w:rsidTr="00AA1CD5">
        <w:trPr>
          <w:trHeight w:val="432"/>
        </w:trPr>
        <w:tc>
          <w:tcPr>
            <w:tcW w:w="655" w:type="pct"/>
            <w:vAlign w:val="center"/>
          </w:tcPr>
          <w:p w14:paraId="59D54EE4" w14:textId="2363647D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3712D3E5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857D2C7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14:paraId="5933685E" w14:textId="0C3E0D4A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655" w:type="pct"/>
            <w:vAlign w:val="center"/>
          </w:tcPr>
          <w:p w14:paraId="2437BD62" w14:textId="43908010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10:06</w:t>
            </w:r>
          </w:p>
        </w:tc>
        <w:tc>
          <w:tcPr>
            <w:tcW w:w="893" w:type="pct"/>
            <w:vAlign w:val="center"/>
          </w:tcPr>
          <w:p w14:paraId="09692D46" w14:textId="198DB7C9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35.86666667</w:t>
            </w:r>
          </w:p>
        </w:tc>
        <w:tc>
          <w:tcPr>
            <w:tcW w:w="655" w:type="pct"/>
            <w:vAlign w:val="center"/>
          </w:tcPr>
          <w:p w14:paraId="22FA93A6" w14:textId="6CD068EB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0.866666667</w:t>
            </w:r>
          </w:p>
        </w:tc>
      </w:tr>
      <w:tr w:rsidR="00AA1CD5" w:rsidRPr="009A52CF" w14:paraId="0F905CE9" w14:textId="77777777" w:rsidTr="00AA1CD5">
        <w:trPr>
          <w:trHeight w:val="432"/>
        </w:trPr>
        <w:tc>
          <w:tcPr>
            <w:tcW w:w="655" w:type="pct"/>
            <w:vAlign w:val="center"/>
          </w:tcPr>
          <w:p w14:paraId="3034E1D1" w14:textId="04048C93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3D91A14B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16E59570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655" w:type="pct"/>
            <w:vAlign w:val="center"/>
          </w:tcPr>
          <w:p w14:paraId="27A472EC" w14:textId="00A29F57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13:57</w:t>
            </w:r>
          </w:p>
        </w:tc>
        <w:tc>
          <w:tcPr>
            <w:tcW w:w="655" w:type="pct"/>
            <w:vAlign w:val="center"/>
          </w:tcPr>
          <w:p w14:paraId="6AD9906A" w14:textId="79C7822D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893" w:type="pct"/>
            <w:vAlign w:val="center"/>
          </w:tcPr>
          <w:p w14:paraId="378613B1" w14:textId="75D9F3AE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38.58333333</w:t>
            </w:r>
          </w:p>
        </w:tc>
        <w:tc>
          <w:tcPr>
            <w:tcW w:w="655" w:type="pct"/>
            <w:vAlign w:val="center"/>
          </w:tcPr>
          <w:p w14:paraId="2DAE3768" w14:textId="45663ED7" w:rsidR="00AA1CD5" w:rsidRPr="009A52CF" w:rsidRDefault="00AA1CD5" w:rsidP="00AA1CD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1.066666667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04"/>
        <w:gridCol w:w="1525"/>
        <w:gridCol w:w="1764"/>
        <w:gridCol w:w="1962"/>
        <w:gridCol w:w="2066"/>
        <w:gridCol w:w="1526"/>
        <w:gridCol w:w="1389"/>
        <w:gridCol w:w="1656"/>
      </w:tblGrid>
      <w:tr w:rsidR="00AC34A3" w:rsidRPr="00C341A4" w14:paraId="0514B2CC" w14:textId="77777777" w:rsidTr="00AA1CD5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AA1CD5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A1CD5" w:rsidRPr="00C341A4" w14:paraId="3A54840A" w14:textId="77777777" w:rsidTr="00AA1CD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4259FEA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2747E0C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A144203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6355B04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7F15E7A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EU-ESP/2017/AUT/026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1C246BD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A1CD5" w:rsidRPr="00C341A4" w14:paraId="5D049409" w14:textId="77777777" w:rsidTr="00AA1CD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2B029E25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E79B88D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EA9BB29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07DE7BE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9302151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UE-ESP/2017/AUT/027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67AEA3B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A1CD5" w:rsidRPr="00C341A4" w14:paraId="50F25FF9" w14:textId="77777777" w:rsidTr="00AA1CD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506BBA9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E5A3389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577F33F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5BBA7FB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5B2817D5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UE-ESP/2017/AUT/028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C272371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AA1CD5" w:rsidRDefault="00AA1CD5" w:rsidP="00AA1CD5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AF1FA25" w:rsidR="00CF4726" w:rsidRPr="001C3B13" w:rsidRDefault="00AA1CD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4F6701FE" w:rsidR="00496BDF" w:rsidRDefault="00AA1CD5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carried out during the deployment period.</w:t>
      </w:r>
    </w:p>
    <w:p w14:paraId="407B25D4" w14:textId="77777777" w:rsidR="00AA1CD5" w:rsidRDefault="00AA1CD5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EF7290D" w14:textId="77777777" w:rsidR="00AA1CD5" w:rsidRDefault="00AA1CD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3DC44E28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117DBA3B" w:rsidR="00BB4420" w:rsidRPr="009A52CF" w:rsidRDefault="00AA1CD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6"/>
        <w:gridCol w:w="728"/>
        <w:gridCol w:w="1281"/>
        <w:gridCol w:w="1304"/>
        <w:gridCol w:w="2306"/>
        <w:gridCol w:w="1846"/>
        <w:gridCol w:w="1321"/>
      </w:tblGrid>
      <w:tr w:rsidR="004E5600" w:rsidRPr="00C341A4" w14:paraId="4BB783E5" w14:textId="77777777" w:rsidTr="00AA1CD5">
        <w:trPr>
          <w:trHeight w:val="435"/>
        </w:trPr>
        <w:tc>
          <w:tcPr>
            <w:tcW w:w="310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42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6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16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1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4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8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A05F3B">
        <w:trPr>
          <w:trHeight w:val="562"/>
        </w:trPr>
        <w:tc>
          <w:tcPr>
            <w:tcW w:w="310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1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5F3B" w:rsidRPr="00C341A4" w14:paraId="4915BDEC" w14:textId="77777777" w:rsidTr="00A05F3B">
        <w:trPr>
          <w:trHeight w:val="441"/>
        </w:trPr>
        <w:tc>
          <w:tcPr>
            <w:tcW w:w="310" w:type="pct"/>
            <w:tcBorders>
              <w:left w:val="single" w:sz="2" w:space="0" w:color="auto"/>
            </w:tcBorders>
            <w:vAlign w:val="center"/>
          </w:tcPr>
          <w:p w14:paraId="60BCFD79" w14:textId="22075007" w:rsidR="00A05F3B" w:rsidRPr="000F5377" w:rsidRDefault="00A05F3B" w:rsidP="00A05F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2" w:type="pct"/>
            <w:tcBorders>
              <w:left w:val="single" w:sz="2" w:space="0" w:color="auto"/>
            </w:tcBorders>
            <w:vAlign w:val="center"/>
          </w:tcPr>
          <w:p w14:paraId="4D54EB2A" w14:textId="4C39A95C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8" w:type="pct"/>
            <w:vAlign w:val="center"/>
          </w:tcPr>
          <w:p w14:paraId="4DCE8CCA" w14:textId="6C1D2BB2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58" w:type="pct"/>
            <w:vAlign w:val="center"/>
          </w:tcPr>
          <w:p w14:paraId="07FBF5C1" w14:textId="5B94A31A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08:49</w:t>
            </w:r>
          </w:p>
        </w:tc>
        <w:tc>
          <w:tcPr>
            <w:tcW w:w="438" w:type="pct"/>
            <w:vAlign w:val="center"/>
          </w:tcPr>
          <w:p w14:paraId="680FB4D1" w14:textId="30C55B56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58" w:type="pct"/>
            <w:vAlign w:val="center"/>
          </w:tcPr>
          <w:p w14:paraId="3D98AF9C" w14:textId="26033CB0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454" w:type="pct"/>
            <w:vAlign w:val="center"/>
          </w:tcPr>
          <w:p w14:paraId="2595CCEA" w14:textId="470D5F20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38.77</w:t>
            </w:r>
          </w:p>
        </w:tc>
        <w:tc>
          <w:tcPr>
            <w:tcW w:w="462" w:type="pct"/>
            <w:vAlign w:val="center"/>
          </w:tcPr>
          <w:p w14:paraId="7EE2ED4B" w14:textId="18B3AE63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0.85</w:t>
            </w:r>
          </w:p>
        </w:tc>
        <w:tc>
          <w:tcPr>
            <w:tcW w:w="817" w:type="pct"/>
            <w:vAlign w:val="center"/>
          </w:tcPr>
          <w:p w14:paraId="62B6509A" w14:textId="6C343EBC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654" w:type="pct"/>
            <w:vAlign w:val="center"/>
          </w:tcPr>
          <w:p w14:paraId="073F159E" w14:textId="5A2EDADF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68" w:type="pct"/>
            <w:vAlign w:val="center"/>
          </w:tcPr>
          <w:p w14:paraId="1A2CF092" w14:textId="680855C0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ESP-027R</w:t>
            </w:r>
          </w:p>
        </w:tc>
      </w:tr>
      <w:tr w:rsidR="00A05F3B" w:rsidRPr="00C341A4" w14:paraId="3282DB9A" w14:textId="77777777" w:rsidTr="00A05F3B">
        <w:trPr>
          <w:trHeight w:val="441"/>
        </w:trPr>
        <w:tc>
          <w:tcPr>
            <w:tcW w:w="310" w:type="pct"/>
            <w:vAlign w:val="center"/>
          </w:tcPr>
          <w:p w14:paraId="6223D901" w14:textId="6810C80D" w:rsidR="00A05F3B" w:rsidRPr="000F5377" w:rsidRDefault="00A05F3B" w:rsidP="00A05F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2" w:type="pct"/>
            <w:vAlign w:val="center"/>
          </w:tcPr>
          <w:p w14:paraId="1448E624" w14:textId="744616F8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8" w:type="pct"/>
            <w:vAlign w:val="center"/>
          </w:tcPr>
          <w:p w14:paraId="4BB1A056" w14:textId="62F51038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8" w:type="pct"/>
            <w:vAlign w:val="center"/>
          </w:tcPr>
          <w:p w14:paraId="7860D1FD" w14:textId="29050991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438" w:type="pct"/>
            <w:vAlign w:val="center"/>
          </w:tcPr>
          <w:p w14:paraId="3564D371" w14:textId="389858C9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8" w:type="pct"/>
            <w:vAlign w:val="center"/>
          </w:tcPr>
          <w:p w14:paraId="78106BB1" w14:textId="6B3A7913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454" w:type="pct"/>
            <w:vAlign w:val="center"/>
          </w:tcPr>
          <w:p w14:paraId="290056BE" w14:textId="6ABD10C8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38.95</w:t>
            </w:r>
          </w:p>
        </w:tc>
        <w:tc>
          <w:tcPr>
            <w:tcW w:w="462" w:type="pct"/>
            <w:vAlign w:val="center"/>
          </w:tcPr>
          <w:p w14:paraId="0D0C912A" w14:textId="2AADF632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0.93</w:t>
            </w:r>
          </w:p>
        </w:tc>
        <w:tc>
          <w:tcPr>
            <w:tcW w:w="817" w:type="pct"/>
            <w:vAlign w:val="center"/>
          </w:tcPr>
          <w:p w14:paraId="3629BF71" w14:textId="6E343E62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654" w:type="pct"/>
            <w:vAlign w:val="center"/>
          </w:tcPr>
          <w:p w14:paraId="7AA21AF4" w14:textId="682A922C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68" w:type="pct"/>
            <w:vAlign w:val="center"/>
          </w:tcPr>
          <w:p w14:paraId="37F0F8BA" w14:textId="7A9AAF6A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ESP-025R</w:t>
            </w:r>
          </w:p>
        </w:tc>
      </w:tr>
      <w:tr w:rsidR="00A05F3B" w:rsidRPr="00C341A4" w14:paraId="45AB1DFB" w14:textId="77777777" w:rsidTr="00A05F3B">
        <w:trPr>
          <w:trHeight w:val="441"/>
        </w:trPr>
        <w:tc>
          <w:tcPr>
            <w:tcW w:w="310" w:type="pct"/>
            <w:vAlign w:val="center"/>
          </w:tcPr>
          <w:p w14:paraId="612F693A" w14:textId="448E07A9" w:rsidR="00A05F3B" w:rsidRPr="000F5377" w:rsidRDefault="00A05F3B" w:rsidP="00A05F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2" w:type="pct"/>
            <w:vAlign w:val="center"/>
          </w:tcPr>
          <w:p w14:paraId="72E4BE71" w14:textId="0C47B0D7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8" w:type="pct"/>
            <w:vAlign w:val="center"/>
          </w:tcPr>
          <w:p w14:paraId="4C6AF63A" w14:textId="07A68843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58" w:type="pct"/>
            <w:vAlign w:val="center"/>
          </w:tcPr>
          <w:p w14:paraId="3E74EE9B" w14:textId="3C2A512E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09:43</w:t>
            </w:r>
          </w:p>
        </w:tc>
        <w:tc>
          <w:tcPr>
            <w:tcW w:w="438" w:type="pct"/>
            <w:vAlign w:val="center"/>
          </w:tcPr>
          <w:p w14:paraId="26F27A7D" w14:textId="47F903DF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58" w:type="pct"/>
            <w:vAlign w:val="center"/>
          </w:tcPr>
          <w:p w14:paraId="3F51E082" w14:textId="6F58B12B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12:03</w:t>
            </w:r>
          </w:p>
        </w:tc>
        <w:tc>
          <w:tcPr>
            <w:tcW w:w="454" w:type="pct"/>
            <w:vAlign w:val="center"/>
          </w:tcPr>
          <w:p w14:paraId="431E9F90" w14:textId="46D47E8B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38.62</w:t>
            </w:r>
          </w:p>
        </w:tc>
        <w:tc>
          <w:tcPr>
            <w:tcW w:w="462" w:type="pct"/>
            <w:vAlign w:val="center"/>
          </w:tcPr>
          <w:p w14:paraId="08DC23F8" w14:textId="784E5EA8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0.98</w:t>
            </w:r>
          </w:p>
        </w:tc>
        <w:tc>
          <w:tcPr>
            <w:tcW w:w="817" w:type="pct"/>
            <w:vAlign w:val="center"/>
          </w:tcPr>
          <w:p w14:paraId="005C8D9B" w14:textId="169B4A72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L'ARENAL</w:t>
            </w:r>
          </w:p>
        </w:tc>
        <w:tc>
          <w:tcPr>
            <w:tcW w:w="654" w:type="pct"/>
            <w:vAlign w:val="center"/>
          </w:tcPr>
          <w:p w14:paraId="79B122BC" w14:textId="7C3FBE7F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468" w:type="pct"/>
            <w:vAlign w:val="center"/>
          </w:tcPr>
          <w:p w14:paraId="1B8E85AE" w14:textId="162DB222" w:rsidR="00A05F3B" w:rsidRDefault="00A05F3B" w:rsidP="00A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ESP-023R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20"/>
        </w:rPr>
      </w:pPr>
    </w:p>
    <w:p w14:paraId="6407DDA6" w14:textId="77777777" w:rsidR="00AA1CD5" w:rsidRDefault="00AA1CD5" w:rsidP="0037438D">
      <w:pPr>
        <w:pStyle w:val="BodyText"/>
        <w:rPr>
          <w:rFonts w:cs="Arial"/>
          <w:sz w:val="18"/>
          <w:szCs w:val="18"/>
        </w:rPr>
      </w:pPr>
    </w:p>
    <w:p w14:paraId="50E5C401" w14:textId="77777777" w:rsidR="00AA1CD5" w:rsidRDefault="00AA1CD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1CCF1F05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AA1CD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AA1CD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AA1CD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072B82D" w:rsidR="0023766D" w:rsidRPr="000F5377" w:rsidRDefault="00AA1CD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99D3541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2B2B2D4D" w14:textId="65E5674A" w:rsidR="00AA1CD5" w:rsidRDefault="00AA1CD5" w:rsidP="00AA1CD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carried out during the deployment period.</w:t>
      </w:r>
    </w:p>
    <w:p w14:paraId="4C104374" w14:textId="77777777" w:rsidR="00AA1CD5" w:rsidRDefault="00AA1CD5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A1CD5" w:rsidRPr="006F3142" w14:paraId="6D1A6B1A" w14:textId="77777777" w:rsidTr="00AA1CD5">
        <w:trPr>
          <w:trHeight w:val="360"/>
        </w:trPr>
        <w:tc>
          <w:tcPr>
            <w:tcW w:w="534" w:type="pct"/>
            <w:vAlign w:val="center"/>
          </w:tcPr>
          <w:p w14:paraId="2E767535" w14:textId="4536628F" w:rsidR="00AA1CD5" w:rsidRPr="000F5377" w:rsidRDefault="00AA1CD5" w:rsidP="00AA1C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26FEF0D" w:rsidR="00AA1CD5" w:rsidRPr="00150DEA" w:rsidRDefault="00AA1CD5" w:rsidP="00AA1C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B329D2A" w:rsidR="00AA1CD5" w:rsidRPr="00150DEA" w:rsidRDefault="00AA1CD5" w:rsidP="00AA1C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FC42D1F" w:rsidR="00AA1CD5" w:rsidRPr="00150DEA" w:rsidRDefault="00AA1CD5" w:rsidP="00AA1C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3403E870" w:rsidR="00AA1CD5" w:rsidRPr="00150DEA" w:rsidRDefault="00AA1CD5" w:rsidP="00AA1C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14F8D2ED" w:rsidR="00AA1CD5" w:rsidRPr="00150DEA" w:rsidRDefault="00AA1CD5" w:rsidP="00AA1C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A1CD5" w:rsidRPr="006F3142" w14:paraId="45935AE4" w14:textId="77777777" w:rsidTr="00AA1CD5">
        <w:trPr>
          <w:trHeight w:val="360"/>
        </w:trPr>
        <w:tc>
          <w:tcPr>
            <w:tcW w:w="534" w:type="pct"/>
            <w:vAlign w:val="center"/>
          </w:tcPr>
          <w:p w14:paraId="298BAFE5" w14:textId="7F7F104F" w:rsidR="00AA1CD5" w:rsidRPr="000F5377" w:rsidRDefault="00AA1CD5" w:rsidP="00AA1C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48A1985E" w:rsidR="00AA1CD5" w:rsidRPr="00150DEA" w:rsidRDefault="00AA1CD5" w:rsidP="00AA1C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7A5F16C0" w:rsidR="00AA1CD5" w:rsidRPr="00150DEA" w:rsidRDefault="00AA1CD5" w:rsidP="00AA1C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2CF8C454" w:rsidR="00AA1CD5" w:rsidRPr="00150DEA" w:rsidRDefault="00AA1CD5" w:rsidP="00AA1C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5E9098AA" w:rsidR="00AA1CD5" w:rsidRPr="00150DEA" w:rsidRDefault="00AA1CD5" w:rsidP="00AA1C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6C3D9CE7" w:rsidR="00AA1CD5" w:rsidRPr="00150DEA" w:rsidRDefault="00AA1CD5" w:rsidP="00AA1C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A1CD5" w:rsidRPr="006F3142" w14:paraId="7DCE9C23" w14:textId="77777777" w:rsidTr="00AA1CD5">
        <w:trPr>
          <w:trHeight w:val="360"/>
        </w:trPr>
        <w:tc>
          <w:tcPr>
            <w:tcW w:w="534" w:type="pct"/>
            <w:vAlign w:val="center"/>
          </w:tcPr>
          <w:p w14:paraId="4112A4AF" w14:textId="67E7A9D2" w:rsidR="00AA1CD5" w:rsidRPr="000F5377" w:rsidRDefault="00AA1CD5" w:rsidP="00AA1C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CF3F25F" w14:textId="3D6ABC4C" w:rsidR="00AA1CD5" w:rsidRPr="00150DEA" w:rsidRDefault="00AA1CD5" w:rsidP="00AA1C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42C695BD" w:rsidR="00AA1CD5" w:rsidRPr="00150DEA" w:rsidRDefault="00AA1CD5" w:rsidP="00AA1C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576B3D3D" w:rsidR="00AA1CD5" w:rsidRPr="00150DEA" w:rsidRDefault="00AA1CD5" w:rsidP="00AA1C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0A543F0" w14:textId="4819353C" w:rsidR="00AA1CD5" w:rsidRPr="00150DEA" w:rsidRDefault="00AA1CD5" w:rsidP="00AA1C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0A1C241B" w:rsidR="00AA1CD5" w:rsidRPr="00150DEA" w:rsidRDefault="00AA1CD5" w:rsidP="00AA1C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74A1C319" w14:textId="77777777" w:rsidR="00AA1CD5" w:rsidRDefault="00AA1CD5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AA1CD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AA1CD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AA1CD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CC6851F" w:rsidR="000F450F" w:rsidRPr="000F450F" w:rsidRDefault="00AA1CD5" w:rsidP="00AA1CD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344D7F4" w14:textId="731D7F2F" w:rsidR="00AA1CD5" w:rsidRDefault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  <w:r w:rsidR="00AA1CD5">
        <w:rPr>
          <w:sz w:val="20"/>
        </w:rPr>
        <w:br w:type="page"/>
      </w:r>
    </w:p>
    <w:p w14:paraId="4CDEF80C" w14:textId="318AC218" w:rsidR="00BB4420" w:rsidRPr="00AA1CD5" w:rsidRDefault="00BB4420" w:rsidP="000F5377">
      <w:pPr>
        <w:rPr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45237" w:rsidRPr="00C341A4" w14:paraId="4EDCE65B" w14:textId="77777777" w:rsidTr="00F50492">
        <w:trPr>
          <w:trHeight w:val="432"/>
        </w:trPr>
        <w:tc>
          <w:tcPr>
            <w:tcW w:w="1383" w:type="dxa"/>
            <w:vAlign w:val="center"/>
          </w:tcPr>
          <w:p w14:paraId="3093ECA6" w14:textId="505A4588" w:rsidR="00A45237" w:rsidRPr="000F5377" w:rsidRDefault="00A45237" w:rsidP="00A45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58E47803" w:rsidR="00A45237" w:rsidRDefault="00A45237" w:rsidP="00A45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1D1A8EC9" w:rsidR="00A45237" w:rsidRDefault="00A45237" w:rsidP="00A45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1EE46400" w:rsidR="00A45237" w:rsidRDefault="00A45237" w:rsidP="00A45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EU-ESP/2017/026/ITD</w:t>
            </w:r>
          </w:p>
        </w:tc>
        <w:tc>
          <w:tcPr>
            <w:tcW w:w="1701" w:type="dxa"/>
            <w:vAlign w:val="center"/>
          </w:tcPr>
          <w:p w14:paraId="2C187314" w14:textId="3ADD2992" w:rsidR="00A45237" w:rsidRPr="00711D94" w:rsidRDefault="00A45237" w:rsidP="00A45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1559" w:type="dxa"/>
            <w:vAlign w:val="center"/>
          </w:tcPr>
          <w:p w14:paraId="4103A0EE" w14:textId="51908A26" w:rsidR="00A45237" w:rsidRDefault="00A45237" w:rsidP="00A45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66150</w:t>
            </w:r>
          </w:p>
        </w:tc>
        <w:tc>
          <w:tcPr>
            <w:tcW w:w="1843" w:type="dxa"/>
            <w:vAlign w:val="center"/>
          </w:tcPr>
          <w:p w14:paraId="43419C0F" w14:textId="3110B1EA" w:rsidR="00A45237" w:rsidRDefault="00A45237" w:rsidP="00814B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1559" w:type="dxa"/>
          </w:tcPr>
          <w:p w14:paraId="470CBDDF" w14:textId="77777777" w:rsidR="00A45237" w:rsidRDefault="00A45237" w:rsidP="00A4523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5237" w:rsidRPr="00C341A4" w14:paraId="049C6EC7" w14:textId="77777777" w:rsidTr="00F50492">
        <w:trPr>
          <w:trHeight w:val="432"/>
        </w:trPr>
        <w:tc>
          <w:tcPr>
            <w:tcW w:w="1383" w:type="dxa"/>
            <w:vAlign w:val="center"/>
          </w:tcPr>
          <w:p w14:paraId="0B7E22CE" w14:textId="00E84832" w:rsidR="00A45237" w:rsidRPr="000F5377" w:rsidRDefault="00A45237" w:rsidP="00A45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4FDCEDC5" w:rsidR="00A45237" w:rsidRDefault="00A45237" w:rsidP="00A45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5DBF6970" w:rsidR="00A45237" w:rsidRDefault="00A45237" w:rsidP="00A45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67D112C6" w14:textId="133CD3E5" w:rsidR="00A45237" w:rsidRDefault="00A45237" w:rsidP="00A45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UE-ESP/2017/027/ITD</w:t>
            </w:r>
          </w:p>
        </w:tc>
        <w:tc>
          <w:tcPr>
            <w:tcW w:w="1701" w:type="dxa"/>
            <w:vAlign w:val="center"/>
          </w:tcPr>
          <w:p w14:paraId="5ACA28CB" w14:textId="1F99A261" w:rsidR="00A45237" w:rsidRDefault="00A45237" w:rsidP="00A45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1559" w:type="dxa"/>
            <w:vAlign w:val="center"/>
          </w:tcPr>
          <w:p w14:paraId="188BDF0C" w14:textId="63F720D4" w:rsidR="00A45237" w:rsidRDefault="00A45237" w:rsidP="00A45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49950</w:t>
            </w:r>
          </w:p>
        </w:tc>
        <w:tc>
          <w:tcPr>
            <w:tcW w:w="1843" w:type="dxa"/>
            <w:vAlign w:val="center"/>
          </w:tcPr>
          <w:p w14:paraId="48F88708" w14:textId="1AB34AB2" w:rsidR="00A45237" w:rsidRDefault="00A45237" w:rsidP="00814B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1559" w:type="dxa"/>
          </w:tcPr>
          <w:p w14:paraId="0161162D" w14:textId="77777777" w:rsidR="00A45237" w:rsidRDefault="00A45237" w:rsidP="00A4523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5237" w:rsidRPr="00C341A4" w14:paraId="5F4C7BF3" w14:textId="77777777" w:rsidTr="00F50492">
        <w:trPr>
          <w:trHeight w:val="432"/>
        </w:trPr>
        <w:tc>
          <w:tcPr>
            <w:tcW w:w="1383" w:type="dxa"/>
            <w:vAlign w:val="center"/>
          </w:tcPr>
          <w:p w14:paraId="00528524" w14:textId="5DD2F08C" w:rsidR="00A45237" w:rsidRPr="000F5377" w:rsidRDefault="00A45237" w:rsidP="00A452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699A80DF" w:rsidR="00A45237" w:rsidRDefault="00A45237" w:rsidP="00A45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70DEE0B" w14:textId="731C88A9" w:rsidR="00A45237" w:rsidRDefault="00A45237" w:rsidP="00A45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3C71DDDC" w14:textId="28B3AEDD" w:rsidR="00A45237" w:rsidRDefault="00A45237" w:rsidP="00A45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UE-ESP/2017/028/ITD</w:t>
            </w:r>
          </w:p>
        </w:tc>
        <w:tc>
          <w:tcPr>
            <w:tcW w:w="1701" w:type="dxa"/>
            <w:vAlign w:val="center"/>
          </w:tcPr>
          <w:p w14:paraId="77590DCC" w14:textId="104812B4" w:rsidR="00A45237" w:rsidRDefault="00A45237" w:rsidP="00A45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1559" w:type="dxa"/>
            <w:vAlign w:val="center"/>
          </w:tcPr>
          <w:p w14:paraId="2E7332E3" w14:textId="380242A2" w:rsidR="00A45237" w:rsidRDefault="00A45237" w:rsidP="00A452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364000</w:t>
            </w:r>
          </w:p>
        </w:tc>
        <w:tc>
          <w:tcPr>
            <w:tcW w:w="1843" w:type="dxa"/>
            <w:vAlign w:val="center"/>
          </w:tcPr>
          <w:p w14:paraId="1473F7F9" w14:textId="49C30004" w:rsidR="00A45237" w:rsidRDefault="00A45237" w:rsidP="00814B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2949</w:t>
            </w:r>
          </w:p>
        </w:tc>
        <w:tc>
          <w:tcPr>
            <w:tcW w:w="1559" w:type="dxa"/>
          </w:tcPr>
          <w:p w14:paraId="3FFCC633" w14:textId="77777777" w:rsidR="00A45237" w:rsidRDefault="00A45237" w:rsidP="00A4523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674ED0D6" w14:textId="77777777" w:rsidR="00A45237" w:rsidRDefault="00A45237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A45237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A45237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A45237" w:rsidRPr="006F3142" w14:paraId="2A91982E" w14:textId="77777777" w:rsidTr="00A45237">
        <w:trPr>
          <w:trHeight w:val="360"/>
        </w:trPr>
        <w:tc>
          <w:tcPr>
            <w:tcW w:w="462" w:type="pct"/>
            <w:vAlign w:val="center"/>
          </w:tcPr>
          <w:p w14:paraId="4DD57A40" w14:textId="431870F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</w:tcPr>
          <w:p w14:paraId="11BFB515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A45237" w:rsidRPr="006F3142" w14:paraId="5966D9E4" w14:textId="77777777" w:rsidTr="00A45237">
        <w:trPr>
          <w:trHeight w:val="360"/>
        </w:trPr>
        <w:tc>
          <w:tcPr>
            <w:tcW w:w="462" w:type="pct"/>
            <w:vAlign w:val="center"/>
          </w:tcPr>
          <w:p w14:paraId="2E87F5A7" w14:textId="29C6048B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</w:tcPr>
          <w:p w14:paraId="30E7D273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488143E5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221671EC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21D3A62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46559EAA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DB4AA29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F0CEE4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0F3E0588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A45237" w:rsidRPr="006F3142" w14:paraId="1615BBCB" w14:textId="77777777" w:rsidTr="00A45237">
        <w:trPr>
          <w:trHeight w:val="360"/>
        </w:trPr>
        <w:tc>
          <w:tcPr>
            <w:tcW w:w="462" w:type="pct"/>
            <w:vAlign w:val="center"/>
          </w:tcPr>
          <w:p w14:paraId="59C1F577" w14:textId="6D5DE885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</w:tcPr>
          <w:p w14:paraId="00F2B6D1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7A5C2891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3C8D4F2B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422F9D1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1CD68E8F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E27D04C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86EF756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24135E4F" w14:textId="77777777" w:rsidR="00A45237" w:rsidRPr="006F3142" w:rsidRDefault="00A45237" w:rsidP="00A45237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6ECADA91" w:rsidR="00BB4420" w:rsidRDefault="00A45237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</w:t>
      </w:r>
      <w:r w:rsidR="00A05F3B">
        <w:rPr>
          <w:rFonts w:cs="Arial"/>
          <w:sz w:val="20"/>
        </w:rPr>
        <w:t>te the size composition of tuna transferred.</w:t>
      </w:r>
    </w:p>
    <w:p w14:paraId="5C072494" w14:textId="06CA910B" w:rsidR="00A45237" w:rsidRDefault="00A4523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42AF44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4"/>
        <w:gridCol w:w="1793"/>
        <w:gridCol w:w="1653"/>
        <w:gridCol w:w="1794"/>
        <w:gridCol w:w="1518"/>
        <w:gridCol w:w="1657"/>
        <w:gridCol w:w="1940"/>
        <w:gridCol w:w="2761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45237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45237" w:rsidRPr="00D95B6B" w14:paraId="5F393716" w14:textId="77777777" w:rsidTr="00F50492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A45237" w:rsidRPr="00A45237" w:rsidRDefault="00A45237" w:rsidP="00A45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45237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00225068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F736792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95911F3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66150</w:t>
            </w:r>
          </w:p>
        </w:tc>
        <w:tc>
          <w:tcPr>
            <w:tcW w:w="534" w:type="pct"/>
            <w:vAlign w:val="center"/>
          </w:tcPr>
          <w:p w14:paraId="7F98FBDE" w14:textId="79126B32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583" w:type="pct"/>
            <w:vAlign w:val="center"/>
          </w:tcPr>
          <w:p w14:paraId="2B03676A" w14:textId="602C2079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679D623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EARY-20170525142418M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B19010A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ES17900864/FR17900466</w:t>
            </w:r>
          </w:p>
        </w:tc>
      </w:tr>
      <w:tr w:rsidR="00A45237" w:rsidRPr="00D95B6B" w14:paraId="056BF935" w14:textId="77777777" w:rsidTr="00F5049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A45237" w:rsidRPr="00A45237" w:rsidRDefault="00A45237" w:rsidP="00A45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2AA8201D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EE4D320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B843D40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B2EBD28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6B1B7993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1813F8A3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EARY-20170525142418M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1363EFC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ES17900864/FR17900466</w:t>
            </w:r>
          </w:p>
        </w:tc>
      </w:tr>
      <w:tr w:rsidR="00A45237" w:rsidRPr="00D95B6B" w14:paraId="2D884A8A" w14:textId="77777777" w:rsidTr="00F50492">
        <w:trPr>
          <w:trHeight w:val="510"/>
        </w:trPr>
        <w:tc>
          <w:tcPr>
            <w:tcW w:w="389" w:type="pct"/>
            <w:vMerge w:val="restart"/>
            <w:vAlign w:val="center"/>
          </w:tcPr>
          <w:p w14:paraId="7A308462" w14:textId="77777777" w:rsidR="00A45237" w:rsidRPr="00A45237" w:rsidRDefault="00A45237" w:rsidP="00A45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45237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53AC7F" w14:textId="116B7BAA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F0D5895" w14:textId="6373F016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E0C1ACE" w14:textId="71CE7932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49950</w:t>
            </w:r>
          </w:p>
        </w:tc>
        <w:tc>
          <w:tcPr>
            <w:tcW w:w="534" w:type="pct"/>
            <w:vAlign w:val="center"/>
          </w:tcPr>
          <w:p w14:paraId="416D2009" w14:textId="190C6103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583" w:type="pct"/>
            <w:vAlign w:val="center"/>
          </w:tcPr>
          <w:p w14:paraId="1272D2E3" w14:textId="17E6A218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A110B3B" w14:textId="118BF036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EARY-20170525142418M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AE8BC2F" w14:textId="408AFE8A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ES17900882/FR17900486</w:t>
            </w:r>
          </w:p>
        </w:tc>
      </w:tr>
      <w:tr w:rsidR="00A45237" w:rsidRPr="00D95B6B" w14:paraId="11DA5187" w14:textId="77777777" w:rsidTr="00F5049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60A06673" w14:textId="77777777" w:rsidR="00A45237" w:rsidRPr="00A45237" w:rsidRDefault="00A45237" w:rsidP="00A45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72D36" w14:textId="3DE371B0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E2584" w14:textId="598D4C65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21BEE" w14:textId="1CB8A845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A0677A3" w14:textId="731C0FEB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528A3ED" w14:textId="169B94B2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3256A4D" w14:textId="69A440E9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EARY-20170525142418M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BF672" w14:textId="5D5B1916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ES17900882/FR17900486</w:t>
            </w:r>
          </w:p>
        </w:tc>
      </w:tr>
      <w:tr w:rsidR="00A45237" w:rsidRPr="00D95B6B" w14:paraId="7C104F3C" w14:textId="77777777" w:rsidTr="00F50492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77777777" w:rsidR="00A45237" w:rsidRPr="00A45237" w:rsidRDefault="00A45237" w:rsidP="00A452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45237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0EC25E2B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1A359C8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02B83669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364000</w:t>
            </w:r>
          </w:p>
        </w:tc>
        <w:tc>
          <w:tcPr>
            <w:tcW w:w="534" w:type="pct"/>
            <w:vAlign w:val="center"/>
          </w:tcPr>
          <w:p w14:paraId="67F016F7" w14:textId="700C0B12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2949</w:t>
            </w:r>
          </w:p>
        </w:tc>
        <w:tc>
          <w:tcPr>
            <w:tcW w:w="583" w:type="pct"/>
            <w:vAlign w:val="center"/>
          </w:tcPr>
          <w:p w14:paraId="00ADFE6A" w14:textId="05E527EC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54A0A882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EARY-20170525142418M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26D68FB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ES17900931/FR17900507</w:t>
            </w:r>
          </w:p>
        </w:tc>
      </w:tr>
      <w:tr w:rsidR="00A45237" w:rsidRPr="00D95B6B" w14:paraId="180196B7" w14:textId="77777777" w:rsidTr="00F5049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6DD2F0D6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06E252C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C94E453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670807BC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3A1DB15B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2029C5C7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EARY-20170525142418M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D953556" w:rsidR="00A45237" w:rsidRPr="00D95B6B" w:rsidRDefault="00A45237" w:rsidP="00A4523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ES17900931/FR17900507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4048E51" w14:textId="77777777" w:rsidR="003F6A27" w:rsidRDefault="003F6A27">
      <w:pPr>
        <w:rPr>
          <w:rFonts w:cs="Arial"/>
          <w:sz w:val="20"/>
        </w:rPr>
      </w:pPr>
    </w:p>
    <w:p w14:paraId="1460705A" w14:textId="77777777" w:rsidR="00D0080C" w:rsidRDefault="00D0080C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62313238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080C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62AA59B1" w:rsidR="00D0080C" w:rsidRPr="000F5377" w:rsidRDefault="00D0080C" w:rsidP="00D008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1FE2A6D2" w14:textId="3C3FC912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EARY-20170525142418M</w:t>
            </w:r>
          </w:p>
        </w:tc>
        <w:tc>
          <w:tcPr>
            <w:tcW w:w="551" w:type="pct"/>
            <w:vAlign w:val="center"/>
          </w:tcPr>
          <w:p w14:paraId="55268FB8" w14:textId="76119559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vAlign w:val="center"/>
          </w:tcPr>
          <w:p w14:paraId="43645FFC" w14:textId="1B9B610F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18122.1</w:t>
            </w:r>
          </w:p>
        </w:tc>
        <w:tc>
          <w:tcPr>
            <w:tcW w:w="1019" w:type="pct"/>
            <w:vAlign w:val="center"/>
          </w:tcPr>
          <w:p w14:paraId="7CC30DBA" w14:textId="32E73B51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61F287D6" w14:textId="6BDB551C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D0080C" w:rsidRPr="00DF315A" w14:paraId="421EA64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8B8100B" w14:textId="585D0656" w:rsidR="00D0080C" w:rsidRPr="000F5377" w:rsidRDefault="00D0080C" w:rsidP="00D008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284C4BB7" w14:textId="03C8F221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EARY-20170525142418M</w:t>
            </w:r>
          </w:p>
        </w:tc>
        <w:tc>
          <w:tcPr>
            <w:tcW w:w="551" w:type="pct"/>
            <w:vAlign w:val="center"/>
          </w:tcPr>
          <w:p w14:paraId="12017D88" w14:textId="4EFD8A25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61" w:type="pct"/>
            <w:vAlign w:val="center"/>
          </w:tcPr>
          <w:p w14:paraId="5E3979E9" w14:textId="6FA98315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25804.6</w:t>
            </w:r>
          </w:p>
        </w:tc>
        <w:tc>
          <w:tcPr>
            <w:tcW w:w="1019" w:type="pct"/>
            <w:vAlign w:val="center"/>
          </w:tcPr>
          <w:p w14:paraId="5E06BFA0" w14:textId="5516AE12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43F2511D" w14:textId="6220C2AD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D0080C" w:rsidRPr="00DF315A" w14:paraId="38CD391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3E26614" w14:textId="1DD95465" w:rsidR="00D0080C" w:rsidRPr="000F5377" w:rsidRDefault="00D0080C" w:rsidP="00D008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4F73030D" w14:textId="35876F99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EARY-20170525142418M</w:t>
            </w:r>
          </w:p>
        </w:tc>
        <w:tc>
          <w:tcPr>
            <w:tcW w:w="551" w:type="pct"/>
            <w:vAlign w:val="center"/>
          </w:tcPr>
          <w:p w14:paraId="0A48F83F" w14:textId="27D1104F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661" w:type="pct"/>
            <w:vAlign w:val="center"/>
          </w:tcPr>
          <w:p w14:paraId="2C68394B" w14:textId="1A6B645E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33543.5</w:t>
            </w:r>
          </w:p>
        </w:tc>
        <w:tc>
          <w:tcPr>
            <w:tcW w:w="1019" w:type="pct"/>
            <w:vAlign w:val="center"/>
          </w:tcPr>
          <w:p w14:paraId="356AB2C3" w14:textId="24F6306F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5958A560" w14:textId="13ACD457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D0080C" w:rsidRPr="00DF315A" w14:paraId="7DF57C9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414837F" w14:textId="685AC20E" w:rsidR="00D0080C" w:rsidRPr="000F5377" w:rsidRDefault="00D0080C" w:rsidP="00D008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12056BF1" w14:textId="7CD3729E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EARY-20170525142418M</w:t>
            </w:r>
          </w:p>
        </w:tc>
        <w:tc>
          <w:tcPr>
            <w:tcW w:w="551" w:type="pct"/>
            <w:vAlign w:val="center"/>
          </w:tcPr>
          <w:p w14:paraId="750AB6FE" w14:textId="56E107F1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661" w:type="pct"/>
            <w:vAlign w:val="center"/>
          </w:tcPr>
          <w:p w14:paraId="371B2230" w14:textId="11FA7BCD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42975.9</w:t>
            </w:r>
          </w:p>
        </w:tc>
        <w:tc>
          <w:tcPr>
            <w:tcW w:w="1019" w:type="pct"/>
            <w:vAlign w:val="center"/>
          </w:tcPr>
          <w:p w14:paraId="26FB6547" w14:textId="516C1361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15692678" w14:textId="3A305B03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D0080C" w:rsidRPr="00DF315A" w14:paraId="07973A1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DBAADFD" w14:textId="6C2055B5" w:rsidR="00D0080C" w:rsidRPr="000F5377" w:rsidRDefault="00D0080C" w:rsidP="00D008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0DB18EAB" w14:textId="2F84F5DE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EARY-20170525142418M</w:t>
            </w:r>
          </w:p>
        </w:tc>
        <w:tc>
          <w:tcPr>
            <w:tcW w:w="551" w:type="pct"/>
            <w:vAlign w:val="center"/>
          </w:tcPr>
          <w:p w14:paraId="6FBADBBC" w14:textId="1AD91BE5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61" w:type="pct"/>
            <w:vAlign w:val="center"/>
          </w:tcPr>
          <w:p w14:paraId="6E8C9C2D" w14:textId="160FD64B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15212.7</w:t>
            </w:r>
          </w:p>
        </w:tc>
        <w:tc>
          <w:tcPr>
            <w:tcW w:w="1019" w:type="pct"/>
            <w:vAlign w:val="center"/>
          </w:tcPr>
          <w:p w14:paraId="2350654F" w14:textId="789CB443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5E4B3E05" w14:textId="2EBC774F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D0080C" w:rsidRPr="00DF315A" w14:paraId="44BC2EF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A2BDAE1" w14:textId="0F39ED0A" w:rsidR="00D0080C" w:rsidRPr="000F5377" w:rsidRDefault="00D0080C" w:rsidP="00D008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5F78CA05" w14:textId="3C475C38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EARY-20170525142418M</w:t>
            </w:r>
          </w:p>
        </w:tc>
        <w:tc>
          <w:tcPr>
            <w:tcW w:w="551" w:type="pct"/>
            <w:vAlign w:val="center"/>
          </w:tcPr>
          <w:p w14:paraId="37EB0B51" w14:textId="18A9A40B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4F1DF2AC" w14:textId="3F06E95A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13379.8</w:t>
            </w:r>
          </w:p>
        </w:tc>
        <w:tc>
          <w:tcPr>
            <w:tcW w:w="1019" w:type="pct"/>
            <w:vAlign w:val="center"/>
          </w:tcPr>
          <w:p w14:paraId="4AF39EEE" w14:textId="0732F3BF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7F24E042" w14:textId="48BD95E4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D0080C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C2C2BD0" w:rsidR="00D0080C" w:rsidRPr="000F5377" w:rsidRDefault="00D0080C" w:rsidP="00D008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7F5E8387" w14:textId="35999830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EARY-20170525142418M</w:t>
            </w:r>
          </w:p>
        </w:tc>
        <w:tc>
          <w:tcPr>
            <w:tcW w:w="551" w:type="pct"/>
            <w:vAlign w:val="center"/>
          </w:tcPr>
          <w:p w14:paraId="67E8E127" w14:textId="60704A2B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61" w:type="pct"/>
            <w:vAlign w:val="center"/>
          </w:tcPr>
          <w:p w14:paraId="6C1292F8" w14:textId="4EDA4091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23669.5</w:t>
            </w:r>
          </w:p>
        </w:tc>
        <w:tc>
          <w:tcPr>
            <w:tcW w:w="1019" w:type="pct"/>
            <w:vAlign w:val="center"/>
          </w:tcPr>
          <w:p w14:paraId="1F9D3353" w14:textId="25EBD890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6CC6BB1C" w14:textId="63DFD6A4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D0080C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1D3A329D" w:rsidR="00D0080C" w:rsidRPr="000F5377" w:rsidRDefault="00D0080C" w:rsidP="00D008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2FAA0519" w14:textId="5CB46D20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EARY-20170525142418M</w:t>
            </w:r>
          </w:p>
        </w:tc>
        <w:tc>
          <w:tcPr>
            <w:tcW w:w="551" w:type="pct"/>
            <w:vAlign w:val="center"/>
          </w:tcPr>
          <w:p w14:paraId="28924C1A" w14:textId="10CB5864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661" w:type="pct"/>
            <w:vAlign w:val="center"/>
          </w:tcPr>
          <w:p w14:paraId="0F7E47E2" w14:textId="640AC027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43492.4</w:t>
            </w:r>
          </w:p>
        </w:tc>
        <w:tc>
          <w:tcPr>
            <w:tcW w:w="1019" w:type="pct"/>
            <w:vAlign w:val="center"/>
          </w:tcPr>
          <w:p w14:paraId="7A9852AF" w14:textId="0B7A917B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40A8FC82" w14:textId="782BD214" w:rsidR="00D0080C" w:rsidRPr="00A63ECB" w:rsidRDefault="00D0080C" w:rsidP="00D008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945C0DB" w:rsidR="00EB524D" w:rsidRPr="000F5377" w:rsidRDefault="003F6A2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47B84C29" w14:textId="7A71C2A9" w:rsidR="0036413A" w:rsidRDefault="003F6A27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3"/>
        <w:gridCol w:w="947"/>
        <w:gridCol w:w="910"/>
        <w:gridCol w:w="910"/>
        <w:gridCol w:w="910"/>
      </w:tblGrid>
      <w:tr w:rsidR="00044518" w:rsidRPr="008E79C6" w14:paraId="4E07D1A7" w14:textId="77777777" w:rsidTr="00044518">
        <w:trPr>
          <w:cantSplit/>
          <w:trHeight w:val="331"/>
          <w:tblHeader/>
        </w:trPr>
        <w:tc>
          <w:tcPr>
            <w:tcW w:w="3707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4518" w:rsidRPr="00454106" w:rsidRDefault="00044518" w:rsidP="0004451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93" w:type="pct"/>
            <w:gridSpan w:val="4"/>
            <w:shd w:val="clear" w:color="auto" w:fill="auto"/>
            <w:noWrap/>
            <w:vAlign w:val="center"/>
          </w:tcPr>
          <w:p w14:paraId="3276C5F5" w14:textId="162E1EF8" w:rsidR="00044518" w:rsidRPr="00454106" w:rsidRDefault="00044518" w:rsidP="0004451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4518" w:rsidRPr="008E79C6" w14:paraId="14286B87" w14:textId="77777777" w:rsidTr="00044518">
        <w:trPr>
          <w:cantSplit/>
          <w:trHeight w:val="331"/>
          <w:tblHeader/>
        </w:trPr>
        <w:tc>
          <w:tcPr>
            <w:tcW w:w="3707" w:type="pct"/>
            <w:vMerge/>
            <w:shd w:val="clear" w:color="auto" w:fill="auto"/>
            <w:noWrap/>
            <w:vAlign w:val="center"/>
          </w:tcPr>
          <w:p w14:paraId="1D02BF93" w14:textId="77777777" w:rsidR="00044518" w:rsidRPr="00454106" w:rsidRDefault="00044518" w:rsidP="0004451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0D7C1DF5" w14:textId="57F5E435" w:rsidR="00044518" w:rsidRPr="00454106" w:rsidRDefault="00044518" w:rsidP="0004451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</w:t>
            </w:r>
            <w:r w:rsidRPr="003F6A27">
              <w:rPr>
                <w:rFonts w:eastAsia="Calibri" w:cs="Arial"/>
                <w:b/>
                <w:bCs/>
                <w:sz w:val="20"/>
              </w:rPr>
              <w:t>**</w:t>
            </w:r>
          </w:p>
        </w:tc>
        <w:tc>
          <w:tcPr>
            <w:tcW w:w="320" w:type="pct"/>
            <w:vAlign w:val="center"/>
          </w:tcPr>
          <w:p w14:paraId="623369D2" w14:textId="41403E0F" w:rsidR="00044518" w:rsidRDefault="00044518" w:rsidP="0004451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TOP2</w:t>
            </w:r>
            <w:r w:rsidRPr="003F6A27">
              <w:rPr>
                <w:rFonts w:eastAsia="Calibri" w:cs="Arial"/>
                <w:b/>
                <w:bCs/>
                <w:sz w:val="20"/>
              </w:rPr>
              <w:t>**</w:t>
            </w:r>
          </w:p>
        </w:tc>
        <w:tc>
          <w:tcPr>
            <w:tcW w:w="320" w:type="pct"/>
            <w:vAlign w:val="center"/>
          </w:tcPr>
          <w:p w14:paraId="60546A86" w14:textId="169DC149" w:rsidR="00044518" w:rsidRDefault="00044518" w:rsidP="0004451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TOP3</w:t>
            </w:r>
            <w:r w:rsidRPr="003F6A27">
              <w:rPr>
                <w:rFonts w:eastAsia="Calibri" w:cs="Arial"/>
                <w:b/>
                <w:bCs/>
                <w:sz w:val="20"/>
              </w:rPr>
              <w:t>**</w:t>
            </w:r>
          </w:p>
        </w:tc>
        <w:tc>
          <w:tcPr>
            <w:tcW w:w="320" w:type="pct"/>
            <w:vAlign w:val="center"/>
          </w:tcPr>
          <w:p w14:paraId="6D95F247" w14:textId="6440E9A5" w:rsidR="00044518" w:rsidRPr="00454106" w:rsidRDefault="00044518" w:rsidP="0004451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  <w:r w:rsidRPr="003F6A27">
              <w:rPr>
                <w:rFonts w:eastAsia="Calibri" w:cs="Arial"/>
                <w:b/>
                <w:bCs/>
                <w:sz w:val="20"/>
              </w:rPr>
              <w:t>*</w:t>
            </w:r>
          </w:p>
        </w:tc>
      </w:tr>
      <w:tr w:rsidR="00044518" w:rsidRPr="008E79C6" w14:paraId="2D6C93F5" w14:textId="77777777" w:rsidTr="00044518">
        <w:trPr>
          <w:trHeight w:val="331"/>
        </w:trPr>
        <w:tc>
          <w:tcPr>
            <w:tcW w:w="3707" w:type="pct"/>
            <w:shd w:val="clear" w:color="auto" w:fill="auto"/>
            <w:noWrap/>
            <w:vAlign w:val="center"/>
          </w:tcPr>
          <w:p w14:paraId="7712816A" w14:textId="77777777" w:rsidR="00044518" w:rsidRPr="008E79C6" w:rsidRDefault="00044518" w:rsidP="0004451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1BFBC901" w14:textId="3CD6011B" w:rsidR="00044518" w:rsidRPr="008E79C6" w:rsidRDefault="00044518" w:rsidP="000445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74F1F661" w14:textId="09A2925F" w:rsidR="00044518" w:rsidRPr="008E79C6" w:rsidRDefault="00044518" w:rsidP="000445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64BDA6EF" w14:textId="0EA922A3" w:rsidR="00044518" w:rsidRPr="008E79C6" w:rsidRDefault="00044518" w:rsidP="000445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255AEAD4" w14:textId="3D0CC258" w:rsidR="00044518" w:rsidRPr="008E79C6" w:rsidRDefault="00044518" w:rsidP="000445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044518" w:rsidRPr="008E79C6" w14:paraId="3C1A66B1" w14:textId="77777777" w:rsidTr="00044518">
        <w:trPr>
          <w:trHeight w:val="331"/>
        </w:trPr>
        <w:tc>
          <w:tcPr>
            <w:tcW w:w="3707" w:type="pct"/>
            <w:shd w:val="clear" w:color="auto" w:fill="auto"/>
            <w:noWrap/>
            <w:vAlign w:val="center"/>
          </w:tcPr>
          <w:p w14:paraId="27DF9CBF" w14:textId="77777777" w:rsidR="00044518" w:rsidRPr="008E79C6" w:rsidRDefault="00044518" w:rsidP="0004451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488D0588" w14:textId="7AFFB319" w:rsidR="00044518" w:rsidRPr="008E79C6" w:rsidRDefault="00044518" w:rsidP="000445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20" w:type="pct"/>
            <w:vAlign w:val="center"/>
          </w:tcPr>
          <w:p w14:paraId="09B3644D" w14:textId="3E86C47D" w:rsidR="00044518" w:rsidRDefault="00044518" w:rsidP="000445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20" w:type="pct"/>
            <w:vAlign w:val="center"/>
          </w:tcPr>
          <w:p w14:paraId="2E374465" w14:textId="532CB35F" w:rsidR="00044518" w:rsidRDefault="00044518" w:rsidP="000445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20" w:type="pct"/>
            <w:vAlign w:val="center"/>
          </w:tcPr>
          <w:p w14:paraId="651A0A72" w14:textId="1ED193EE" w:rsidR="00044518" w:rsidRPr="008E79C6" w:rsidRDefault="00044518" w:rsidP="000445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0A6CEC35" w14:textId="1A98795A" w:rsidR="003F6A27" w:rsidRPr="003F6A27" w:rsidRDefault="003F6A27" w:rsidP="003F6A27">
      <w:pPr>
        <w:autoSpaceDE w:val="0"/>
        <w:autoSpaceDN w:val="0"/>
        <w:adjustRightInd w:val="0"/>
        <w:rPr>
          <w:rFonts w:eastAsia="Calibri" w:cs="Arial"/>
          <w:sz w:val="20"/>
        </w:rPr>
      </w:pPr>
      <w:r w:rsidRPr="003F6A27">
        <w:rPr>
          <w:rFonts w:eastAsia="Calibri" w:cs="Arial"/>
          <w:b/>
          <w:bCs/>
          <w:sz w:val="20"/>
        </w:rPr>
        <w:t xml:space="preserve">* </w:t>
      </w:r>
      <w:r w:rsidRPr="003F6A27">
        <w:rPr>
          <w:rFonts w:eastAsia="Calibri" w:cs="Arial"/>
          <w:sz w:val="20"/>
        </w:rPr>
        <w:t>Allocated Catches registered in the logbook do not include information regarding the towing vessel and destination farm. This PNC is related to all allocated cat</w:t>
      </w:r>
      <w:r w:rsidR="00442C77">
        <w:rPr>
          <w:rFonts w:eastAsia="Calibri" w:cs="Arial"/>
          <w:sz w:val="20"/>
        </w:rPr>
        <w:t>ch registers of the JFO 2017-014</w:t>
      </w:r>
      <w:r w:rsidRPr="003F6A27">
        <w:rPr>
          <w:rFonts w:eastAsia="Calibri" w:cs="Arial"/>
          <w:sz w:val="20"/>
        </w:rPr>
        <w:t>.</w:t>
      </w:r>
    </w:p>
    <w:p w14:paraId="0FAE702B" w14:textId="77777777" w:rsidR="003F6A27" w:rsidRPr="003F6A27" w:rsidRDefault="003F6A27" w:rsidP="003F6A27">
      <w:pPr>
        <w:autoSpaceDE w:val="0"/>
        <w:autoSpaceDN w:val="0"/>
        <w:adjustRightInd w:val="0"/>
        <w:rPr>
          <w:rFonts w:eastAsia="Calibri" w:cs="Arial"/>
          <w:sz w:val="20"/>
        </w:rPr>
      </w:pPr>
      <w:r w:rsidRPr="003F6A27">
        <w:rPr>
          <w:rFonts w:eastAsia="Calibri" w:cs="Arial"/>
          <w:b/>
          <w:bCs/>
          <w:sz w:val="20"/>
        </w:rPr>
        <w:t xml:space="preserve">** </w:t>
      </w:r>
      <w:r w:rsidRPr="003F6A27">
        <w:rPr>
          <w:rFonts w:eastAsia="Calibri" w:cs="Arial"/>
          <w:sz w:val="20"/>
        </w:rPr>
        <w:t>Cage Reference Number is not according with ICCAT 2014-04 Recommendations as it has an R at the end.</w:t>
      </w:r>
    </w:p>
    <w:p w14:paraId="3211DCF7" w14:textId="24BF5E77" w:rsidR="003F6A27" w:rsidRPr="003F6A27" w:rsidRDefault="003F6A27" w:rsidP="003F6A27">
      <w:pPr>
        <w:autoSpaceDE w:val="0"/>
        <w:autoSpaceDN w:val="0"/>
        <w:adjustRightInd w:val="0"/>
        <w:rPr>
          <w:rFonts w:eastAsia="Calibri" w:cs="Arial"/>
          <w:sz w:val="20"/>
        </w:rPr>
      </w:pPr>
      <w:r w:rsidRPr="003F6A27">
        <w:rPr>
          <w:rFonts w:eastAsia="Calibri" w:cs="Arial"/>
          <w:sz w:val="20"/>
        </w:rPr>
        <w:t xml:space="preserve">The </w:t>
      </w:r>
      <w:r w:rsidR="00044518">
        <w:rPr>
          <w:rFonts w:eastAsia="Calibri" w:cs="Arial"/>
          <w:sz w:val="20"/>
        </w:rPr>
        <w:t>t</w:t>
      </w:r>
      <w:r w:rsidR="004652CC">
        <w:rPr>
          <w:rFonts w:eastAsia="Calibri" w:cs="Arial"/>
          <w:sz w:val="20"/>
        </w:rPr>
        <w:t>owing vessels and c</w:t>
      </w:r>
      <w:r w:rsidRPr="003F6A27">
        <w:rPr>
          <w:rFonts w:eastAsia="Calibri" w:cs="Arial"/>
          <w:sz w:val="20"/>
        </w:rPr>
        <w:t xml:space="preserve">age </w:t>
      </w:r>
      <w:r w:rsidR="004652CC">
        <w:rPr>
          <w:rFonts w:eastAsia="Calibri" w:cs="Arial"/>
          <w:sz w:val="20"/>
        </w:rPr>
        <w:t>r</w:t>
      </w:r>
      <w:r w:rsidRPr="003F6A27">
        <w:rPr>
          <w:rFonts w:eastAsia="Calibri" w:cs="Arial"/>
          <w:sz w:val="20"/>
        </w:rPr>
        <w:t xml:space="preserve">eference </w:t>
      </w:r>
      <w:r w:rsidR="004652CC">
        <w:rPr>
          <w:rFonts w:eastAsia="Calibri" w:cs="Arial"/>
          <w:sz w:val="20"/>
        </w:rPr>
        <w:t>n</w:t>
      </w:r>
      <w:r w:rsidRPr="003F6A27">
        <w:rPr>
          <w:rFonts w:eastAsia="Calibri" w:cs="Arial"/>
          <w:sz w:val="20"/>
        </w:rPr>
        <w:t xml:space="preserve">umbers used during </w:t>
      </w:r>
      <w:r w:rsidR="00442C77">
        <w:rPr>
          <w:rFonts w:eastAsia="Calibri" w:cs="Arial"/>
          <w:sz w:val="20"/>
        </w:rPr>
        <w:t xml:space="preserve">Nuevo Panchilleta </w:t>
      </w:r>
      <w:r w:rsidRPr="003F6A27">
        <w:rPr>
          <w:rFonts w:eastAsia="Calibri" w:cs="Arial"/>
          <w:sz w:val="20"/>
        </w:rPr>
        <w:t xml:space="preserve">transfer </w:t>
      </w:r>
      <w:r w:rsidR="00442C77">
        <w:rPr>
          <w:rFonts w:eastAsia="Calibri" w:cs="Arial"/>
          <w:sz w:val="20"/>
        </w:rPr>
        <w:t>o</w:t>
      </w:r>
      <w:r w:rsidRPr="003F6A27">
        <w:rPr>
          <w:rFonts w:eastAsia="Calibri" w:cs="Arial"/>
          <w:sz w:val="20"/>
        </w:rPr>
        <w:t>perations were:</w:t>
      </w:r>
    </w:p>
    <w:p w14:paraId="7256C42C" w14:textId="74EA13AF" w:rsidR="003F6A27" w:rsidRPr="00044518" w:rsidRDefault="00044518" w:rsidP="003F6A27">
      <w:pPr>
        <w:autoSpaceDE w:val="0"/>
        <w:autoSpaceDN w:val="0"/>
        <w:adjustRightInd w:val="0"/>
        <w:rPr>
          <w:rFonts w:eastAsia="Calibri" w:cs="Arial"/>
          <w:sz w:val="20"/>
        </w:rPr>
      </w:pPr>
      <w:r w:rsidRPr="00044518">
        <w:rPr>
          <w:rFonts w:eastAsia="Calibri" w:cs="Arial"/>
          <w:sz w:val="20"/>
        </w:rPr>
        <w:t xml:space="preserve">TOP1: </w:t>
      </w:r>
      <w:r w:rsidR="004652CC" w:rsidRPr="00044518">
        <w:rPr>
          <w:rFonts w:eastAsia="Calibri" w:cs="Arial"/>
          <w:sz w:val="20"/>
        </w:rPr>
        <w:t xml:space="preserve">Ikara - </w:t>
      </w:r>
      <w:r w:rsidR="00442C77" w:rsidRPr="00044518">
        <w:rPr>
          <w:rFonts w:eastAsia="Calibri" w:cs="Arial"/>
          <w:sz w:val="20"/>
        </w:rPr>
        <w:t>27/05/2017 - ESP-027</w:t>
      </w:r>
      <w:r w:rsidR="003F6A27" w:rsidRPr="00044518">
        <w:rPr>
          <w:rFonts w:eastAsia="Calibri" w:cs="Arial"/>
          <w:sz w:val="20"/>
        </w:rPr>
        <w:t>R</w:t>
      </w:r>
    </w:p>
    <w:p w14:paraId="4DCFC1E1" w14:textId="5302080D" w:rsidR="00442C77" w:rsidRPr="00044518" w:rsidRDefault="00044518" w:rsidP="00442C77">
      <w:pPr>
        <w:autoSpaceDE w:val="0"/>
        <w:autoSpaceDN w:val="0"/>
        <w:adjustRightInd w:val="0"/>
        <w:rPr>
          <w:rFonts w:eastAsia="Calibri" w:cs="Arial"/>
          <w:sz w:val="20"/>
        </w:rPr>
      </w:pPr>
      <w:r w:rsidRPr="00044518">
        <w:rPr>
          <w:rFonts w:eastAsia="Calibri" w:cs="Arial"/>
          <w:sz w:val="20"/>
        </w:rPr>
        <w:t xml:space="preserve">TOP2: </w:t>
      </w:r>
      <w:r w:rsidR="004652CC" w:rsidRPr="00044518">
        <w:rPr>
          <w:rFonts w:eastAsia="Calibri" w:cs="Arial"/>
          <w:sz w:val="20"/>
        </w:rPr>
        <w:t xml:space="preserve">Pau LL - </w:t>
      </w:r>
      <w:r w:rsidR="00442C77" w:rsidRPr="00044518">
        <w:rPr>
          <w:rFonts w:eastAsia="Calibri" w:cs="Arial"/>
          <w:sz w:val="20"/>
        </w:rPr>
        <w:t>29/05/2017 - ESP-025R</w:t>
      </w:r>
    </w:p>
    <w:p w14:paraId="0A07FE68" w14:textId="1B10F76E" w:rsidR="00442C77" w:rsidRPr="00F50492" w:rsidRDefault="00044518" w:rsidP="00442C77">
      <w:pPr>
        <w:autoSpaceDE w:val="0"/>
        <w:autoSpaceDN w:val="0"/>
        <w:adjustRightInd w:val="0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TOP3: </w:t>
      </w:r>
      <w:r w:rsidR="004652CC" w:rsidRPr="00F50492">
        <w:rPr>
          <w:rFonts w:eastAsia="Calibri" w:cs="Arial"/>
          <w:sz w:val="20"/>
        </w:rPr>
        <w:t xml:space="preserve">L’ Arenal - </w:t>
      </w:r>
      <w:r w:rsidR="002A7894">
        <w:rPr>
          <w:rFonts w:eastAsia="Calibri" w:cs="Arial"/>
          <w:sz w:val="20"/>
        </w:rPr>
        <w:t>31/05/2017 - ESP-023</w:t>
      </w:r>
      <w:r w:rsidR="00442C77" w:rsidRPr="00F50492">
        <w:rPr>
          <w:rFonts w:eastAsia="Calibri" w:cs="Arial"/>
          <w:sz w:val="20"/>
        </w:rPr>
        <w:t>R</w:t>
      </w:r>
    </w:p>
    <w:p w14:paraId="6D3E6C97" w14:textId="77777777" w:rsidR="003F6A27" w:rsidRPr="00F50492" w:rsidRDefault="003F6A27">
      <w:pPr>
        <w:rPr>
          <w:i/>
          <w:sz w:val="20"/>
        </w:rPr>
      </w:pPr>
      <w:r w:rsidRPr="00F50492">
        <w:rPr>
          <w:i/>
          <w:sz w:val="20"/>
        </w:rPr>
        <w:br w:type="page"/>
      </w:r>
    </w:p>
    <w:p w14:paraId="262490F1" w14:textId="68E9D28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6"/>
        <w:gridCol w:w="728"/>
        <w:gridCol w:w="728"/>
        <w:gridCol w:w="728"/>
        <w:gridCol w:w="862"/>
        <w:gridCol w:w="1650"/>
        <w:gridCol w:w="1249"/>
        <w:gridCol w:w="944"/>
        <w:gridCol w:w="1846"/>
        <w:gridCol w:w="1132"/>
        <w:gridCol w:w="3117"/>
      </w:tblGrid>
      <w:tr w:rsidR="00954546" w:rsidRPr="00F43972" w14:paraId="4A1A09A0" w14:textId="77777777" w:rsidTr="001F6D39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0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1F6D39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0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F6D39" w:rsidRPr="00F43972" w14:paraId="2ACE8E7D" w14:textId="77777777" w:rsidTr="001F6D39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355B71D" w:rsidR="001F6D39" w:rsidRPr="000F5377" w:rsidRDefault="001F6D39" w:rsidP="001F6D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19AD35E6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08:49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29D9EF5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2F8C0C7A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38.77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40E6CC16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0.86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62A82211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31A08031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62631EFF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0EA6DA5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41B3EF02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07B17A5D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Cage reference number is not according with ICCAT recommendations. The cage reference used was ESP-027R.</w:t>
            </w:r>
          </w:p>
        </w:tc>
      </w:tr>
      <w:tr w:rsidR="001F6D39" w:rsidRPr="00F43972" w14:paraId="796DAB95" w14:textId="77777777" w:rsidTr="001F6D39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447CC" w14:textId="0B706C35" w:rsidR="001F6D39" w:rsidRPr="000F5377" w:rsidRDefault="001F6D39" w:rsidP="001F6D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30725" w14:textId="12AAA478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5EC76" w14:textId="02C7D502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D326D" w14:textId="7DFDA4AF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38.95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444FB" w14:textId="541A48A0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0.94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732AB" w14:textId="162DAA3A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F89AA" w14:textId="1416064E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50F36F" w14:textId="1219B9C2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B766" w14:textId="66B0FC54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A83D" w14:textId="224C9595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DA04" w14:textId="7BF961DC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Cage reference number is not according with ICCAT recommendations. The cage reference used was ESP-025R.</w:t>
            </w:r>
          </w:p>
        </w:tc>
      </w:tr>
      <w:tr w:rsidR="001F6D39" w:rsidRPr="00F43972" w14:paraId="66631DEF" w14:textId="77777777" w:rsidTr="001F6D39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0197D" w14:textId="0CB455CC" w:rsidR="001F6D39" w:rsidRPr="000F5377" w:rsidRDefault="001F6D39" w:rsidP="001F6D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E7054" w14:textId="6F4E44B2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82EE4" w14:textId="3FED2E44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BD2A5" w14:textId="79BBA23A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DA7C" w14:textId="24E29A51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0.99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C69905" w14:textId="4DC392FD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L'ARENAL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923B6" w14:textId="6845497E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0C0796" w14:textId="2B7B8D62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EA7683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BD2BD" w14:textId="18921A99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A747" w14:textId="4E42E5E2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2A22" w14:textId="1A014272" w:rsidR="001F6D39" w:rsidRPr="000F5377" w:rsidRDefault="001F6D39" w:rsidP="001F6D39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Cage reference number is not according with ICCAT recommendations. The cage reference used was ESP-023R.</w:t>
            </w: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0AF5B60E" w14:textId="77777777" w:rsidR="006F38ED" w:rsidRDefault="006F38ED" w:rsidP="00AC095A">
      <w:pPr>
        <w:pStyle w:val="BodyText"/>
        <w:spacing w:line="240" w:lineRule="atLeast"/>
        <w:rPr>
          <w:rFonts w:cs="Arial"/>
          <w:sz w:val="20"/>
        </w:rPr>
      </w:pPr>
    </w:p>
    <w:p w14:paraId="0F55F342" w14:textId="77777777" w:rsidR="006F38ED" w:rsidRDefault="006F38ED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BA0E72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A0E72" w14:paraId="41933460" w14:textId="77777777" w:rsidTr="00BA0E72">
        <w:trPr>
          <w:trHeight w:val="340"/>
        </w:trPr>
        <w:tc>
          <w:tcPr>
            <w:tcW w:w="515" w:type="pct"/>
            <w:vAlign w:val="center"/>
          </w:tcPr>
          <w:p w14:paraId="5C707B86" w14:textId="3B0A9B41" w:rsidR="00BA0E72" w:rsidRPr="00D52FB0" w:rsidRDefault="00BA0E72" w:rsidP="00BA0E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20F2EF12" w:rsidR="00BA0E72" w:rsidRPr="00D52FB0" w:rsidRDefault="00BA0E72" w:rsidP="00BA0E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0C0E400" w14:textId="22CA52F1" w:rsidR="00BA0E72" w:rsidRPr="00D52FB0" w:rsidRDefault="00BA0E72" w:rsidP="00BA0E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2F7B808" w14:textId="46DCB361" w:rsidR="00BA0E72" w:rsidRPr="00D52FB0" w:rsidRDefault="00BA0E72" w:rsidP="00BA0E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45BD131" w14:textId="1BDA6330" w:rsidR="00BA0E72" w:rsidRPr="00D52FB0" w:rsidRDefault="00BA0E72" w:rsidP="00BA0E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2" w:type="pct"/>
            <w:vAlign w:val="center"/>
          </w:tcPr>
          <w:p w14:paraId="417506D0" w14:textId="241BDED6" w:rsidR="00BA0E72" w:rsidRPr="00D52FB0" w:rsidRDefault="00BA0E72" w:rsidP="00BA0E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0E72" w14:paraId="1BBEC707" w14:textId="77777777" w:rsidTr="00BA0E72">
        <w:trPr>
          <w:trHeight w:val="340"/>
        </w:trPr>
        <w:tc>
          <w:tcPr>
            <w:tcW w:w="515" w:type="pct"/>
            <w:vAlign w:val="center"/>
          </w:tcPr>
          <w:p w14:paraId="474D2669" w14:textId="33601B56" w:rsidR="00BA0E72" w:rsidRPr="00D52FB0" w:rsidRDefault="00BA0E72" w:rsidP="00BA0E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75C75452" w14:textId="09058F15" w:rsidR="00BA0E72" w:rsidRPr="00D52FB0" w:rsidRDefault="00BA0E72" w:rsidP="00BA0E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AFAC73F" w14:textId="354ECE21" w:rsidR="00BA0E72" w:rsidRPr="00D52FB0" w:rsidRDefault="00BA0E72" w:rsidP="00BA0E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01BAA6AA" w14:textId="2B4695FD" w:rsidR="00BA0E72" w:rsidRPr="00D52FB0" w:rsidRDefault="00BA0E72" w:rsidP="00BA0E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0987516" w14:textId="4DF4E81F" w:rsidR="00BA0E72" w:rsidRPr="00D52FB0" w:rsidRDefault="00BA0E72" w:rsidP="00BA0E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2" w:type="pct"/>
            <w:vAlign w:val="center"/>
          </w:tcPr>
          <w:p w14:paraId="23D0C914" w14:textId="4779C59A" w:rsidR="00BA0E72" w:rsidRPr="00D52FB0" w:rsidRDefault="00BA0E72" w:rsidP="00BA0E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A0E72" w:rsidRPr="00A66865" w14:paraId="683AB436" w14:textId="77777777" w:rsidTr="00BA0E72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D5A1BBE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24E7174D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50759F31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B68F9CF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5446054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2BC6537A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42462443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517C0CC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B4C111F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039C940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3EA60CF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190C6C2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27D4AA8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01126204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464F8877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74330BAD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553F2DE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609914C6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BBEDFDF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4BA5F8FB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2972546B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3FB66F5F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54DB6022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7F03E345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5332D5FC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60481191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394D8907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41B11AB7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1671439E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123BBF72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192C30FD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4F6012B5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3BA7775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6E8EB532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453C3C7D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552D" w14:textId="044614EF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F9DAE" w14:textId="0F9DCCB9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0D947" w14:textId="33C39C04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C540D" w14:textId="724511E1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18011" w14:textId="5ECBC911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AE411" w14:textId="73CA2F54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70CD7658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58DC" w14:textId="12713BA5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2B468" w14:textId="1D09DAC5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FD45F" w14:textId="1E1A8964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30B24" w14:textId="7B15824A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9H8600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F3A9E" w14:textId="03343D3C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8B7BD" w14:textId="2E86A693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50897415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B00" w14:textId="405197DE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F1D99" w14:textId="153BE613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F652D" w14:textId="35F62791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94D16" w14:textId="3F58B626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F0162" w14:textId="4950ACCA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4F5E1" w14:textId="7EB10F05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56A6F087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1E13" w14:textId="5610EFD5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9990B" w14:textId="62CD9C56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1022D" w14:textId="04F386E8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D679E" w14:textId="0D8B28D5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CE820" w14:textId="2EAA2FD9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1D14B" w14:textId="699A26CE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0A20D32B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0003" w14:textId="0D8360B5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73840" w14:textId="0421AE37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5BBD3" w14:textId="1B2518C6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37FEC" w14:textId="79341E85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F3449" w14:textId="5F83D62A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5AD28" w14:textId="59CF8D91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5EA22FD3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C102" w14:textId="4A8793C4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63FE4" w14:textId="4E3C988C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E09AF" w14:textId="05B5249B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66215" w14:textId="1149F773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D7B80" w14:textId="5DA69F89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795FE" w14:textId="0A76E0A0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7941A634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A9EA" w14:textId="1B8C108C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03DF1" w14:textId="676389DF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5086B" w14:textId="70AD26FF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09762" w14:textId="3DBDEF8F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C7260" w14:textId="3A9C2295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CBCBE" w14:textId="0D9411A6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342EF1E3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6FF8" w14:textId="557DBC1A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GABRIELA Y MARIA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4806" w14:textId="53A626A2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ATEU0ESP01003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EDA3B" w14:textId="2824F1FD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6F149" w14:textId="2C644849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EAMU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34DEB" w14:textId="1E35D60A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10663" w14:textId="0475D7A3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0CBB98CD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56ED" w14:textId="2CC96870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L'ARENAL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D842F" w14:textId="45B86AC0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4E0DB" w14:textId="4EE42E54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30CF8" w14:textId="22D2198B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EA7683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57702" w14:textId="712AB8D8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37DBD" w14:textId="37DE42E2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5D6E1390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B7C" w14:textId="5F4680DA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6A190" w14:textId="2ECA1FA3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0F005" w14:textId="1B2C6E09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4E070" w14:textId="1285FD21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2DC76" w14:textId="394C94C2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0886A" w14:textId="64B8BA8E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2F429AB2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58F9" w14:textId="25020220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F243E" w14:textId="59184CF5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E4BEA" w14:textId="144D29D9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357B3" w14:textId="6F4B3150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86C6F" w14:textId="32AFAED8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4A248" w14:textId="1DD9CD5A" w:rsidR="00BA0E72" w:rsidRDefault="00BA0E72" w:rsidP="00BA0E72">
            <w:pPr>
              <w:rPr>
                <w:sz w:val="20"/>
              </w:rPr>
            </w:pPr>
          </w:p>
        </w:tc>
      </w:tr>
      <w:tr w:rsidR="00BA0E72" w:rsidRPr="00A66865" w14:paraId="53CCA3F7" w14:textId="77777777" w:rsidTr="00BA0E72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5FC7" w14:textId="7E420C26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82936" w14:textId="46D90E9B" w:rsidR="00BA0E72" w:rsidRDefault="00BA0E72" w:rsidP="00BA0E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1E73D" w14:textId="10123371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0FB49" w14:textId="254C3571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EA3039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4D731" w14:textId="77AAFD26" w:rsidR="00BA0E72" w:rsidRDefault="00BA0E72" w:rsidP="00BA0E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04B12" w14:textId="47A7C186" w:rsidR="00BA0E72" w:rsidRDefault="00BA0E72" w:rsidP="00BA0E72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BA0E72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9B804A1" w:rsidR="001E3222" w:rsidRDefault="00BA0E72" w:rsidP="00BA0E72">
            <w:pPr>
              <w:jc w:val="center"/>
              <w:rPr>
                <w:sz w:val="20"/>
                <w:highlight w:val="yellow"/>
              </w:rPr>
            </w:pPr>
            <w:r w:rsidRPr="00BA0E72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sz w:val="18"/>
          <w:szCs w:val="18"/>
        </w:rPr>
      </w:pPr>
    </w:p>
    <w:p w14:paraId="73964AE2" w14:textId="0E15DCC3" w:rsidR="00BA0E72" w:rsidRPr="00BA0E72" w:rsidRDefault="00BA0E72">
      <w:pPr>
        <w:rPr>
          <w:rFonts w:cs="Arial"/>
          <w:bCs/>
          <w:sz w:val="18"/>
          <w:szCs w:val="18"/>
        </w:rPr>
      </w:pPr>
      <w:r w:rsidRPr="00BA0E72">
        <w:rPr>
          <w:rFonts w:cs="Arial"/>
          <w:bCs/>
          <w:sz w:val="18"/>
          <w:szCs w:val="18"/>
        </w:rPr>
        <w:t xml:space="preserve">There were no </w:t>
      </w:r>
      <w:r w:rsidRPr="00BA0E72">
        <w:rPr>
          <w:sz w:val="20"/>
        </w:rPr>
        <w:t xml:space="preserve">vessels sighted </w:t>
      </w:r>
      <w:r>
        <w:rPr>
          <w:sz w:val="20"/>
        </w:rPr>
        <w:t xml:space="preserve">that were </w:t>
      </w:r>
      <w:r w:rsidRPr="00BA0E72">
        <w:rPr>
          <w:sz w:val="20"/>
        </w:rPr>
        <w:t>not involved in BFT operations</w:t>
      </w:r>
      <w:r>
        <w:rPr>
          <w:sz w:val="20"/>
        </w:rPr>
        <w:t>.</w:t>
      </w:r>
    </w:p>
    <w:sectPr w:rsidR="00BA0E72" w:rsidRPr="00BA0E72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3C7C5" w14:textId="77777777" w:rsidR="00E94E96" w:rsidRPr="00064508" w:rsidRDefault="00E94E96" w:rsidP="00064508">
      <w:r>
        <w:separator/>
      </w:r>
    </w:p>
  </w:endnote>
  <w:endnote w:type="continuationSeparator" w:id="0">
    <w:p w14:paraId="08ECFFD9" w14:textId="77777777" w:rsidR="00E94E96" w:rsidRPr="00064508" w:rsidRDefault="00E94E9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95BBB2" w14:textId="77777777" w:rsidR="00E94E96" w:rsidRPr="00064508" w:rsidRDefault="00E94E96" w:rsidP="00064508">
      <w:r>
        <w:separator/>
      </w:r>
    </w:p>
  </w:footnote>
  <w:footnote w:type="continuationSeparator" w:id="0">
    <w:p w14:paraId="44EDEAD7" w14:textId="77777777" w:rsidR="00E94E96" w:rsidRPr="00064508" w:rsidRDefault="00E94E9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4518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C7DCE"/>
    <w:rsid w:val="001D69BA"/>
    <w:rsid w:val="001E0745"/>
    <w:rsid w:val="001E1904"/>
    <w:rsid w:val="001E3222"/>
    <w:rsid w:val="001E7B13"/>
    <w:rsid w:val="001F6D39"/>
    <w:rsid w:val="00206FAA"/>
    <w:rsid w:val="00206FC0"/>
    <w:rsid w:val="00212474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A789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F6A27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2C77"/>
    <w:rsid w:val="0045039B"/>
    <w:rsid w:val="004529E2"/>
    <w:rsid w:val="00454106"/>
    <w:rsid w:val="00455768"/>
    <w:rsid w:val="00455F1A"/>
    <w:rsid w:val="00456598"/>
    <w:rsid w:val="004652CC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D73F1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38ED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4B8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570A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05F3B"/>
    <w:rsid w:val="00A10509"/>
    <w:rsid w:val="00A10845"/>
    <w:rsid w:val="00A2001C"/>
    <w:rsid w:val="00A22D88"/>
    <w:rsid w:val="00A24827"/>
    <w:rsid w:val="00A2484B"/>
    <w:rsid w:val="00A30028"/>
    <w:rsid w:val="00A352FF"/>
    <w:rsid w:val="00A45237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1CD5"/>
    <w:rsid w:val="00AA3A94"/>
    <w:rsid w:val="00AA697F"/>
    <w:rsid w:val="00AB2E6B"/>
    <w:rsid w:val="00AC095A"/>
    <w:rsid w:val="00AC23D2"/>
    <w:rsid w:val="00AC34A3"/>
    <w:rsid w:val="00AC4DA2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0E72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080C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E96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04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9470C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12</Pages>
  <Words>1526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20</cp:revision>
  <cp:lastPrinted>2012-03-13T09:05:00Z</cp:lastPrinted>
  <dcterms:created xsi:type="dcterms:W3CDTF">2016-06-09T15:53:00Z</dcterms:created>
  <dcterms:modified xsi:type="dcterms:W3CDTF">2017-09-29T13:55:00Z</dcterms:modified>
</cp:coreProperties>
</file>